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D01BE" w14:textId="77777777" w:rsidR="00D436C4" w:rsidRDefault="00B03E9D">
      <w:pPr>
        <w:spacing w:after="150"/>
        <w:jc w:val="center"/>
      </w:pPr>
      <w:r>
        <w:rPr>
          <w:b/>
          <w:sz w:val="28"/>
          <w:szCs w:val="28"/>
        </w:rPr>
        <w:t>Usnesení z jednání rady č. 9/2023</w:t>
      </w:r>
    </w:p>
    <w:p w14:paraId="2A78BBC7" w14:textId="77777777" w:rsidR="00D436C4" w:rsidRDefault="00B03E9D">
      <w:pPr>
        <w:spacing w:after="150"/>
        <w:jc w:val="center"/>
      </w:pPr>
      <w:r>
        <w:rPr>
          <w:b/>
          <w:sz w:val="28"/>
          <w:szCs w:val="28"/>
        </w:rPr>
        <w:t>města Žatec, které se uskutečnilo dne 17. 4. 2023</w:t>
      </w:r>
    </w:p>
    <w:p w14:paraId="74C88E64" w14:textId="77777777" w:rsidR="00D436C4" w:rsidRDefault="00B03E9D">
      <w:r>
        <w:rPr>
          <w:sz w:val="22"/>
          <w:szCs w:val="22"/>
        </w:rPr>
        <w:t xml:space="preserve"> </w:t>
      </w:r>
    </w:p>
    <w:p w14:paraId="4D0B8F02" w14:textId="77777777" w:rsidR="00D436C4" w:rsidRDefault="00B03E9D">
      <w:pPr>
        <w:spacing w:before="150" w:after="50"/>
      </w:pPr>
      <w:r>
        <w:rPr>
          <w:b/>
          <w:sz w:val="22"/>
          <w:szCs w:val="22"/>
        </w:rPr>
        <w:t>usnesení č. 231/2023</w:t>
      </w:r>
    </w:p>
    <w:p w14:paraId="4F7A2328" w14:textId="77777777" w:rsidR="00D436C4" w:rsidRPr="00B636D0" w:rsidRDefault="00B03E9D">
      <w:pPr>
        <w:rPr>
          <w:b/>
          <w:bCs/>
        </w:rPr>
      </w:pPr>
      <w:r w:rsidRPr="00B636D0">
        <w:rPr>
          <w:b/>
          <w:bCs/>
          <w:sz w:val="22"/>
          <w:szCs w:val="22"/>
        </w:rPr>
        <w:t>Schválení programu</w:t>
      </w:r>
    </w:p>
    <w:p w14:paraId="1BA390CC" w14:textId="77777777" w:rsidR="00D436C4" w:rsidRDefault="00B03E9D">
      <w:pPr>
        <w:spacing w:before="150" w:after="50"/>
      </w:pPr>
      <w:r>
        <w:rPr>
          <w:sz w:val="22"/>
          <w:szCs w:val="22"/>
        </w:rPr>
        <w:t>Rada města Žatce schvaluje upravený program jednání rady města.</w:t>
      </w:r>
    </w:p>
    <w:p w14:paraId="6CF69EB9" w14:textId="77777777" w:rsidR="00D436C4" w:rsidRDefault="00B03E9D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P. Aschenbrenner, J. Hodina, M. Kollmann, R. Laibl, J. Veselá), Proti: 0, Zdrželo se: 0, Nehlasovalo: 0 </w:t>
      </w:r>
    </w:p>
    <w:p w14:paraId="4C341D63" w14:textId="77777777" w:rsidR="00D436C4" w:rsidRDefault="00B03E9D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J. Hodina, M. Kollmann, R. Laibl, J. Veselá </w:t>
      </w:r>
    </w:p>
    <w:p w14:paraId="06583450" w14:textId="77777777" w:rsidR="00D436C4" w:rsidRDefault="00B03E9D">
      <w:r>
        <w:rPr>
          <w:sz w:val="22"/>
          <w:szCs w:val="22"/>
        </w:rPr>
        <w:t xml:space="preserve"> </w:t>
      </w:r>
    </w:p>
    <w:p w14:paraId="00DB9046" w14:textId="77777777" w:rsidR="00D436C4" w:rsidRDefault="00B03E9D">
      <w:pPr>
        <w:spacing w:before="150" w:after="50"/>
      </w:pPr>
      <w:r>
        <w:rPr>
          <w:b/>
          <w:sz w:val="22"/>
          <w:szCs w:val="22"/>
        </w:rPr>
        <w:t>usnesení č. 232/2023</w:t>
      </w:r>
    </w:p>
    <w:p w14:paraId="023A6B2E" w14:textId="77777777" w:rsidR="00D436C4" w:rsidRPr="00B636D0" w:rsidRDefault="00B03E9D">
      <w:pPr>
        <w:rPr>
          <w:b/>
          <w:bCs/>
        </w:rPr>
      </w:pPr>
      <w:r w:rsidRPr="00B636D0">
        <w:rPr>
          <w:b/>
          <w:bCs/>
          <w:sz w:val="22"/>
          <w:szCs w:val="22"/>
        </w:rPr>
        <w:t>Kontrola usnesení</w:t>
      </w:r>
    </w:p>
    <w:p w14:paraId="162E7B76" w14:textId="77777777" w:rsidR="00D436C4" w:rsidRDefault="00B03E9D">
      <w:pPr>
        <w:spacing w:before="150" w:after="50"/>
      </w:pPr>
      <w:r>
        <w:rPr>
          <w:sz w:val="22"/>
          <w:szCs w:val="22"/>
        </w:rPr>
        <w:t>Rada města Žatce projednala a bere na vědomí kontrolu usnesení z minulých jednání rady města.</w:t>
      </w:r>
    </w:p>
    <w:p w14:paraId="1043223D" w14:textId="77777777" w:rsidR="00D436C4" w:rsidRDefault="00B03E9D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P. Aschenbrenner, J. Hodina, M. Kollmann, R. Laibl, J. Veselá), Proti: 0, Zdrželo se: 0, Nehlasovalo: 0 </w:t>
      </w:r>
    </w:p>
    <w:p w14:paraId="7A854A79" w14:textId="77777777" w:rsidR="00D436C4" w:rsidRDefault="00B03E9D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J. Hodina, M. Kollmann, R. Laibl, J. Veselá </w:t>
      </w:r>
    </w:p>
    <w:p w14:paraId="6686F103" w14:textId="77777777" w:rsidR="00D436C4" w:rsidRDefault="00B03E9D">
      <w:r>
        <w:rPr>
          <w:sz w:val="22"/>
          <w:szCs w:val="22"/>
        </w:rPr>
        <w:t xml:space="preserve"> </w:t>
      </w:r>
    </w:p>
    <w:p w14:paraId="61D8FBA5" w14:textId="77777777" w:rsidR="00D436C4" w:rsidRDefault="00B03E9D">
      <w:pPr>
        <w:spacing w:before="150" w:after="50"/>
      </w:pPr>
      <w:r>
        <w:rPr>
          <w:b/>
          <w:sz w:val="22"/>
          <w:szCs w:val="22"/>
        </w:rPr>
        <w:t>usnesení č. 233/2023</w:t>
      </w:r>
    </w:p>
    <w:p w14:paraId="5C3AD6EF" w14:textId="77777777" w:rsidR="00D436C4" w:rsidRPr="00B636D0" w:rsidRDefault="00B03E9D">
      <w:pPr>
        <w:rPr>
          <w:b/>
          <w:bCs/>
        </w:rPr>
      </w:pPr>
      <w:r w:rsidRPr="00B636D0">
        <w:rPr>
          <w:b/>
          <w:bCs/>
          <w:sz w:val="22"/>
          <w:szCs w:val="22"/>
        </w:rPr>
        <w:t>Zápis Hlavní inventarizační komise o provedené inventarizaci za rok 2022</w:t>
      </w:r>
    </w:p>
    <w:p w14:paraId="3CFA687E" w14:textId="070857D1" w:rsidR="00D436C4" w:rsidRDefault="00B03E9D" w:rsidP="00B636D0">
      <w:pPr>
        <w:spacing w:before="150" w:after="50"/>
      </w:pPr>
      <w:r>
        <w:rPr>
          <w:sz w:val="22"/>
          <w:szCs w:val="22"/>
        </w:rPr>
        <w:t>Rada města Žatce bere na vědomí</w:t>
      </w:r>
      <w:r w:rsidR="00B636D0">
        <w:rPr>
          <w:sz w:val="22"/>
          <w:szCs w:val="22"/>
        </w:rPr>
        <w:t xml:space="preserve"> </w:t>
      </w:r>
      <w:r>
        <w:rPr>
          <w:sz w:val="22"/>
          <w:szCs w:val="22"/>
        </w:rPr>
        <w:t>zápis Hlavní inventarizační komise o provedené inventarizaci majetku a závazků Města Žatce za rok 2022.</w:t>
      </w:r>
    </w:p>
    <w:p w14:paraId="04AE1A3E" w14:textId="77777777" w:rsidR="00D436C4" w:rsidRDefault="00B03E9D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P. Aschenbrenner, J. Hodina, M. Kollmann, R. Laibl, J. Veselá), Proti: 0, Zdrželo se: 0, Nehlasovalo: 0 </w:t>
      </w:r>
    </w:p>
    <w:p w14:paraId="263175FF" w14:textId="77777777" w:rsidR="00D436C4" w:rsidRDefault="00B03E9D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J. Hodina, M. Kollmann, R. Laibl, J. Veselá </w:t>
      </w:r>
    </w:p>
    <w:p w14:paraId="52887753" w14:textId="77777777" w:rsidR="00D436C4" w:rsidRDefault="00B03E9D">
      <w:r>
        <w:rPr>
          <w:sz w:val="22"/>
          <w:szCs w:val="22"/>
        </w:rPr>
        <w:t xml:space="preserve"> </w:t>
      </w:r>
    </w:p>
    <w:p w14:paraId="58569420" w14:textId="77777777" w:rsidR="00D436C4" w:rsidRDefault="00B03E9D">
      <w:pPr>
        <w:spacing w:before="150" w:after="50"/>
      </w:pPr>
      <w:r>
        <w:rPr>
          <w:b/>
          <w:sz w:val="22"/>
          <w:szCs w:val="22"/>
        </w:rPr>
        <w:t>usnesení č. 234/2023</w:t>
      </w:r>
    </w:p>
    <w:p w14:paraId="0C7D7BD3" w14:textId="77777777" w:rsidR="00D436C4" w:rsidRPr="00B636D0" w:rsidRDefault="00B03E9D">
      <w:pPr>
        <w:rPr>
          <w:b/>
          <w:bCs/>
        </w:rPr>
      </w:pPr>
      <w:r w:rsidRPr="00B636D0">
        <w:rPr>
          <w:b/>
          <w:bCs/>
          <w:sz w:val="22"/>
          <w:szCs w:val="22"/>
        </w:rPr>
        <w:t>Organizační opatření k provedení inventarizace majetku a závazků v roce 2023</w:t>
      </w:r>
    </w:p>
    <w:p w14:paraId="45040C38" w14:textId="77777777" w:rsidR="00D436C4" w:rsidRDefault="00B03E9D">
      <w:pPr>
        <w:spacing w:before="150" w:after="50"/>
      </w:pPr>
      <w:r>
        <w:rPr>
          <w:sz w:val="22"/>
          <w:szCs w:val="22"/>
        </w:rPr>
        <w:t>Rada města Žatce schvaluje</w:t>
      </w:r>
    </w:p>
    <w:p w14:paraId="47558D85" w14:textId="77777777" w:rsidR="00D436C4" w:rsidRDefault="00B03E9D">
      <w:r>
        <w:rPr>
          <w:sz w:val="22"/>
          <w:szCs w:val="22"/>
        </w:rPr>
        <w:t xml:space="preserve">a) Organizační opatření k provedení inventarizace majetku a závazků města Žatce v roce 2023 (Organizační opatření) platné pro všechny odbory </w:t>
      </w:r>
      <w:proofErr w:type="spellStart"/>
      <w:r>
        <w:rPr>
          <w:sz w:val="22"/>
          <w:szCs w:val="22"/>
        </w:rPr>
        <w:t>MěÚ</w:t>
      </w:r>
      <w:proofErr w:type="spellEnd"/>
      <w:r>
        <w:rPr>
          <w:sz w:val="22"/>
          <w:szCs w:val="22"/>
        </w:rPr>
        <w:t xml:space="preserve"> Žatec, organizační složky a příspěvkové organizace zřizované městem Žatec a organizace spravující majetek Města Žatce.</w:t>
      </w:r>
    </w:p>
    <w:p w14:paraId="32746741" w14:textId="77777777" w:rsidR="00D436C4" w:rsidRDefault="00B03E9D">
      <w:r>
        <w:rPr>
          <w:sz w:val="22"/>
          <w:szCs w:val="22"/>
        </w:rPr>
        <w:t>b) Složení hlavní inventarizační komise Města Žatce na rok 2023 dle předloženého návrhu.</w:t>
      </w:r>
    </w:p>
    <w:p w14:paraId="3371EAB6" w14:textId="77777777" w:rsidR="00D436C4" w:rsidRPr="00B636D0" w:rsidRDefault="00B03E9D">
      <w:pPr>
        <w:rPr>
          <w:bCs/>
        </w:rPr>
      </w:pPr>
      <w:r w:rsidRPr="00B636D0">
        <w:rPr>
          <w:bCs/>
          <w:sz w:val="22"/>
          <w:szCs w:val="22"/>
        </w:rPr>
        <w:t>Rada města Žatce ukládá:</w:t>
      </w:r>
    </w:p>
    <w:p w14:paraId="7E2D6CBB" w14:textId="77777777" w:rsidR="00D436C4" w:rsidRDefault="00B03E9D">
      <w:r>
        <w:rPr>
          <w:sz w:val="22"/>
          <w:szCs w:val="22"/>
        </w:rPr>
        <w:t xml:space="preserve">1) Zaslat Organizační opatření všem odborům </w:t>
      </w:r>
      <w:proofErr w:type="spellStart"/>
      <w:r>
        <w:rPr>
          <w:sz w:val="22"/>
          <w:szCs w:val="22"/>
        </w:rPr>
        <w:t>MěÚ</w:t>
      </w:r>
      <w:proofErr w:type="spellEnd"/>
      <w:r>
        <w:rPr>
          <w:sz w:val="22"/>
          <w:szCs w:val="22"/>
        </w:rPr>
        <w:t xml:space="preserve"> Žatec, organizačním složkám a příspěvkovým organizacím zřizovaných městem Žatec do 28.4.2023</w:t>
      </w:r>
    </w:p>
    <w:p w14:paraId="3AFBB03A" w14:textId="77777777" w:rsidR="00D436C4" w:rsidRDefault="00B03E9D">
      <w:r>
        <w:rPr>
          <w:sz w:val="22"/>
          <w:szCs w:val="22"/>
        </w:rPr>
        <w:lastRenderedPageBreak/>
        <w:t xml:space="preserve">2) Ředitelům příspěvkových organizací zpracovat a poslat do 28.4.2023 vlastní organizační opatření k provedení inventarizace majetku a závazků v roce 2023 ve smyslu přijatých Organizačního opatření: </w:t>
      </w:r>
    </w:p>
    <w:p w14:paraId="64A46926" w14:textId="77777777" w:rsidR="00D436C4" w:rsidRDefault="00B03E9D">
      <w:r>
        <w:rPr>
          <w:sz w:val="22"/>
          <w:szCs w:val="22"/>
        </w:rPr>
        <w:t>Mateřská škola speciální, Žatec, Studentská 1416; MŠ Žatec, Studentská 1230; MŠ Žatec, Fügnerova 2051; MŠ Žatec U Jezu 2903; MŠ Žatec, Otakara Březiny 2769; MŠ Žatec, Bratří Čapků 2775;</w:t>
      </w:r>
    </w:p>
    <w:p w14:paraId="1262CCF8" w14:textId="77777777" w:rsidR="00D436C4" w:rsidRDefault="00B03E9D">
      <w:r>
        <w:rPr>
          <w:sz w:val="22"/>
          <w:szCs w:val="22"/>
        </w:rPr>
        <w:t xml:space="preserve">ZŠ Žatec, Petra Bezruče 2000; ZŠ Žatec, Komenského alej 749; ZŠ Žatec, nám. 28. října 1019; ZŠ, Žatec, Jižní 2777; ZŠ a MŠ Žatec, Dvořákova 24; Základní umělecká škola, Žatec; </w:t>
      </w:r>
    </w:p>
    <w:p w14:paraId="735E0ABA" w14:textId="77777777" w:rsidR="00D436C4" w:rsidRDefault="00B03E9D">
      <w:r>
        <w:rPr>
          <w:sz w:val="22"/>
          <w:szCs w:val="22"/>
        </w:rPr>
        <w:t xml:space="preserve">Regionální muzeum K. A. Polánka; Městská knihovna Žatec; Městské divadlo Žatec; Domov pro seniory a Pečovatelská služba v Žatci; Kamarád-LORM; Technické služby města Žatec; Městské lesy Žatec; Chrám Chmele a Piva CZ, příspěvková organizace </w:t>
      </w:r>
    </w:p>
    <w:p w14:paraId="7EC9038A" w14:textId="77777777" w:rsidR="00D436C4" w:rsidRDefault="00B03E9D">
      <w:r>
        <w:rPr>
          <w:sz w:val="22"/>
          <w:szCs w:val="22"/>
        </w:rPr>
        <w:t xml:space="preserve">3) Vedoucím odborů </w:t>
      </w:r>
      <w:proofErr w:type="spellStart"/>
      <w:r>
        <w:rPr>
          <w:sz w:val="22"/>
          <w:szCs w:val="22"/>
        </w:rPr>
        <w:t>MěÚ</w:t>
      </w:r>
      <w:proofErr w:type="spellEnd"/>
      <w:r>
        <w:rPr>
          <w:sz w:val="22"/>
          <w:szCs w:val="22"/>
        </w:rPr>
        <w:t xml:space="preserve"> Žatec a vedoucím organizačních složek a ředitelům příspěvkových organizací zřizovaných Městem Žatec jmenovat předsedu a členy dílčích inventarizačních komisí do 28.4.2023.</w:t>
      </w:r>
    </w:p>
    <w:p w14:paraId="26E0BE3B" w14:textId="77777777" w:rsidR="00D436C4" w:rsidRDefault="00B03E9D">
      <w:r>
        <w:rPr>
          <w:sz w:val="22"/>
          <w:szCs w:val="22"/>
        </w:rPr>
        <w:t xml:space="preserve">4) Dílčím inventarizačním komisím </w:t>
      </w:r>
      <w:proofErr w:type="spellStart"/>
      <w:r>
        <w:rPr>
          <w:sz w:val="22"/>
          <w:szCs w:val="22"/>
        </w:rPr>
        <w:t>MěÚ</w:t>
      </w:r>
      <w:proofErr w:type="spellEnd"/>
      <w:r>
        <w:rPr>
          <w:sz w:val="22"/>
          <w:szCs w:val="22"/>
        </w:rPr>
        <w:t xml:space="preserve"> Žatec, organizačních složek města a příspěvkových organizací předložit návrhy na přijetí opatření k řešení zjištěných inventarizačních rozdílů do 31.12.2023.</w:t>
      </w:r>
    </w:p>
    <w:p w14:paraId="5D6487D6" w14:textId="77777777" w:rsidR="00D436C4" w:rsidRDefault="00B03E9D">
      <w:r>
        <w:rPr>
          <w:sz w:val="22"/>
          <w:szCs w:val="22"/>
        </w:rPr>
        <w:t>5) Zjištěné inventarizační rozdíly roku 2023 proúčtovat do 31.12.2023.</w:t>
      </w:r>
    </w:p>
    <w:p w14:paraId="6CE7D18E" w14:textId="77777777" w:rsidR="00D436C4" w:rsidRDefault="00B03E9D">
      <w:r>
        <w:rPr>
          <w:sz w:val="22"/>
          <w:szCs w:val="22"/>
        </w:rPr>
        <w:t xml:space="preserve">6) Hlavní inventarizační komisi provést zhodnocení inventarizace za rok 2023, dle potřeby uložit nápravná opatření k odstranění nedostatků, včetně návrhů na vyřazení majetku, vyhotovit inventarizační zápis včetně příloh a předložit ho finančnímu odboru </w:t>
      </w:r>
      <w:proofErr w:type="spellStart"/>
      <w:r>
        <w:rPr>
          <w:sz w:val="22"/>
          <w:szCs w:val="22"/>
        </w:rPr>
        <w:t>MěÚ</w:t>
      </w:r>
      <w:proofErr w:type="spellEnd"/>
      <w:r>
        <w:rPr>
          <w:sz w:val="22"/>
          <w:szCs w:val="22"/>
        </w:rPr>
        <w:t xml:space="preserve"> Žatec do 31.1.2024.</w:t>
      </w:r>
    </w:p>
    <w:p w14:paraId="20821D46" w14:textId="77777777" w:rsidR="00D436C4" w:rsidRDefault="00B03E9D">
      <w:r>
        <w:rPr>
          <w:sz w:val="22"/>
          <w:szCs w:val="22"/>
        </w:rPr>
        <w:t xml:space="preserve">7) Vedoucím odborů </w:t>
      </w:r>
      <w:proofErr w:type="spellStart"/>
      <w:r>
        <w:rPr>
          <w:sz w:val="22"/>
          <w:szCs w:val="22"/>
        </w:rPr>
        <w:t>MěÚ</w:t>
      </w:r>
      <w:proofErr w:type="spellEnd"/>
      <w:r>
        <w:rPr>
          <w:sz w:val="22"/>
          <w:szCs w:val="22"/>
        </w:rPr>
        <w:t xml:space="preserve"> Žatec, vedoucím organizačních složek a ředitelům příspěvkových organizací předložit návrhy na odprodej, vyřazení a převod hmotného a nehmotného majetku do 30.11.2023 (vedoucí odborů </w:t>
      </w:r>
      <w:proofErr w:type="gramStart"/>
      <w:r>
        <w:rPr>
          <w:sz w:val="22"/>
          <w:szCs w:val="22"/>
        </w:rPr>
        <w:t>určí</w:t>
      </w:r>
      <w:proofErr w:type="gramEnd"/>
      <w:r>
        <w:rPr>
          <w:sz w:val="22"/>
          <w:szCs w:val="22"/>
        </w:rPr>
        <w:t xml:space="preserve"> odpovědnou osobu, která bude v rámci příslušné kapitoly potvrzovat vyřazení majetku u příspěvkových organizací). </w:t>
      </w:r>
    </w:p>
    <w:p w14:paraId="1F58C7E8" w14:textId="77777777" w:rsidR="00D436C4" w:rsidRDefault="00B03E9D">
      <w:r>
        <w:rPr>
          <w:sz w:val="22"/>
          <w:szCs w:val="22"/>
        </w:rPr>
        <w:t xml:space="preserve">8) Vedoucím odborů </w:t>
      </w:r>
      <w:proofErr w:type="spellStart"/>
      <w:r>
        <w:rPr>
          <w:sz w:val="22"/>
          <w:szCs w:val="22"/>
        </w:rPr>
        <w:t>MěÚ</w:t>
      </w:r>
      <w:proofErr w:type="spellEnd"/>
      <w:r>
        <w:rPr>
          <w:sz w:val="22"/>
          <w:szCs w:val="22"/>
        </w:rPr>
        <w:t xml:space="preserve"> Žatec a vedoucím organizačních složek dodržovat etapy načítání majetku do programu GINIS dle časového harmonogramu stanoveném v Organizačním opatření.</w:t>
      </w:r>
    </w:p>
    <w:p w14:paraId="2CBC0415" w14:textId="77777777" w:rsidR="00D436C4" w:rsidRDefault="00B03E9D">
      <w:r>
        <w:rPr>
          <w:sz w:val="22"/>
          <w:szCs w:val="22"/>
        </w:rPr>
        <w:t xml:space="preserve">9) Vedoucím odborů </w:t>
      </w:r>
      <w:proofErr w:type="spellStart"/>
      <w:r>
        <w:rPr>
          <w:sz w:val="22"/>
          <w:szCs w:val="22"/>
        </w:rPr>
        <w:t>MěÚ</w:t>
      </w:r>
      <w:proofErr w:type="spellEnd"/>
      <w:r>
        <w:rPr>
          <w:sz w:val="22"/>
          <w:szCs w:val="22"/>
        </w:rPr>
        <w:t xml:space="preserve"> Žatec dodržovat soupis majetku v jednotlivých kancelářích </w:t>
      </w:r>
      <w:proofErr w:type="spellStart"/>
      <w:r>
        <w:rPr>
          <w:sz w:val="22"/>
          <w:szCs w:val="22"/>
        </w:rPr>
        <w:t>MěÚ</w:t>
      </w:r>
      <w:proofErr w:type="spellEnd"/>
      <w:r>
        <w:rPr>
          <w:sz w:val="22"/>
          <w:szCs w:val="22"/>
        </w:rPr>
        <w:t xml:space="preserve"> Žatec. V případě přemístění uvědomí vedoucí odboru odpovědného pracovníka finančního odboru, který provede o přemístění majetku zápis.</w:t>
      </w:r>
    </w:p>
    <w:p w14:paraId="38F4446F" w14:textId="77777777" w:rsidR="00D436C4" w:rsidRDefault="00B03E9D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P. Aschenbrenner, J. Hodina, M. Kollmann, R. Laibl, J. Veselá), Proti: 0, Zdrželo se: 0, Nehlasovalo: 0 </w:t>
      </w:r>
    </w:p>
    <w:p w14:paraId="0DF219C3" w14:textId="77777777" w:rsidR="00D436C4" w:rsidRDefault="00B03E9D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J. Hodina, M. Kollmann, R. Laibl, J. Veselá </w:t>
      </w:r>
    </w:p>
    <w:p w14:paraId="1BD3139A" w14:textId="77777777" w:rsidR="00D436C4" w:rsidRDefault="00B03E9D">
      <w:r>
        <w:rPr>
          <w:sz w:val="22"/>
          <w:szCs w:val="22"/>
        </w:rPr>
        <w:t xml:space="preserve"> </w:t>
      </w:r>
    </w:p>
    <w:p w14:paraId="0BA3B28C" w14:textId="77777777" w:rsidR="00D436C4" w:rsidRDefault="00B03E9D">
      <w:pPr>
        <w:spacing w:before="150" w:after="50"/>
      </w:pPr>
      <w:r>
        <w:rPr>
          <w:b/>
          <w:sz w:val="22"/>
          <w:szCs w:val="22"/>
        </w:rPr>
        <w:t>usnesení č. 235/2023</w:t>
      </w:r>
    </w:p>
    <w:p w14:paraId="22054FCC" w14:textId="77777777" w:rsidR="00D436C4" w:rsidRPr="00B636D0" w:rsidRDefault="00B03E9D">
      <w:pPr>
        <w:rPr>
          <w:b/>
          <w:bCs/>
        </w:rPr>
      </w:pPr>
      <w:r w:rsidRPr="00B636D0">
        <w:rPr>
          <w:b/>
          <w:bCs/>
          <w:sz w:val="22"/>
          <w:szCs w:val="22"/>
        </w:rPr>
        <w:t>Účetní závěrky PO za rok 2022</w:t>
      </w:r>
    </w:p>
    <w:p w14:paraId="790D3EDC" w14:textId="03064B22" w:rsidR="00D436C4" w:rsidRDefault="00B03E9D" w:rsidP="00B636D0">
      <w:pPr>
        <w:spacing w:before="150" w:after="50"/>
      </w:pPr>
      <w:r>
        <w:rPr>
          <w:sz w:val="22"/>
          <w:szCs w:val="22"/>
        </w:rPr>
        <w:t>Rada města Žatce schvaluje</w:t>
      </w:r>
      <w:r w:rsidR="00B636D0">
        <w:rPr>
          <w:sz w:val="22"/>
          <w:szCs w:val="22"/>
        </w:rPr>
        <w:t xml:space="preserve"> </w:t>
      </w:r>
      <w:r>
        <w:rPr>
          <w:sz w:val="22"/>
          <w:szCs w:val="22"/>
        </w:rPr>
        <w:t>dle ustanovení §102 odst. o) zákona č. 128/2000Sb., o obcích (obecní zřízení), ve znění pozdějších předpisů, účetní závěrky příspěvkových organizací zřizovaných městem Žatec sestavené k rozvahovému dni, a to k 31.12.2022.</w:t>
      </w:r>
    </w:p>
    <w:p w14:paraId="0C316E2B" w14:textId="77777777" w:rsidR="00D436C4" w:rsidRDefault="00D436C4"/>
    <w:p w14:paraId="5F5C1EFE" w14:textId="77777777" w:rsidR="00D436C4" w:rsidRDefault="00B03E9D">
      <w:r>
        <w:rPr>
          <w:sz w:val="22"/>
          <w:szCs w:val="22"/>
        </w:rPr>
        <w:lastRenderedPageBreak/>
        <w:t>Dále Rada města Žatce schvaluje, na základě § 28 odst. 1 zákona č. 250/2000 Sb., o rozpočtových pravidlech územních rozpočtů, ve znění pozdějších předpisů, příspěvkovým organizacím zřízených městem Žatec Rozpočty na rok 2023 a Střednědobé výhledy rozpočtů na období 2024 a 2025 dle předložených návrhů.</w:t>
      </w:r>
    </w:p>
    <w:p w14:paraId="29BC1C2B" w14:textId="77777777" w:rsidR="00D436C4" w:rsidRDefault="00B03E9D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P. Aschenbrenner, J. Hodina, M. Kollmann, R. Laibl, J. Veselá), Proti: 0, Zdrželo se: 0, Nehlasovalo: 0 </w:t>
      </w:r>
    </w:p>
    <w:p w14:paraId="3091682D" w14:textId="77777777" w:rsidR="00D436C4" w:rsidRDefault="00B03E9D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J. Hodina, M. Kollmann, R. Laibl, J. Veselá </w:t>
      </w:r>
    </w:p>
    <w:p w14:paraId="555655EC" w14:textId="77777777" w:rsidR="00D436C4" w:rsidRDefault="00B03E9D">
      <w:r>
        <w:rPr>
          <w:sz w:val="22"/>
          <w:szCs w:val="22"/>
        </w:rPr>
        <w:t xml:space="preserve"> </w:t>
      </w:r>
    </w:p>
    <w:p w14:paraId="6C2B14D3" w14:textId="77777777" w:rsidR="00D436C4" w:rsidRDefault="00B03E9D">
      <w:pPr>
        <w:spacing w:before="150" w:after="50"/>
      </w:pPr>
      <w:r>
        <w:rPr>
          <w:b/>
          <w:sz w:val="22"/>
          <w:szCs w:val="22"/>
        </w:rPr>
        <w:t>usnesení č. 236/2023</w:t>
      </w:r>
    </w:p>
    <w:p w14:paraId="4BCAD78A" w14:textId="77777777" w:rsidR="00D436C4" w:rsidRPr="00B636D0" w:rsidRDefault="00B03E9D">
      <w:pPr>
        <w:rPr>
          <w:b/>
          <w:bCs/>
        </w:rPr>
      </w:pPr>
      <w:r w:rsidRPr="00B636D0">
        <w:rPr>
          <w:b/>
          <w:bCs/>
          <w:sz w:val="22"/>
          <w:szCs w:val="22"/>
        </w:rPr>
        <w:t>Přerozdělení výsledků hospodaření za rok 2022 příspěvkových organizací zřízených městem Žatec</w:t>
      </w:r>
    </w:p>
    <w:p w14:paraId="3FBBB0C2" w14:textId="77777777" w:rsidR="00D436C4" w:rsidRDefault="00B03E9D">
      <w:pPr>
        <w:spacing w:before="150" w:after="50"/>
      </w:pPr>
      <w:r>
        <w:rPr>
          <w:sz w:val="22"/>
          <w:szCs w:val="22"/>
        </w:rPr>
        <w:t xml:space="preserve">Rada města Žatce schvaluje dle zákona č. 128/2000 Sb., o obcích (obecní zřízení) a zákona č. 250/2000 Sb., o rozpočtových pravidlech územních rozpočtů, oba ve znění pozdějších předpisů, přerozdělení zlepšených výsledků hospodaření za rok 2022 příspěvkových organizací zřízených Městem Žatec v upravené verzi bez PO ZŠ Petra Bezruče 2769 a PO Kamarád LORM Žatec: </w:t>
      </w:r>
    </w:p>
    <w:tbl>
      <w:tblPr>
        <w:tblW w:w="4923" w:type="pct"/>
        <w:tblInd w:w="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5"/>
        <w:gridCol w:w="2127"/>
        <w:gridCol w:w="2673"/>
        <w:gridCol w:w="1580"/>
      </w:tblGrid>
      <w:tr w:rsidR="00B636D0" w14:paraId="02356D14" w14:textId="77777777" w:rsidTr="00B174DD">
        <w:tc>
          <w:tcPr>
            <w:tcW w:w="1418" w:type="pct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7B287878" w14:textId="77777777" w:rsidR="00B636D0" w:rsidRDefault="00B636D0" w:rsidP="00B174DD">
            <w:r>
              <w:rPr>
                <w:sz w:val="22"/>
                <w:szCs w:val="22"/>
              </w:rPr>
              <w:t xml:space="preserve">Název příspěvkové organizace </w:t>
            </w:r>
          </w:p>
        </w:tc>
        <w:tc>
          <w:tcPr>
            <w:tcW w:w="1194" w:type="pct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5AA28BED" w14:textId="77777777" w:rsidR="00B636D0" w:rsidRDefault="00B636D0" w:rsidP="00B174DD">
            <w:pPr>
              <w:jc w:val="center"/>
            </w:pPr>
            <w:r>
              <w:rPr>
                <w:sz w:val="22"/>
                <w:szCs w:val="22"/>
              </w:rPr>
              <w:t xml:space="preserve">Výsledek hospodaření k 31.12.2022 </w:t>
            </w:r>
          </w:p>
        </w:tc>
        <w:tc>
          <w:tcPr>
            <w:tcW w:w="1501" w:type="pct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28DEF883" w14:textId="77777777" w:rsidR="00B636D0" w:rsidRDefault="00B636D0" w:rsidP="00B174DD">
            <w:pPr>
              <w:jc w:val="center"/>
            </w:pPr>
            <w:r>
              <w:rPr>
                <w:sz w:val="22"/>
                <w:szCs w:val="22"/>
              </w:rPr>
              <w:t xml:space="preserve">Přerozdělení do REZERVNÍHO FONDU </w:t>
            </w:r>
          </w:p>
        </w:tc>
        <w:tc>
          <w:tcPr>
            <w:tcW w:w="887" w:type="pct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0CF08545" w14:textId="77777777" w:rsidR="00B636D0" w:rsidRDefault="00B636D0" w:rsidP="00B174DD">
            <w:pPr>
              <w:jc w:val="center"/>
            </w:pPr>
            <w:r>
              <w:rPr>
                <w:sz w:val="22"/>
                <w:szCs w:val="22"/>
              </w:rPr>
              <w:t xml:space="preserve">Přerozdělení do FONDU ODMĚN   </w:t>
            </w:r>
          </w:p>
        </w:tc>
      </w:tr>
      <w:tr w:rsidR="00B636D0" w14:paraId="075FED3C" w14:textId="77777777" w:rsidTr="00B174DD">
        <w:tc>
          <w:tcPr>
            <w:tcW w:w="1418" w:type="pct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56A656E8" w14:textId="77777777" w:rsidR="00B636D0" w:rsidRDefault="00B636D0" w:rsidP="00B174DD">
            <w:r>
              <w:rPr>
                <w:sz w:val="22"/>
                <w:szCs w:val="22"/>
              </w:rPr>
              <w:t xml:space="preserve">MŠS Žatec, Studentská 1416 </w:t>
            </w:r>
          </w:p>
        </w:tc>
        <w:tc>
          <w:tcPr>
            <w:tcW w:w="1194" w:type="pct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4660D66E" w14:textId="77777777" w:rsidR="00B636D0" w:rsidRDefault="00B636D0" w:rsidP="00B174DD">
            <w:pPr>
              <w:jc w:val="right"/>
            </w:pPr>
            <w:r>
              <w:rPr>
                <w:sz w:val="22"/>
                <w:szCs w:val="22"/>
              </w:rPr>
              <w:t xml:space="preserve">18.489,58 Kč </w:t>
            </w:r>
          </w:p>
        </w:tc>
        <w:tc>
          <w:tcPr>
            <w:tcW w:w="1501" w:type="pct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0C0F03C5" w14:textId="77777777" w:rsidR="00B636D0" w:rsidRDefault="00B636D0" w:rsidP="00B174DD">
            <w:pPr>
              <w:jc w:val="right"/>
            </w:pPr>
            <w:r>
              <w:rPr>
                <w:sz w:val="22"/>
                <w:szCs w:val="22"/>
              </w:rPr>
              <w:t xml:space="preserve">18.489,58 Kč </w:t>
            </w:r>
          </w:p>
        </w:tc>
        <w:tc>
          <w:tcPr>
            <w:tcW w:w="887" w:type="pct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37104CD2" w14:textId="77777777" w:rsidR="00B636D0" w:rsidRDefault="00B636D0" w:rsidP="00B174DD">
            <w:pPr>
              <w:jc w:val="right"/>
            </w:pPr>
            <w:r>
              <w:rPr>
                <w:sz w:val="22"/>
                <w:szCs w:val="22"/>
              </w:rPr>
              <w:t xml:space="preserve">0,00 Kč   </w:t>
            </w:r>
          </w:p>
        </w:tc>
      </w:tr>
      <w:tr w:rsidR="00B636D0" w14:paraId="7AAE82AD" w14:textId="77777777" w:rsidTr="00B174DD">
        <w:tc>
          <w:tcPr>
            <w:tcW w:w="1418" w:type="pct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061CBB37" w14:textId="77777777" w:rsidR="00B636D0" w:rsidRDefault="00B636D0" w:rsidP="00B174DD">
            <w:r>
              <w:rPr>
                <w:sz w:val="22"/>
                <w:szCs w:val="22"/>
              </w:rPr>
              <w:t xml:space="preserve">MŠ Žatec, Studentská 1230 </w:t>
            </w:r>
          </w:p>
        </w:tc>
        <w:tc>
          <w:tcPr>
            <w:tcW w:w="1194" w:type="pct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1746EB19" w14:textId="77777777" w:rsidR="00B636D0" w:rsidRDefault="00B636D0" w:rsidP="00B174DD">
            <w:pPr>
              <w:jc w:val="right"/>
            </w:pPr>
            <w:r>
              <w:rPr>
                <w:sz w:val="22"/>
                <w:szCs w:val="22"/>
              </w:rPr>
              <w:t xml:space="preserve">222.659,60 Kč </w:t>
            </w:r>
          </w:p>
        </w:tc>
        <w:tc>
          <w:tcPr>
            <w:tcW w:w="1501" w:type="pct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16B5E7D0" w14:textId="77777777" w:rsidR="00B636D0" w:rsidRDefault="00B636D0" w:rsidP="00B174DD">
            <w:pPr>
              <w:jc w:val="right"/>
            </w:pPr>
            <w:r>
              <w:rPr>
                <w:sz w:val="22"/>
                <w:szCs w:val="22"/>
              </w:rPr>
              <w:t xml:space="preserve">222.659,60 Kč </w:t>
            </w:r>
          </w:p>
        </w:tc>
        <w:tc>
          <w:tcPr>
            <w:tcW w:w="887" w:type="pct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5B8AE636" w14:textId="77777777" w:rsidR="00B636D0" w:rsidRDefault="00B636D0" w:rsidP="00B174DD">
            <w:pPr>
              <w:jc w:val="right"/>
            </w:pPr>
            <w:r>
              <w:rPr>
                <w:sz w:val="22"/>
                <w:szCs w:val="22"/>
              </w:rPr>
              <w:t xml:space="preserve">0,00 Kč   </w:t>
            </w:r>
          </w:p>
        </w:tc>
      </w:tr>
      <w:tr w:rsidR="00B636D0" w14:paraId="19816D81" w14:textId="77777777" w:rsidTr="00B174DD">
        <w:tc>
          <w:tcPr>
            <w:tcW w:w="1418" w:type="pct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13D8179E" w14:textId="77777777" w:rsidR="00B636D0" w:rsidRDefault="00B636D0" w:rsidP="00B174DD">
            <w:r>
              <w:rPr>
                <w:sz w:val="22"/>
                <w:szCs w:val="22"/>
              </w:rPr>
              <w:t xml:space="preserve">MŠ Žatec Fügnerova 2051 </w:t>
            </w:r>
          </w:p>
        </w:tc>
        <w:tc>
          <w:tcPr>
            <w:tcW w:w="1194" w:type="pct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640ECA1C" w14:textId="77777777" w:rsidR="00B636D0" w:rsidRDefault="00B636D0" w:rsidP="00B174DD">
            <w:pPr>
              <w:jc w:val="right"/>
            </w:pPr>
            <w:r>
              <w:rPr>
                <w:sz w:val="22"/>
                <w:szCs w:val="22"/>
              </w:rPr>
              <w:t xml:space="preserve">39.527,85 Kč </w:t>
            </w:r>
          </w:p>
        </w:tc>
        <w:tc>
          <w:tcPr>
            <w:tcW w:w="1501" w:type="pct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266C797A" w14:textId="77777777" w:rsidR="00B636D0" w:rsidRDefault="00B636D0" w:rsidP="00B174DD">
            <w:pPr>
              <w:jc w:val="right"/>
            </w:pPr>
            <w:r>
              <w:rPr>
                <w:sz w:val="22"/>
                <w:szCs w:val="22"/>
              </w:rPr>
              <w:t xml:space="preserve">39.527,85 Kč </w:t>
            </w:r>
          </w:p>
        </w:tc>
        <w:tc>
          <w:tcPr>
            <w:tcW w:w="887" w:type="pct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2A7D06FA" w14:textId="77777777" w:rsidR="00B636D0" w:rsidRDefault="00B636D0" w:rsidP="00B174DD">
            <w:pPr>
              <w:jc w:val="right"/>
            </w:pPr>
            <w:r>
              <w:rPr>
                <w:sz w:val="22"/>
                <w:szCs w:val="22"/>
              </w:rPr>
              <w:t xml:space="preserve">0,00 Kč   </w:t>
            </w:r>
          </w:p>
        </w:tc>
      </w:tr>
      <w:tr w:rsidR="00B636D0" w14:paraId="4FA679E3" w14:textId="77777777" w:rsidTr="00B174DD">
        <w:tc>
          <w:tcPr>
            <w:tcW w:w="1418" w:type="pct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1552A8AF" w14:textId="77777777" w:rsidR="00B636D0" w:rsidRDefault="00B636D0" w:rsidP="00B174DD">
            <w:r>
              <w:rPr>
                <w:sz w:val="22"/>
                <w:szCs w:val="22"/>
              </w:rPr>
              <w:t xml:space="preserve">MŠ Žatec, U Jezu 2903 </w:t>
            </w:r>
          </w:p>
        </w:tc>
        <w:tc>
          <w:tcPr>
            <w:tcW w:w="1194" w:type="pct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1F1E0B9B" w14:textId="77777777" w:rsidR="00B636D0" w:rsidRDefault="00B636D0" w:rsidP="00B174DD">
            <w:pPr>
              <w:jc w:val="right"/>
            </w:pPr>
            <w:r>
              <w:rPr>
                <w:sz w:val="22"/>
                <w:szCs w:val="22"/>
              </w:rPr>
              <w:t xml:space="preserve">428.531,27 Kč </w:t>
            </w:r>
          </w:p>
        </w:tc>
        <w:tc>
          <w:tcPr>
            <w:tcW w:w="1501" w:type="pct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5EAFFE77" w14:textId="77777777" w:rsidR="00B636D0" w:rsidRDefault="00B636D0" w:rsidP="00B174DD">
            <w:pPr>
              <w:jc w:val="right"/>
            </w:pPr>
            <w:r>
              <w:rPr>
                <w:sz w:val="22"/>
                <w:szCs w:val="22"/>
              </w:rPr>
              <w:t xml:space="preserve">428.531,27 Kč </w:t>
            </w:r>
          </w:p>
        </w:tc>
        <w:tc>
          <w:tcPr>
            <w:tcW w:w="887" w:type="pct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20C20E2C" w14:textId="77777777" w:rsidR="00B636D0" w:rsidRDefault="00B636D0" w:rsidP="00B174DD">
            <w:pPr>
              <w:jc w:val="right"/>
            </w:pPr>
            <w:r>
              <w:rPr>
                <w:sz w:val="22"/>
                <w:szCs w:val="22"/>
              </w:rPr>
              <w:t xml:space="preserve">0,00 Kč   </w:t>
            </w:r>
          </w:p>
        </w:tc>
      </w:tr>
      <w:tr w:rsidR="00B636D0" w14:paraId="30640AD3" w14:textId="77777777" w:rsidTr="00B174DD">
        <w:tc>
          <w:tcPr>
            <w:tcW w:w="1418" w:type="pct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409ED361" w14:textId="77777777" w:rsidR="00B636D0" w:rsidRDefault="00B636D0" w:rsidP="00B174DD">
            <w:r>
              <w:rPr>
                <w:sz w:val="22"/>
                <w:szCs w:val="22"/>
              </w:rPr>
              <w:t xml:space="preserve">MŠ Žatec, Otakara Březiny 2769 </w:t>
            </w:r>
          </w:p>
        </w:tc>
        <w:tc>
          <w:tcPr>
            <w:tcW w:w="1194" w:type="pct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282008E1" w14:textId="77777777" w:rsidR="00B636D0" w:rsidRDefault="00B636D0" w:rsidP="00B174DD">
            <w:pPr>
              <w:jc w:val="right"/>
            </w:pPr>
            <w:r>
              <w:rPr>
                <w:sz w:val="22"/>
                <w:szCs w:val="22"/>
              </w:rPr>
              <w:t xml:space="preserve">315.844,97 Kč </w:t>
            </w:r>
          </w:p>
        </w:tc>
        <w:tc>
          <w:tcPr>
            <w:tcW w:w="1501" w:type="pct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70017501" w14:textId="77777777" w:rsidR="00B636D0" w:rsidRDefault="00B636D0" w:rsidP="00B174DD">
            <w:pPr>
              <w:jc w:val="right"/>
            </w:pPr>
            <w:r>
              <w:rPr>
                <w:sz w:val="22"/>
                <w:szCs w:val="22"/>
              </w:rPr>
              <w:t xml:space="preserve">315.844,97 Kč </w:t>
            </w:r>
          </w:p>
        </w:tc>
        <w:tc>
          <w:tcPr>
            <w:tcW w:w="887" w:type="pct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02F29C55" w14:textId="77777777" w:rsidR="00B636D0" w:rsidRDefault="00B636D0" w:rsidP="00B174DD">
            <w:pPr>
              <w:jc w:val="right"/>
            </w:pPr>
            <w:r>
              <w:rPr>
                <w:sz w:val="22"/>
                <w:szCs w:val="22"/>
              </w:rPr>
              <w:t xml:space="preserve">0,00 Kč   </w:t>
            </w:r>
          </w:p>
        </w:tc>
      </w:tr>
      <w:tr w:rsidR="00B636D0" w14:paraId="56C20F64" w14:textId="77777777" w:rsidTr="00B174DD">
        <w:tc>
          <w:tcPr>
            <w:tcW w:w="1418" w:type="pct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08FFFF00" w14:textId="77777777" w:rsidR="00B636D0" w:rsidRDefault="00B636D0" w:rsidP="00B174DD">
            <w:r>
              <w:rPr>
                <w:sz w:val="22"/>
                <w:szCs w:val="22"/>
              </w:rPr>
              <w:t xml:space="preserve">MŠ Žatec, Bratří Čapků 2775 </w:t>
            </w:r>
          </w:p>
        </w:tc>
        <w:tc>
          <w:tcPr>
            <w:tcW w:w="1194" w:type="pct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5FE64BE9" w14:textId="77777777" w:rsidR="00B636D0" w:rsidRDefault="00B636D0" w:rsidP="00B174DD">
            <w:pPr>
              <w:jc w:val="right"/>
            </w:pPr>
            <w:r>
              <w:rPr>
                <w:sz w:val="22"/>
                <w:szCs w:val="22"/>
              </w:rPr>
              <w:t xml:space="preserve">251.351,68 Kč </w:t>
            </w:r>
          </w:p>
        </w:tc>
        <w:tc>
          <w:tcPr>
            <w:tcW w:w="1501" w:type="pct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20FB0A3B" w14:textId="77777777" w:rsidR="00B636D0" w:rsidRDefault="00B636D0" w:rsidP="00B174DD">
            <w:pPr>
              <w:jc w:val="right"/>
            </w:pPr>
            <w:r>
              <w:rPr>
                <w:sz w:val="22"/>
                <w:szCs w:val="22"/>
              </w:rPr>
              <w:t xml:space="preserve">251.351,68 Kč </w:t>
            </w:r>
          </w:p>
        </w:tc>
        <w:tc>
          <w:tcPr>
            <w:tcW w:w="887" w:type="pct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59C43214" w14:textId="77777777" w:rsidR="00B636D0" w:rsidRDefault="00B636D0" w:rsidP="00B174DD">
            <w:pPr>
              <w:jc w:val="right"/>
            </w:pPr>
            <w:r>
              <w:rPr>
                <w:sz w:val="22"/>
                <w:szCs w:val="22"/>
              </w:rPr>
              <w:t xml:space="preserve">0,00 Kč   </w:t>
            </w:r>
          </w:p>
        </w:tc>
      </w:tr>
      <w:tr w:rsidR="00B636D0" w14:paraId="7063EF8C" w14:textId="77777777" w:rsidTr="00B174DD">
        <w:tc>
          <w:tcPr>
            <w:tcW w:w="1418" w:type="pct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6DD55F45" w14:textId="77777777" w:rsidR="00B636D0" w:rsidRDefault="00B636D0" w:rsidP="00B174DD">
            <w:r>
              <w:rPr>
                <w:sz w:val="22"/>
                <w:szCs w:val="22"/>
              </w:rPr>
              <w:t xml:space="preserve">ZŠ Žatec, Komenského alej 749 </w:t>
            </w:r>
          </w:p>
        </w:tc>
        <w:tc>
          <w:tcPr>
            <w:tcW w:w="1194" w:type="pct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2DB4C225" w14:textId="77777777" w:rsidR="00B636D0" w:rsidRDefault="00B636D0" w:rsidP="00B174DD">
            <w:pPr>
              <w:jc w:val="right"/>
            </w:pPr>
            <w:r>
              <w:rPr>
                <w:sz w:val="22"/>
                <w:szCs w:val="22"/>
              </w:rPr>
              <w:t xml:space="preserve">65. 058,74 Kč </w:t>
            </w:r>
          </w:p>
        </w:tc>
        <w:tc>
          <w:tcPr>
            <w:tcW w:w="1501" w:type="pct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0A88C476" w14:textId="77777777" w:rsidR="00B636D0" w:rsidRDefault="00B636D0" w:rsidP="00B174DD">
            <w:pPr>
              <w:jc w:val="right"/>
            </w:pPr>
            <w:r>
              <w:rPr>
                <w:sz w:val="22"/>
                <w:szCs w:val="22"/>
              </w:rPr>
              <w:t xml:space="preserve">65.058,74 Kč </w:t>
            </w:r>
          </w:p>
        </w:tc>
        <w:tc>
          <w:tcPr>
            <w:tcW w:w="887" w:type="pct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3BE58D21" w14:textId="77777777" w:rsidR="00B636D0" w:rsidRDefault="00B636D0" w:rsidP="00B174DD">
            <w:pPr>
              <w:jc w:val="right"/>
            </w:pPr>
            <w:r>
              <w:rPr>
                <w:sz w:val="22"/>
                <w:szCs w:val="22"/>
              </w:rPr>
              <w:t xml:space="preserve">0,00 Kč   </w:t>
            </w:r>
          </w:p>
        </w:tc>
      </w:tr>
      <w:tr w:rsidR="00B636D0" w14:paraId="2EBE8453" w14:textId="77777777" w:rsidTr="00B174DD">
        <w:tc>
          <w:tcPr>
            <w:tcW w:w="1418" w:type="pct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44E9AF6B" w14:textId="77777777" w:rsidR="00B636D0" w:rsidRDefault="00B636D0" w:rsidP="00B174DD">
            <w:r>
              <w:rPr>
                <w:sz w:val="22"/>
                <w:szCs w:val="22"/>
              </w:rPr>
              <w:t xml:space="preserve">ZŠ Žatec, nám. 28. října 1019 </w:t>
            </w:r>
          </w:p>
        </w:tc>
        <w:tc>
          <w:tcPr>
            <w:tcW w:w="1194" w:type="pct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53FB6287" w14:textId="77777777" w:rsidR="00B636D0" w:rsidRDefault="00B636D0" w:rsidP="00B174DD">
            <w:pPr>
              <w:jc w:val="right"/>
            </w:pPr>
            <w:r>
              <w:rPr>
                <w:sz w:val="22"/>
                <w:szCs w:val="22"/>
              </w:rPr>
              <w:t xml:space="preserve">0,00 Kč </w:t>
            </w:r>
          </w:p>
        </w:tc>
        <w:tc>
          <w:tcPr>
            <w:tcW w:w="1501" w:type="pct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6DFFB9E5" w14:textId="77777777" w:rsidR="00B636D0" w:rsidRDefault="00B636D0" w:rsidP="00B174DD">
            <w:pPr>
              <w:jc w:val="right"/>
            </w:pPr>
            <w:r>
              <w:rPr>
                <w:sz w:val="22"/>
                <w:szCs w:val="22"/>
              </w:rPr>
              <w:t xml:space="preserve">0,00 Kč </w:t>
            </w:r>
          </w:p>
        </w:tc>
        <w:tc>
          <w:tcPr>
            <w:tcW w:w="887" w:type="pct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068B72C4" w14:textId="77777777" w:rsidR="00B636D0" w:rsidRDefault="00B636D0" w:rsidP="00B174DD">
            <w:pPr>
              <w:jc w:val="right"/>
            </w:pPr>
            <w:r>
              <w:rPr>
                <w:sz w:val="22"/>
                <w:szCs w:val="22"/>
              </w:rPr>
              <w:t xml:space="preserve">0,00 Kč   </w:t>
            </w:r>
          </w:p>
        </w:tc>
      </w:tr>
      <w:tr w:rsidR="00B636D0" w14:paraId="4C47D28C" w14:textId="77777777" w:rsidTr="00B174DD">
        <w:tc>
          <w:tcPr>
            <w:tcW w:w="1418" w:type="pct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5DE723B1" w14:textId="77777777" w:rsidR="00B636D0" w:rsidRDefault="00B636D0" w:rsidP="00B174DD">
            <w:r>
              <w:rPr>
                <w:sz w:val="22"/>
                <w:szCs w:val="22"/>
              </w:rPr>
              <w:t xml:space="preserve">ZŠ Žatec, Jižní 2777 </w:t>
            </w:r>
          </w:p>
        </w:tc>
        <w:tc>
          <w:tcPr>
            <w:tcW w:w="1194" w:type="pct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07511858" w14:textId="77777777" w:rsidR="00B636D0" w:rsidRDefault="00B636D0" w:rsidP="00B174DD">
            <w:pPr>
              <w:jc w:val="right"/>
            </w:pPr>
            <w:r>
              <w:rPr>
                <w:sz w:val="22"/>
                <w:szCs w:val="22"/>
              </w:rPr>
              <w:t xml:space="preserve">76.151,06 Kč </w:t>
            </w:r>
          </w:p>
        </w:tc>
        <w:tc>
          <w:tcPr>
            <w:tcW w:w="1501" w:type="pct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4D1F8FAE" w14:textId="77777777" w:rsidR="00B636D0" w:rsidRDefault="00B636D0" w:rsidP="00B174DD">
            <w:pPr>
              <w:jc w:val="right"/>
            </w:pPr>
            <w:r>
              <w:rPr>
                <w:sz w:val="22"/>
                <w:szCs w:val="22"/>
              </w:rPr>
              <w:t xml:space="preserve">76.151,06 Kč </w:t>
            </w:r>
          </w:p>
        </w:tc>
        <w:tc>
          <w:tcPr>
            <w:tcW w:w="887" w:type="pct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4ED7EA64" w14:textId="77777777" w:rsidR="00B636D0" w:rsidRDefault="00B636D0" w:rsidP="00B174DD">
            <w:pPr>
              <w:jc w:val="right"/>
            </w:pPr>
            <w:r>
              <w:rPr>
                <w:sz w:val="22"/>
                <w:szCs w:val="22"/>
              </w:rPr>
              <w:t xml:space="preserve">0,00 Kč   </w:t>
            </w:r>
          </w:p>
        </w:tc>
      </w:tr>
      <w:tr w:rsidR="00B636D0" w14:paraId="3D6FE29D" w14:textId="77777777" w:rsidTr="00B174DD">
        <w:tc>
          <w:tcPr>
            <w:tcW w:w="1418" w:type="pct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7A6524FD" w14:textId="77777777" w:rsidR="00B636D0" w:rsidRDefault="00B636D0" w:rsidP="00B174DD">
            <w:r>
              <w:rPr>
                <w:sz w:val="22"/>
                <w:szCs w:val="22"/>
              </w:rPr>
              <w:t xml:space="preserve">ZŠ a MŠ Žatec, Dvořákova 24 </w:t>
            </w:r>
          </w:p>
        </w:tc>
        <w:tc>
          <w:tcPr>
            <w:tcW w:w="1194" w:type="pct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1548FFD7" w14:textId="77777777" w:rsidR="00B636D0" w:rsidRDefault="00B636D0" w:rsidP="00B174DD">
            <w:pPr>
              <w:jc w:val="right"/>
            </w:pPr>
            <w:r>
              <w:rPr>
                <w:sz w:val="22"/>
                <w:szCs w:val="22"/>
              </w:rPr>
              <w:t xml:space="preserve">46.083,29 Kč </w:t>
            </w:r>
          </w:p>
        </w:tc>
        <w:tc>
          <w:tcPr>
            <w:tcW w:w="1501" w:type="pct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2C8B8D62" w14:textId="77777777" w:rsidR="00B636D0" w:rsidRDefault="00B636D0" w:rsidP="00B174DD">
            <w:pPr>
              <w:jc w:val="right"/>
            </w:pPr>
            <w:r>
              <w:rPr>
                <w:sz w:val="22"/>
                <w:szCs w:val="22"/>
              </w:rPr>
              <w:t xml:space="preserve">46.083,29 Kč </w:t>
            </w:r>
          </w:p>
        </w:tc>
        <w:tc>
          <w:tcPr>
            <w:tcW w:w="887" w:type="pct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00BBBDE0" w14:textId="77777777" w:rsidR="00B636D0" w:rsidRDefault="00B636D0" w:rsidP="00B174DD">
            <w:pPr>
              <w:jc w:val="right"/>
            </w:pPr>
            <w:r>
              <w:rPr>
                <w:sz w:val="22"/>
                <w:szCs w:val="22"/>
              </w:rPr>
              <w:t xml:space="preserve">0,00 Kč   </w:t>
            </w:r>
          </w:p>
        </w:tc>
      </w:tr>
      <w:tr w:rsidR="00B636D0" w14:paraId="0183FAE3" w14:textId="77777777" w:rsidTr="00B174DD">
        <w:tc>
          <w:tcPr>
            <w:tcW w:w="1418" w:type="pct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08556945" w14:textId="77777777" w:rsidR="00B636D0" w:rsidRDefault="00B636D0" w:rsidP="00B174DD">
            <w:r>
              <w:rPr>
                <w:sz w:val="22"/>
                <w:szCs w:val="22"/>
              </w:rPr>
              <w:t xml:space="preserve">Základní umělecká škola Žatec </w:t>
            </w:r>
          </w:p>
        </w:tc>
        <w:tc>
          <w:tcPr>
            <w:tcW w:w="1194" w:type="pct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4FB43EE7" w14:textId="77777777" w:rsidR="00B636D0" w:rsidRDefault="00B636D0" w:rsidP="00B174DD">
            <w:pPr>
              <w:jc w:val="right"/>
            </w:pPr>
            <w:r>
              <w:rPr>
                <w:sz w:val="22"/>
                <w:szCs w:val="22"/>
              </w:rPr>
              <w:t xml:space="preserve">62.977,79 Kč </w:t>
            </w:r>
          </w:p>
        </w:tc>
        <w:tc>
          <w:tcPr>
            <w:tcW w:w="1501" w:type="pct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50DDFEA8" w14:textId="77777777" w:rsidR="00B636D0" w:rsidRDefault="00B636D0" w:rsidP="00B174DD">
            <w:pPr>
              <w:jc w:val="right"/>
            </w:pPr>
            <w:r>
              <w:rPr>
                <w:sz w:val="22"/>
                <w:szCs w:val="22"/>
              </w:rPr>
              <w:t xml:space="preserve">62.977,79 Kč </w:t>
            </w:r>
          </w:p>
        </w:tc>
        <w:tc>
          <w:tcPr>
            <w:tcW w:w="887" w:type="pct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6F7F4B98" w14:textId="77777777" w:rsidR="00B636D0" w:rsidRDefault="00B636D0" w:rsidP="00B174DD">
            <w:pPr>
              <w:jc w:val="right"/>
            </w:pPr>
            <w:r>
              <w:rPr>
                <w:sz w:val="22"/>
                <w:szCs w:val="22"/>
              </w:rPr>
              <w:t xml:space="preserve">0,00 Kč   </w:t>
            </w:r>
          </w:p>
        </w:tc>
      </w:tr>
      <w:tr w:rsidR="00B636D0" w14:paraId="63E71809" w14:textId="77777777" w:rsidTr="00B174DD">
        <w:tc>
          <w:tcPr>
            <w:tcW w:w="1418" w:type="pct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3F3C82E6" w14:textId="77777777" w:rsidR="00B636D0" w:rsidRDefault="00B636D0" w:rsidP="00B174DD">
            <w:r>
              <w:rPr>
                <w:sz w:val="22"/>
                <w:szCs w:val="22"/>
              </w:rPr>
              <w:t xml:space="preserve">Městská knihovna Žatec </w:t>
            </w:r>
          </w:p>
        </w:tc>
        <w:tc>
          <w:tcPr>
            <w:tcW w:w="1194" w:type="pct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0F768062" w14:textId="77777777" w:rsidR="00B636D0" w:rsidRDefault="00B636D0" w:rsidP="00B174DD">
            <w:pPr>
              <w:jc w:val="right"/>
            </w:pPr>
            <w:r>
              <w:rPr>
                <w:sz w:val="22"/>
                <w:szCs w:val="22"/>
              </w:rPr>
              <w:t xml:space="preserve">206.488,60 Kč </w:t>
            </w:r>
          </w:p>
        </w:tc>
        <w:tc>
          <w:tcPr>
            <w:tcW w:w="1501" w:type="pct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5027F1D6" w14:textId="77777777" w:rsidR="00B636D0" w:rsidRDefault="00B636D0" w:rsidP="00B174DD">
            <w:pPr>
              <w:jc w:val="right"/>
            </w:pPr>
            <w:r>
              <w:rPr>
                <w:sz w:val="22"/>
                <w:szCs w:val="22"/>
              </w:rPr>
              <w:t xml:space="preserve">206.488,60 Kč </w:t>
            </w:r>
          </w:p>
        </w:tc>
        <w:tc>
          <w:tcPr>
            <w:tcW w:w="887" w:type="pct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27758E76" w14:textId="77777777" w:rsidR="00B636D0" w:rsidRDefault="00B636D0" w:rsidP="00B174DD">
            <w:pPr>
              <w:jc w:val="right"/>
            </w:pPr>
            <w:r>
              <w:rPr>
                <w:sz w:val="22"/>
                <w:szCs w:val="22"/>
              </w:rPr>
              <w:t xml:space="preserve">0,00 Kč   </w:t>
            </w:r>
          </w:p>
        </w:tc>
      </w:tr>
      <w:tr w:rsidR="00B636D0" w14:paraId="3D590C0C" w14:textId="77777777" w:rsidTr="00B174DD">
        <w:tc>
          <w:tcPr>
            <w:tcW w:w="1418" w:type="pct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339202F0" w14:textId="77777777" w:rsidR="00B636D0" w:rsidRDefault="00B636D0" w:rsidP="00B174DD">
            <w:r>
              <w:rPr>
                <w:sz w:val="22"/>
                <w:szCs w:val="22"/>
              </w:rPr>
              <w:lastRenderedPageBreak/>
              <w:t xml:space="preserve">Regionální muzeum K. A. Polánka v Žatci </w:t>
            </w:r>
          </w:p>
        </w:tc>
        <w:tc>
          <w:tcPr>
            <w:tcW w:w="1194" w:type="pct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038779B9" w14:textId="77777777" w:rsidR="00B636D0" w:rsidRDefault="00B636D0" w:rsidP="00B174DD">
            <w:pPr>
              <w:jc w:val="right"/>
            </w:pPr>
            <w:r>
              <w:rPr>
                <w:sz w:val="22"/>
                <w:szCs w:val="22"/>
              </w:rPr>
              <w:t xml:space="preserve">4.902,90 Kč </w:t>
            </w:r>
          </w:p>
        </w:tc>
        <w:tc>
          <w:tcPr>
            <w:tcW w:w="1501" w:type="pct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7F555B16" w14:textId="77777777" w:rsidR="00B636D0" w:rsidRDefault="00B636D0" w:rsidP="00B174DD">
            <w:pPr>
              <w:jc w:val="right"/>
            </w:pPr>
            <w:r>
              <w:rPr>
                <w:sz w:val="22"/>
                <w:szCs w:val="22"/>
              </w:rPr>
              <w:t xml:space="preserve">4.902,90 Kč </w:t>
            </w:r>
          </w:p>
        </w:tc>
        <w:tc>
          <w:tcPr>
            <w:tcW w:w="887" w:type="pct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089453A1" w14:textId="77777777" w:rsidR="00B636D0" w:rsidRDefault="00B636D0" w:rsidP="00B174DD">
            <w:pPr>
              <w:jc w:val="right"/>
            </w:pPr>
            <w:r>
              <w:rPr>
                <w:sz w:val="22"/>
                <w:szCs w:val="22"/>
              </w:rPr>
              <w:t xml:space="preserve">0,00 Kč   </w:t>
            </w:r>
          </w:p>
        </w:tc>
      </w:tr>
      <w:tr w:rsidR="00B636D0" w14:paraId="46FF4657" w14:textId="77777777" w:rsidTr="00B174DD">
        <w:tc>
          <w:tcPr>
            <w:tcW w:w="1418" w:type="pct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1C3009EB" w14:textId="77777777" w:rsidR="00B636D0" w:rsidRDefault="00B636D0" w:rsidP="00B174DD">
            <w:r>
              <w:rPr>
                <w:sz w:val="22"/>
                <w:szCs w:val="22"/>
              </w:rPr>
              <w:t xml:space="preserve">Městské divadlo Žatec </w:t>
            </w:r>
          </w:p>
        </w:tc>
        <w:tc>
          <w:tcPr>
            <w:tcW w:w="1194" w:type="pct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79F942E0" w14:textId="77777777" w:rsidR="00B636D0" w:rsidRDefault="00B636D0" w:rsidP="00B174DD">
            <w:pPr>
              <w:jc w:val="right"/>
            </w:pPr>
            <w:r>
              <w:rPr>
                <w:sz w:val="22"/>
                <w:szCs w:val="22"/>
              </w:rPr>
              <w:t xml:space="preserve">47.655,85 Kč </w:t>
            </w:r>
          </w:p>
        </w:tc>
        <w:tc>
          <w:tcPr>
            <w:tcW w:w="1501" w:type="pct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6A8788A7" w14:textId="77777777" w:rsidR="00B636D0" w:rsidRDefault="00B636D0" w:rsidP="00B174DD">
            <w:pPr>
              <w:jc w:val="right"/>
            </w:pPr>
            <w:r>
              <w:rPr>
                <w:sz w:val="22"/>
                <w:szCs w:val="22"/>
              </w:rPr>
              <w:t xml:space="preserve">47.655,85 Kč </w:t>
            </w:r>
          </w:p>
        </w:tc>
        <w:tc>
          <w:tcPr>
            <w:tcW w:w="887" w:type="pct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6C92637B" w14:textId="77777777" w:rsidR="00B636D0" w:rsidRDefault="00B636D0" w:rsidP="00B174DD">
            <w:pPr>
              <w:jc w:val="right"/>
            </w:pPr>
            <w:r>
              <w:rPr>
                <w:sz w:val="22"/>
                <w:szCs w:val="22"/>
              </w:rPr>
              <w:t xml:space="preserve">0,00 Kč   </w:t>
            </w:r>
          </w:p>
        </w:tc>
      </w:tr>
      <w:tr w:rsidR="00B636D0" w14:paraId="06FFA34A" w14:textId="77777777" w:rsidTr="00B174DD">
        <w:tc>
          <w:tcPr>
            <w:tcW w:w="1418" w:type="pct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4A3A5DBC" w14:textId="77777777" w:rsidR="00B636D0" w:rsidRDefault="00B636D0" w:rsidP="00B174DD">
            <w:r>
              <w:rPr>
                <w:sz w:val="22"/>
                <w:szCs w:val="22"/>
              </w:rPr>
              <w:t xml:space="preserve">Domov pro seniory a Pečovatelská služba v Žatci </w:t>
            </w:r>
          </w:p>
        </w:tc>
        <w:tc>
          <w:tcPr>
            <w:tcW w:w="1194" w:type="pct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3C2ABEE1" w14:textId="77777777" w:rsidR="00B636D0" w:rsidRDefault="00B636D0" w:rsidP="00B174DD">
            <w:pPr>
              <w:jc w:val="right"/>
            </w:pPr>
            <w:r>
              <w:rPr>
                <w:sz w:val="22"/>
                <w:szCs w:val="22"/>
              </w:rPr>
              <w:t xml:space="preserve">2.788,56 Kč </w:t>
            </w:r>
          </w:p>
        </w:tc>
        <w:tc>
          <w:tcPr>
            <w:tcW w:w="1501" w:type="pct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4EE97F73" w14:textId="77777777" w:rsidR="00B636D0" w:rsidRDefault="00B636D0" w:rsidP="00B174DD">
            <w:pPr>
              <w:jc w:val="right"/>
            </w:pPr>
            <w:r>
              <w:rPr>
                <w:sz w:val="22"/>
                <w:szCs w:val="22"/>
              </w:rPr>
              <w:t xml:space="preserve">2.788,56 Kč </w:t>
            </w:r>
          </w:p>
        </w:tc>
        <w:tc>
          <w:tcPr>
            <w:tcW w:w="887" w:type="pct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6ECB4414" w14:textId="77777777" w:rsidR="00B636D0" w:rsidRDefault="00B636D0" w:rsidP="00B174DD">
            <w:pPr>
              <w:jc w:val="right"/>
            </w:pPr>
            <w:r>
              <w:rPr>
                <w:sz w:val="22"/>
                <w:szCs w:val="22"/>
              </w:rPr>
              <w:t xml:space="preserve">0,00 Kč   </w:t>
            </w:r>
          </w:p>
        </w:tc>
      </w:tr>
      <w:tr w:rsidR="00B636D0" w14:paraId="03C99EAE" w14:textId="77777777" w:rsidTr="00B174DD">
        <w:tc>
          <w:tcPr>
            <w:tcW w:w="1418" w:type="pct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1827F047" w14:textId="77777777" w:rsidR="00B636D0" w:rsidRDefault="00B636D0" w:rsidP="00B174DD">
            <w:r>
              <w:rPr>
                <w:sz w:val="22"/>
                <w:szCs w:val="22"/>
              </w:rPr>
              <w:t xml:space="preserve">Technické služby města Žatec </w:t>
            </w:r>
          </w:p>
        </w:tc>
        <w:tc>
          <w:tcPr>
            <w:tcW w:w="1194" w:type="pct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4F399594" w14:textId="77777777" w:rsidR="00B636D0" w:rsidRDefault="00B636D0" w:rsidP="00B174DD">
            <w:pPr>
              <w:jc w:val="right"/>
            </w:pPr>
            <w:r>
              <w:rPr>
                <w:sz w:val="22"/>
                <w:szCs w:val="22"/>
              </w:rPr>
              <w:t xml:space="preserve">203.659,00 Kč </w:t>
            </w:r>
          </w:p>
        </w:tc>
        <w:tc>
          <w:tcPr>
            <w:tcW w:w="1501" w:type="pct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6F2C3B09" w14:textId="77777777" w:rsidR="00B636D0" w:rsidRDefault="00B636D0" w:rsidP="00B174DD">
            <w:pPr>
              <w:jc w:val="right"/>
            </w:pPr>
            <w:r>
              <w:rPr>
                <w:sz w:val="22"/>
                <w:szCs w:val="22"/>
              </w:rPr>
              <w:t xml:space="preserve">203.659,00 Kč </w:t>
            </w:r>
          </w:p>
        </w:tc>
        <w:tc>
          <w:tcPr>
            <w:tcW w:w="887" w:type="pct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0EE1B42B" w14:textId="77777777" w:rsidR="00B636D0" w:rsidRDefault="00B636D0" w:rsidP="00B174DD">
            <w:pPr>
              <w:jc w:val="right"/>
            </w:pPr>
            <w:r>
              <w:rPr>
                <w:sz w:val="22"/>
                <w:szCs w:val="22"/>
              </w:rPr>
              <w:t xml:space="preserve">0,00 Kč   </w:t>
            </w:r>
          </w:p>
        </w:tc>
      </w:tr>
      <w:tr w:rsidR="00B636D0" w14:paraId="5AA78234" w14:textId="77777777" w:rsidTr="00B174DD">
        <w:tc>
          <w:tcPr>
            <w:tcW w:w="1418" w:type="pct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68D93081" w14:textId="77777777" w:rsidR="00B636D0" w:rsidRDefault="00B636D0" w:rsidP="00B174DD">
            <w:r>
              <w:rPr>
                <w:sz w:val="22"/>
                <w:szCs w:val="22"/>
              </w:rPr>
              <w:t xml:space="preserve">Chrám Chmele a Piva CZ, Žatec </w:t>
            </w:r>
          </w:p>
        </w:tc>
        <w:tc>
          <w:tcPr>
            <w:tcW w:w="1194" w:type="pct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6F26C703" w14:textId="77777777" w:rsidR="00B636D0" w:rsidRDefault="00B636D0" w:rsidP="00B174DD">
            <w:pPr>
              <w:jc w:val="right"/>
            </w:pPr>
            <w:r>
              <w:rPr>
                <w:sz w:val="22"/>
                <w:szCs w:val="22"/>
              </w:rPr>
              <w:t xml:space="preserve">111.030,77 Kč </w:t>
            </w:r>
          </w:p>
        </w:tc>
        <w:tc>
          <w:tcPr>
            <w:tcW w:w="1501" w:type="pct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3DADAB7C" w14:textId="77777777" w:rsidR="00B636D0" w:rsidRDefault="00B636D0" w:rsidP="00B174DD">
            <w:pPr>
              <w:jc w:val="right"/>
            </w:pPr>
            <w:r>
              <w:rPr>
                <w:sz w:val="22"/>
                <w:szCs w:val="22"/>
              </w:rPr>
              <w:t xml:space="preserve">111.030,77 Kč </w:t>
            </w:r>
          </w:p>
        </w:tc>
        <w:tc>
          <w:tcPr>
            <w:tcW w:w="887" w:type="pct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4A989561" w14:textId="77777777" w:rsidR="00B636D0" w:rsidRDefault="00B636D0" w:rsidP="00B174DD">
            <w:pPr>
              <w:jc w:val="right"/>
            </w:pPr>
            <w:r>
              <w:rPr>
                <w:sz w:val="22"/>
                <w:szCs w:val="22"/>
              </w:rPr>
              <w:t xml:space="preserve">0,00 Kč   </w:t>
            </w:r>
          </w:p>
        </w:tc>
      </w:tr>
      <w:tr w:rsidR="00B636D0" w14:paraId="41751FC0" w14:textId="77777777" w:rsidTr="00B174DD">
        <w:tc>
          <w:tcPr>
            <w:tcW w:w="1418" w:type="pct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673AE82B" w14:textId="77777777" w:rsidR="00B636D0" w:rsidRDefault="00B636D0" w:rsidP="00B174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Městské lesy Žatec, Holedeč </w:t>
            </w:r>
          </w:p>
          <w:p w14:paraId="74AA9AEB" w14:textId="77777777" w:rsidR="00B636D0" w:rsidRDefault="00B636D0" w:rsidP="00B174DD"/>
        </w:tc>
        <w:tc>
          <w:tcPr>
            <w:tcW w:w="1194" w:type="pct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500626CD" w14:textId="77777777" w:rsidR="00B636D0" w:rsidRDefault="00B636D0" w:rsidP="00B174DD">
            <w:pPr>
              <w:jc w:val="right"/>
            </w:pPr>
            <w:r>
              <w:rPr>
                <w:sz w:val="22"/>
                <w:szCs w:val="22"/>
              </w:rPr>
              <w:t xml:space="preserve">7.376,78 Kč </w:t>
            </w:r>
          </w:p>
        </w:tc>
        <w:tc>
          <w:tcPr>
            <w:tcW w:w="1501" w:type="pct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170B6303" w14:textId="77777777" w:rsidR="00B636D0" w:rsidRDefault="00B636D0" w:rsidP="00B174DD">
            <w:pPr>
              <w:jc w:val="right"/>
            </w:pPr>
            <w:r>
              <w:rPr>
                <w:sz w:val="22"/>
                <w:szCs w:val="22"/>
              </w:rPr>
              <w:t xml:space="preserve">7.376,78 Kč </w:t>
            </w:r>
          </w:p>
        </w:tc>
        <w:tc>
          <w:tcPr>
            <w:tcW w:w="887" w:type="pct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2AE22A15" w14:textId="77777777" w:rsidR="00B636D0" w:rsidRPr="004E7426" w:rsidRDefault="00B636D0" w:rsidP="00B174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0,00 Kč   </w:t>
            </w:r>
          </w:p>
        </w:tc>
      </w:tr>
    </w:tbl>
    <w:p w14:paraId="454FE476" w14:textId="77777777" w:rsidR="00B636D0" w:rsidRDefault="00B636D0" w:rsidP="00B636D0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P. Aschenbrenner, J. Hodina, M. Kollmann, R. Laibl, J. Veselá), Proti: 0, Zdrželo se: 0, Nehlasovalo: 0 </w:t>
      </w:r>
    </w:p>
    <w:p w14:paraId="1EDD62EA" w14:textId="77777777" w:rsidR="00D436C4" w:rsidRDefault="00B03E9D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J. Hodina, M. Kollmann, R. Laibl, J. Veselá </w:t>
      </w:r>
    </w:p>
    <w:p w14:paraId="2E28641B" w14:textId="77777777" w:rsidR="00D436C4" w:rsidRDefault="00B03E9D">
      <w:r>
        <w:rPr>
          <w:sz w:val="22"/>
          <w:szCs w:val="22"/>
        </w:rPr>
        <w:t xml:space="preserve"> </w:t>
      </w:r>
    </w:p>
    <w:p w14:paraId="5E952305" w14:textId="77777777" w:rsidR="00D436C4" w:rsidRDefault="00B03E9D">
      <w:pPr>
        <w:spacing w:before="150" w:after="50"/>
      </w:pPr>
      <w:r>
        <w:rPr>
          <w:b/>
          <w:sz w:val="22"/>
          <w:szCs w:val="22"/>
        </w:rPr>
        <w:t>usnesení č. 237/2023</w:t>
      </w:r>
    </w:p>
    <w:p w14:paraId="1A6D4E09" w14:textId="77777777" w:rsidR="00D436C4" w:rsidRPr="00B636D0" w:rsidRDefault="00B03E9D">
      <w:pPr>
        <w:rPr>
          <w:b/>
          <w:bCs/>
        </w:rPr>
      </w:pPr>
      <w:r w:rsidRPr="00B636D0">
        <w:rPr>
          <w:b/>
          <w:bCs/>
          <w:sz w:val="22"/>
          <w:szCs w:val="22"/>
        </w:rPr>
        <w:t>Změna odpisového plánu r. 2023 – MŠ Žatec, Bratří Čapků 2775, okres Louny</w:t>
      </w:r>
    </w:p>
    <w:p w14:paraId="2BEC6E9C" w14:textId="1F243265" w:rsidR="00D436C4" w:rsidRDefault="00B03E9D" w:rsidP="00B636D0">
      <w:pPr>
        <w:spacing w:before="150" w:after="50"/>
      </w:pPr>
      <w:r>
        <w:rPr>
          <w:sz w:val="22"/>
          <w:szCs w:val="22"/>
        </w:rPr>
        <w:t>Rada města Žatce schvaluje</w:t>
      </w:r>
      <w:r w:rsidR="00B636D0">
        <w:rPr>
          <w:sz w:val="22"/>
          <w:szCs w:val="22"/>
        </w:rPr>
        <w:t xml:space="preserve"> </w:t>
      </w:r>
      <w:r>
        <w:rPr>
          <w:sz w:val="22"/>
          <w:szCs w:val="22"/>
        </w:rPr>
        <w:t>v souladu s ustanovením § 31 odst. 1 písm. a) zákona č. 250/2000 Sb., o rozpočtových pravidlech územních rozpočtů, ve znění pozdějších předpisů, změnu odpisového plánu dlouhodobého majetku na rok 2023 u PO Mateřská škola Žatec, Bratří Čapků 2775, okres Louny, a to v celkové výši 61.313,00 Kč.</w:t>
      </w:r>
    </w:p>
    <w:p w14:paraId="700F0DAE" w14:textId="77777777" w:rsidR="00D436C4" w:rsidRDefault="00B03E9D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P. Aschenbrenner, J. Hodina, M. Kollmann, R. Laibl, J. Veselá), Proti: 0, Zdrželo se: 0, Nehlasovalo: 0 </w:t>
      </w:r>
    </w:p>
    <w:p w14:paraId="0C8CAE98" w14:textId="77777777" w:rsidR="00D436C4" w:rsidRDefault="00B03E9D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J. Hodina, M. Kollmann, R. Laibl, J. Veselá </w:t>
      </w:r>
    </w:p>
    <w:p w14:paraId="0C12C3BB" w14:textId="77777777" w:rsidR="00D436C4" w:rsidRDefault="00B03E9D">
      <w:r>
        <w:rPr>
          <w:sz w:val="22"/>
          <w:szCs w:val="22"/>
        </w:rPr>
        <w:t xml:space="preserve"> </w:t>
      </w:r>
    </w:p>
    <w:p w14:paraId="46EB8D7D" w14:textId="77777777" w:rsidR="00D436C4" w:rsidRDefault="00B03E9D">
      <w:pPr>
        <w:spacing w:before="150" w:after="50"/>
      </w:pPr>
      <w:r>
        <w:rPr>
          <w:b/>
          <w:sz w:val="22"/>
          <w:szCs w:val="22"/>
        </w:rPr>
        <w:t>usnesení č. 238/2023</w:t>
      </w:r>
    </w:p>
    <w:p w14:paraId="559FC2DC" w14:textId="77777777" w:rsidR="00D436C4" w:rsidRPr="00B636D0" w:rsidRDefault="00B03E9D">
      <w:pPr>
        <w:rPr>
          <w:b/>
          <w:bCs/>
        </w:rPr>
      </w:pPr>
      <w:r w:rsidRPr="00B636D0">
        <w:rPr>
          <w:b/>
          <w:bCs/>
          <w:sz w:val="22"/>
          <w:szCs w:val="22"/>
        </w:rPr>
        <w:t>Změna závazných ukazatelů pro rok 2023</w:t>
      </w:r>
    </w:p>
    <w:p w14:paraId="3383DDBE" w14:textId="13402127" w:rsidR="00D436C4" w:rsidRDefault="00B03E9D" w:rsidP="00B636D0">
      <w:pPr>
        <w:spacing w:before="150" w:after="50"/>
      </w:pPr>
      <w:r>
        <w:rPr>
          <w:sz w:val="22"/>
          <w:szCs w:val="22"/>
        </w:rPr>
        <w:t>Rada města Žatce schvaluje</w:t>
      </w:r>
      <w:r w:rsidR="00B636D0">
        <w:rPr>
          <w:sz w:val="22"/>
          <w:szCs w:val="22"/>
        </w:rPr>
        <w:t xml:space="preserve"> </w:t>
      </w:r>
      <w:r>
        <w:rPr>
          <w:sz w:val="22"/>
          <w:szCs w:val="22"/>
        </w:rPr>
        <w:t>změnu závazných ukazatelů pro rok 2023 příspěvkové organizaci Základní škole Žatec, Komenského alej 749 takto:</w:t>
      </w:r>
    </w:p>
    <w:p w14:paraId="64DEA41A" w14:textId="77777777" w:rsidR="00D436C4" w:rsidRDefault="00B03E9D">
      <w:r>
        <w:rPr>
          <w:sz w:val="22"/>
          <w:szCs w:val="22"/>
        </w:rPr>
        <w:t>Příspěvek na provoz: 6.795.000,00 Kč</w:t>
      </w:r>
    </w:p>
    <w:p w14:paraId="4C4A70BB" w14:textId="77777777" w:rsidR="00D436C4" w:rsidRDefault="00B03E9D">
      <w:r>
        <w:rPr>
          <w:sz w:val="22"/>
          <w:szCs w:val="22"/>
        </w:rPr>
        <w:t>Účelový provozní příspěvek na spot. hry: 30.000,00 Kč</w:t>
      </w:r>
    </w:p>
    <w:p w14:paraId="5ED3965D" w14:textId="77777777" w:rsidR="00D436C4" w:rsidRDefault="00B03E9D">
      <w:r>
        <w:rPr>
          <w:sz w:val="22"/>
          <w:szCs w:val="22"/>
        </w:rPr>
        <w:t>Příspěvek na doplň. činnost: 1.245.000,00 Kč</w:t>
      </w:r>
    </w:p>
    <w:p w14:paraId="763C6538" w14:textId="77777777" w:rsidR="00D436C4" w:rsidRDefault="00B03E9D">
      <w:r>
        <w:rPr>
          <w:sz w:val="22"/>
          <w:szCs w:val="22"/>
        </w:rPr>
        <w:t>Ostatní ukazatelé zůstávají beze změny.</w:t>
      </w:r>
    </w:p>
    <w:p w14:paraId="630F4C62" w14:textId="77777777" w:rsidR="00D436C4" w:rsidRDefault="00B03E9D">
      <w:r>
        <w:rPr>
          <w:sz w:val="22"/>
          <w:szCs w:val="22"/>
        </w:rPr>
        <w:t>Základní škole Žatec, Jižní 2777 takto:</w:t>
      </w:r>
    </w:p>
    <w:p w14:paraId="5CF241B0" w14:textId="77777777" w:rsidR="00D436C4" w:rsidRDefault="00B03E9D">
      <w:r>
        <w:rPr>
          <w:sz w:val="22"/>
          <w:szCs w:val="22"/>
        </w:rPr>
        <w:t>Příspěvek na provoz: 7.838.000,00 Kč</w:t>
      </w:r>
    </w:p>
    <w:p w14:paraId="54CEE0F7" w14:textId="77777777" w:rsidR="00D436C4" w:rsidRDefault="00B03E9D">
      <w:r>
        <w:rPr>
          <w:sz w:val="22"/>
          <w:szCs w:val="22"/>
        </w:rPr>
        <w:t>Účelový provozní příspěvek na sport. hry 50.000,00 Kč</w:t>
      </w:r>
    </w:p>
    <w:p w14:paraId="1F995061" w14:textId="77777777" w:rsidR="00D436C4" w:rsidRDefault="00B03E9D">
      <w:r>
        <w:rPr>
          <w:sz w:val="22"/>
          <w:szCs w:val="22"/>
        </w:rPr>
        <w:lastRenderedPageBreak/>
        <w:t>Ostatní ukazatelé zůstávají beze změny.</w:t>
      </w:r>
    </w:p>
    <w:p w14:paraId="30928110" w14:textId="77777777" w:rsidR="00D436C4" w:rsidRDefault="00B03E9D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P. Aschenbrenner, J. Hodina, M. Kollmann, R. Laibl, J. Veselá), Proti: 0, Zdrželo se: 0, Nehlasovalo: 0 </w:t>
      </w:r>
    </w:p>
    <w:p w14:paraId="7F6E2258" w14:textId="77777777" w:rsidR="00D436C4" w:rsidRDefault="00B03E9D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J. Hodina, M. Kollmann, R. Laibl, J. Veselá </w:t>
      </w:r>
    </w:p>
    <w:p w14:paraId="3F287A83" w14:textId="77777777" w:rsidR="00D436C4" w:rsidRDefault="00B03E9D">
      <w:r>
        <w:rPr>
          <w:sz w:val="22"/>
          <w:szCs w:val="22"/>
        </w:rPr>
        <w:t xml:space="preserve"> </w:t>
      </w:r>
    </w:p>
    <w:p w14:paraId="0EF0C6D7" w14:textId="77777777" w:rsidR="00D436C4" w:rsidRDefault="00B03E9D">
      <w:pPr>
        <w:spacing w:before="150" w:after="50"/>
      </w:pPr>
      <w:r>
        <w:rPr>
          <w:b/>
          <w:sz w:val="22"/>
          <w:szCs w:val="22"/>
        </w:rPr>
        <w:t>usnesení č. 239/2023</w:t>
      </w:r>
    </w:p>
    <w:p w14:paraId="4608D203" w14:textId="77777777" w:rsidR="00D436C4" w:rsidRPr="00B636D0" w:rsidRDefault="00B03E9D">
      <w:pPr>
        <w:rPr>
          <w:b/>
          <w:bCs/>
        </w:rPr>
      </w:pPr>
      <w:r w:rsidRPr="00B636D0">
        <w:rPr>
          <w:b/>
          <w:bCs/>
          <w:sz w:val="22"/>
          <w:szCs w:val="22"/>
        </w:rPr>
        <w:t>Souhlas s podáním žádosti o podporu v rámci projektu Šablony pro MŠ a ZŠ – Výzva č. 02_22_002, Operační program Jan Amos Komenský – ZŠ Žatec, nám. 28. října 1019, okres Louny</w:t>
      </w:r>
    </w:p>
    <w:p w14:paraId="18CD9CE8" w14:textId="7A40B01C" w:rsidR="00D436C4" w:rsidRDefault="00B03E9D" w:rsidP="00B636D0">
      <w:pPr>
        <w:spacing w:before="150" w:after="50"/>
      </w:pPr>
      <w:r>
        <w:rPr>
          <w:sz w:val="22"/>
          <w:szCs w:val="22"/>
        </w:rPr>
        <w:t>Rada města Žatce souhlasí</w:t>
      </w:r>
      <w:r w:rsidR="00B636D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 podáním žádosti Základní školy Žatec, nám. 28. října 1019, okres Louny do dotačního programu MŠMT v rámci projektu Operační program Jan Amos Komenský (Vzdělávání a komunikace IV) – Šablony pro MŠ a </w:t>
      </w:r>
      <w:r w:rsidR="00B636D0">
        <w:rPr>
          <w:sz w:val="22"/>
          <w:szCs w:val="22"/>
        </w:rPr>
        <w:t>ZŠ – Výzva</w:t>
      </w:r>
      <w:r>
        <w:rPr>
          <w:sz w:val="22"/>
          <w:szCs w:val="22"/>
        </w:rPr>
        <w:t xml:space="preserve"> č. 02_22_002 na částku 1.149.345,00 Kč bez spoluúčasti zřizovatele, a to na zapojení do konkrétních šablon: </w:t>
      </w:r>
    </w:p>
    <w:p w14:paraId="6AB28832" w14:textId="77777777" w:rsidR="00D436C4" w:rsidRDefault="00B03E9D">
      <w:r>
        <w:rPr>
          <w:sz w:val="22"/>
          <w:szCs w:val="22"/>
        </w:rPr>
        <w:t xml:space="preserve">1.II/1 Školní asistent ZŠ, </w:t>
      </w:r>
    </w:p>
    <w:p w14:paraId="0457A98E" w14:textId="77777777" w:rsidR="00D436C4" w:rsidRDefault="00B03E9D">
      <w:r>
        <w:rPr>
          <w:sz w:val="22"/>
          <w:szCs w:val="22"/>
        </w:rPr>
        <w:t>1.II/7 Vzdělávání pracovníků ve vzdělávání ZŠ,</w:t>
      </w:r>
    </w:p>
    <w:p w14:paraId="3902DA55" w14:textId="77777777" w:rsidR="00D436C4" w:rsidRDefault="00B03E9D">
      <w:r>
        <w:rPr>
          <w:sz w:val="22"/>
          <w:szCs w:val="22"/>
        </w:rPr>
        <w:t>1.II/9 Inovativní vzdělávání žáků v ZŠ,</w:t>
      </w:r>
    </w:p>
    <w:p w14:paraId="402CB774" w14:textId="77777777" w:rsidR="00D436C4" w:rsidRDefault="00B03E9D">
      <w:r>
        <w:rPr>
          <w:sz w:val="22"/>
          <w:szCs w:val="22"/>
        </w:rPr>
        <w:t>1.II/10 Podpora žáků s odlišným mateřským jazykem.</w:t>
      </w:r>
    </w:p>
    <w:p w14:paraId="5F26E3E0" w14:textId="77777777" w:rsidR="00D436C4" w:rsidRDefault="00B03E9D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P. Aschenbrenner, J. Hodina, M. Kollmann, R. Laibl, J. Veselá), Proti: 0, Zdrželo se: 0, Nehlasovalo: 0 </w:t>
      </w:r>
    </w:p>
    <w:p w14:paraId="7200E668" w14:textId="77777777" w:rsidR="00D436C4" w:rsidRDefault="00B03E9D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J. Hodina, M. Kollmann, R. Laibl, J. Veselá </w:t>
      </w:r>
    </w:p>
    <w:p w14:paraId="27942269" w14:textId="77777777" w:rsidR="00D436C4" w:rsidRDefault="00B03E9D">
      <w:r>
        <w:rPr>
          <w:sz w:val="22"/>
          <w:szCs w:val="22"/>
        </w:rPr>
        <w:t xml:space="preserve"> </w:t>
      </w:r>
    </w:p>
    <w:p w14:paraId="78F8EF15" w14:textId="77777777" w:rsidR="00D436C4" w:rsidRDefault="00B03E9D">
      <w:pPr>
        <w:spacing w:before="150" w:after="50"/>
      </w:pPr>
      <w:r>
        <w:rPr>
          <w:b/>
          <w:sz w:val="22"/>
          <w:szCs w:val="22"/>
        </w:rPr>
        <w:t>usnesení č. 240/2023</w:t>
      </w:r>
    </w:p>
    <w:p w14:paraId="00F8E9C6" w14:textId="77777777" w:rsidR="00D436C4" w:rsidRPr="00B636D0" w:rsidRDefault="00B03E9D">
      <w:pPr>
        <w:rPr>
          <w:b/>
          <w:bCs/>
        </w:rPr>
      </w:pPr>
      <w:r w:rsidRPr="00B636D0">
        <w:rPr>
          <w:b/>
          <w:bCs/>
          <w:sz w:val="22"/>
          <w:szCs w:val="22"/>
        </w:rPr>
        <w:t>Souhlas s podáním žádosti o podporu v rámci projektu Šablony pro MŠ a ZŠ – Výzva č. 02_22_002, Operační program Jan Amos Komenský – MŠ Žatec, Bratří Čapků 2775, okres Louny</w:t>
      </w:r>
    </w:p>
    <w:p w14:paraId="23ACC8D5" w14:textId="6EF2474B" w:rsidR="00D436C4" w:rsidRDefault="00B03E9D" w:rsidP="00B636D0">
      <w:pPr>
        <w:spacing w:before="150" w:after="50"/>
      </w:pPr>
      <w:r>
        <w:rPr>
          <w:sz w:val="22"/>
          <w:szCs w:val="22"/>
        </w:rPr>
        <w:t>Rada města Žatce souhlasí</w:t>
      </w:r>
      <w:r w:rsidR="00B636D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 podáním žádosti Mateřské školy Žatec, Bratří Čapků 2775, okres Louny do dotačního programu MŠMT v rámci projektu Operační program Jan Amos Komenský – Šablony pro MŠ a </w:t>
      </w:r>
      <w:r w:rsidR="00B636D0">
        <w:rPr>
          <w:sz w:val="22"/>
          <w:szCs w:val="22"/>
        </w:rPr>
        <w:t>ZŠ – Výzva</w:t>
      </w:r>
      <w:r>
        <w:rPr>
          <w:sz w:val="22"/>
          <w:szCs w:val="22"/>
        </w:rPr>
        <w:t xml:space="preserve"> č. 02_22_002 na částku 786.000,00 Kč bez spoluúčasti zřizovatele, a to na zapojení do konkrétních šablon:</w:t>
      </w:r>
    </w:p>
    <w:p w14:paraId="7716FAD5" w14:textId="77777777" w:rsidR="00D436C4" w:rsidRDefault="00B03E9D">
      <w:r>
        <w:rPr>
          <w:sz w:val="22"/>
          <w:szCs w:val="22"/>
        </w:rPr>
        <w:t xml:space="preserve">1.I/1 Školní asistent MŠ, </w:t>
      </w:r>
    </w:p>
    <w:p w14:paraId="23EFC37F" w14:textId="77777777" w:rsidR="00D436C4" w:rsidRDefault="00B03E9D">
      <w:r>
        <w:rPr>
          <w:sz w:val="22"/>
          <w:szCs w:val="22"/>
        </w:rPr>
        <w:t>1.I/4 Vzdělávání pracovníků ve vzdělávání MŠ,</w:t>
      </w:r>
    </w:p>
    <w:p w14:paraId="66C3533E" w14:textId="77777777" w:rsidR="00D436C4" w:rsidRDefault="00B03E9D">
      <w:r>
        <w:rPr>
          <w:sz w:val="22"/>
          <w:szCs w:val="22"/>
        </w:rPr>
        <w:t>1.I/6 Inovativní vzdělávání dětí v MŠ,</w:t>
      </w:r>
    </w:p>
    <w:p w14:paraId="0F5FBB16" w14:textId="77777777" w:rsidR="00D436C4" w:rsidRDefault="00B03E9D">
      <w:r>
        <w:rPr>
          <w:sz w:val="22"/>
          <w:szCs w:val="22"/>
        </w:rPr>
        <w:t>1.I/8 Odborně zaměřená tematická a komunitní setkávání v MŠ.</w:t>
      </w:r>
    </w:p>
    <w:p w14:paraId="13B0C6E4" w14:textId="77777777" w:rsidR="00D436C4" w:rsidRDefault="00B03E9D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P. Aschenbrenner, J. Hodina, M. Kollmann, R. Laibl, J. Veselá), Proti: 0, Zdrželo se: 0, Nehlasovalo: 0 </w:t>
      </w:r>
    </w:p>
    <w:p w14:paraId="7FCACC27" w14:textId="77777777" w:rsidR="00D436C4" w:rsidRDefault="00B03E9D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J. Hodina, M. Kollmann, R. Laibl, J. Veselá </w:t>
      </w:r>
    </w:p>
    <w:p w14:paraId="2206DE45" w14:textId="77777777" w:rsidR="00D436C4" w:rsidRDefault="00B03E9D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76EBC00" w14:textId="77777777" w:rsidR="00B636D0" w:rsidRDefault="00B636D0">
      <w:pPr>
        <w:rPr>
          <w:sz w:val="22"/>
          <w:szCs w:val="22"/>
        </w:rPr>
      </w:pPr>
    </w:p>
    <w:p w14:paraId="16888434" w14:textId="77777777" w:rsidR="00B636D0" w:rsidRDefault="00B636D0"/>
    <w:p w14:paraId="7C89B855" w14:textId="77777777" w:rsidR="00D436C4" w:rsidRDefault="00B03E9D">
      <w:pPr>
        <w:spacing w:before="150" w:after="50"/>
      </w:pPr>
      <w:r>
        <w:rPr>
          <w:b/>
          <w:sz w:val="22"/>
          <w:szCs w:val="22"/>
        </w:rPr>
        <w:lastRenderedPageBreak/>
        <w:t>usnesení č. 241/2023</w:t>
      </w:r>
    </w:p>
    <w:p w14:paraId="4A7188B8" w14:textId="377EEA62" w:rsidR="00D436C4" w:rsidRPr="00B636D0" w:rsidRDefault="00B03E9D">
      <w:pPr>
        <w:rPr>
          <w:b/>
          <w:bCs/>
        </w:rPr>
      </w:pPr>
      <w:r w:rsidRPr="00B636D0">
        <w:rPr>
          <w:b/>
          <w:bCs/>
          <w:sz w:val="22"/>
          <w:szCs w:val="22"/>
        </w:rPr>
        <w:t xml:space="preserve">Souhlas s čerpáním fondu </w:t>
      </w:r>
      <w:r w:rsidR="00B636D0" w:rsidRPr="00B636D0">
        <w:rPr>
          <w:b/>
          <w:bCs/>
          <w:sz w:val="22"/>
          <w:szCs w:val="22"/>
        </w:rPr>
        <w:t>investic – ZŠ</w:t>
      </w:r>
      <w:r w:rsidRPr="00B636D0">
        <w:rPr>
          <w:b/>
          <w:bCs/>
          <w:sz w:val="22"/>
          <w:szCs w:val="22"/>
        </w:rPr>
        <w:t xml:space="preserve"> Žatec, Petra Bezruče 2000, okres Louny</w:t>
      </w:r>
    </w:p>
    <w:p w14:paraId="34619B25" w14:textId="76AA265D" w:rsidR="00D436C4" w:rsidRDefault="00B03E9D" w:rsidP="00B636D0">
      <w:pPr>
        <w:spacing w:before="150" w:after="50"/>
      </w:pPr>
      <w:r>
        <w:rPr>
          <w:sz w:val="22"/>
          <w:szCs w:val="22"/>
        </w:rPr>
        <w:t>Rada města Žatce projednala</w:t>
      </w:r>
      <w:r w:rsidR="00B636D0">
        <w:rPr>
          <w:sz w:val="22"/>
          <w:szCs w:val="22"/>
        </w:rPr>
        <w:t xml:space="preserve"> </w:t>
      </w:r>
      <w:r>
        <w:rPr>
          <w:sz w:val="22"/>
          <w:szCs w:val="22"/>
        </w:rPr>
        <w:t>žádost ředitelky Základní školy Žatec, Petra Bezruče 2000, okres Louny Mgr. Zděnky Pejšové a souhlasí s čerpáním fondu investic organizace ve výši 55.660,00 Kč, a to na pořízení ohřívací vany do školní kuchyně.</w:t>
      </w:r>
    </w:p>
    <w:p w14:paraId="001853DF" w14:textId="77777777" w:rsidR="00D436C4" w:rsidRDefault="00B03E9D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P. Aschenbrenner, J. Hodina, M. Kollmann, R. Laibl, J. Veselá), Proti: 0, Zdrželo se: 0, Nehlasovalo: 0 </w:t>
      </w:r>
    </w:p>
    <w:p w14:paraId="405630C5" w14:textId="77777777" w:rsidR="00D436C4" w:rsidRDefault="00B03E9D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J. Hodina, M. Kollmann, R. Laibl, J. Veselá </w:t>
      </w:r>
    </w:p>
    <w:p w14:paraId="4599D1D8" w14:textId="77777777" w:rsidR="00D436C4" w:rsidRDefault="00B03E9D">
      <w:r>
        <w:rPr>
          <w:sz w:val="22"/>
          <w:szCs w:val="22"/>
        </w:rPr>
        <w:t xml:space="preserve"> </w:t>
      </w:r>
    </w:p>
    <w:p w14:paraId="391413ED" w14:textId="77777777" w:rsidR="00D436C4" w:rsidRDefault="00B03E9D">
      <w:pPr>
        <w:spacing w:before="150" w:after="50"/>
      </w:pPr>
      <w:r>
        <w:rPr>
          <w:b/>
          <w:sz w:val="22"/>
          <w:szCs w:val="22"/>
        </w:rPr>
        <w:t>usnesení č. 242/2023</w:t>
      </w:r>
    </w:p>
    <w:p w14:paraId="524D3760" w14:textId="77777777" w:rsidR="00D436C4" w:rsidRPr="00B636D0" w:rsidRDefault="00B03E9D">
      <w:pPr>
        <w:rPr>
          <w:b/>
          <w:bCs/>
        </w:rPr>
      </w:pPr>
      <w:r w:rsidRPr="00B636D0">
        <w:rPr>
          <w:b/>
          <w:bCs/>
          <w:sz w:val="22"/>
          <w:szCs w:val="22"/>
        </w:rPr>
        <w:t xml:space="preserve">Žádost o refundaci </w:t>
      </w:r>
      <w:proofErr w:type="spellStart"/>
      <w:r w:rsidRPr="00B636D0">
        <w:rPr>
          <w:b/>
          <w:bCs/>
          <w:sz w:val="22"/>
          <w:szCs w:val="22"/>
        </w:rPr>
        <w:t>fin</w:t>
      </w:r>
      <w:proofErr w:type="spellEnd"/>
      <w:r w:rsidRPr="00B636D0">
        <w:rPr>
          <w:b/>
          <w:bCs/>
          <w:sz w:val="22"/>
          <w:szCs w:val="22"/>
        </w:rPr>
        <w:t>. prostředků z pojistné události – havárie ve školní jídelně – ZŠ, Žatec, Jižní 2777, okres Louny</w:t>
      </w:r>
    </w:p>
    <w:p w14:paraId="27ABFF1A" w14:textId="16802BA5" w:rsidR="00D436C4" w:rsidRDefault="00B03E9D" w:rsidP="00B636D0">
      <w:pPr>
        <w:spacing w:before="150" w:after="50"/>
      </w:pPr>
      <w:r>
        <w:rPr>
          <w:sz w:val="22"/>
          <w:szCs w:val="22"/>
        </w:rPr>
        <w:t>Rada města Žatce projednala</w:t>
      </w:r>
      <w:r w:rsidR="00B636D0">
        <w:rPr>
          <w:sz w:val="22"/>
          <w:szCs w:val="22"/>
        </w:rPr>
        <w:t xml:space="preserve"> </w:t>
      </w:r>
      <w:r>
        <w:rPr>
          <w:sz w:val="22"/>
          <w:szCs w:val="22"/>
        </w:rPr>
        <w:t>žádost ředitele Základní školy, Žatec, Jižní 2777, okres Louny Mgr. Martina Hnízdila a schvaluje refundaci finančních prostředků ve výši 501.720,00 Kč za pojistnou událost č. 2023/0113/0013 „havárie ve školní jídelně – poškození vodou z vod. a top. z.“ z příjmového účtu Města Žatce na účet příspěvkové organizace.</w:t>
      </w:r>
    </w:p>
    <w:p w14:paraId="4E6DE0D9" w14:textId="77777777" w:rsidR="00D436C4" w:rsidRDefault="00B03E9D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P. Aschenbrenner, J. Hodina, M. Kollmann, R. Laibl, J. Veselá), Proti: 0, Zdrželo se: 0, Nehlasovalo: 0 </w:t>
      </w:r>
    </w:p>
    <w:p w14:paraId="6857B920" w14:textId="77777777" w:rsidR="00D436C4" w:rsidRDefault="00B03E9D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J. Hodina, M. Kollmann, R. Laibl, J. Veselá </w:t>
      </w:r>
    </w:p>
    <w:p w14:paraId="0865E7BB" w14:textId="77777777" w:rsidR="00D436C4" w:rsidRDefault="00B03E9D">
      <w:r>
        <w:rPr>
          <w:sz w:val="22"/>
          <w:szCs w:val="22"/>
        </w:rPr>
        <w:t xml:space="preserve"> </w:t>
      </w:r>
    </w:p>
    <w:p w14:paraId="4877A203" w14:textId="77777777" w:rsidR="00D436C4" w:rsidRDefault="00B03E9D">
      <w:pPr>
        <w:spacing w:before="150" w:after="50"/>
      </w:pPr>
      <w:r>
        <w:rPr>
          <w:b/>
          <w:sz w:val="22"/>
          <w:szCs w:val="22"/>
        </w:rPr>
        <w:t>usnesení č. 243/2023</w:t>
      </w:r>
    </w:p>
    <w:p w14:paraId="308F25F5" w14:textId="77777777" w:rsidR="00D436C4" w:rsidRPr="00B636D0" w:rsidRDefault="00B03E9D">
      <w:pPr>
        <w:rPr>
          <w:b/>
          <w:bCs/>
        </w:rPr>
      </w:pPr>
      <w:r w:rsidRPr="00B636D0">
        <w:rPr>
          <w:b/>
          <w:bCs/>
          <w:sz w:val="22"/>
          <w:szCs w:val="22"/>
        </w:rPr>
        <w:t>Rozpočtové opatření – finanční vypořádání 2022 - doplatek výdajů volby ÚZ 98 187</w:t>
      </w:r>
    </w:p>
    <w:p w14:paraId="3DF6732A" w14:textId="7D13816A" w:rsidR="00D436C4" w:rsidRDefault="00B03E9D" w:rsidP="00B636D0">
      <w:pPr>
        <w:spacing w:before="150" w:after="50"/>
      </w:pPr>
      <w:r>
        <w:rPr>
          <w:sz w:val="22"/>
          <w:szCs w:val="22"/>
        </w:rPr>
        <w:t>Rada města Žatce projed</w:t>
      </w:r>
      <w:r w:rsidR="00B636D0">
        <w:rPr>
          <w:sz w:val="22"/>
          <w:szCs w:val="22"/>
        </w:rPr>
        <w:t>n</w:t>
      </w:r>
      <w:r>
        <w:rPr>
          <w:sz w:val="22"/>
          <w:szCs w:val="22"/>
        </w:rPr>
        <w:t>ala a schvaluje</w:t>
      </w:r>
      <w:r w:rsidR="00B636D0">
        <w:rPr>
          <w:sz w:val="22"/>
          <w:szCs w:val="22"/>
        </w:rPr>
        <w:t xml:space="preserve"> </w:t>
      </w:r>
      <w:r>
        <w:rPr>
          <w:sz w:val="22"/>
          <w:szCs w:val="22"/>
        </w:rPr>
        <w:t>rozpočtové opatření ve výši 60.000,00 Kč, a to zapojení finančních prostředků ze státního rozpočtu na úhradu překročených výdajů spojených s volbami do zastupitelstev obcí konaných v roce 2022 ve výši 60.382,22 Kč do rozpočtu města na kap. 719 - DOHODY.</w:t>
      </w:r>
    </w:p>
    <w:p w14:paraId="5B07737A" w14:textId="2C7B2BFD" w:rsidR="00D436C4" w:rsidRDefault="00B03E9D">
      <w:r>
        <w:rPr>
          <w:sz w:val="22"/>
          <w:szCs w:val="22"/>
        </w:rPr>
        <w:t xml:space="preserve">Příjmy: 4111-ÚZ 98 187 </w:t>
      </w:r>
      <w:r w:rsidR="00B636D0">
        <w:rPr>
          <w:sz w:val="22"/>
          <w:szCs w:val="22"/>
        </w:rPr>
        <w:t xml:space="preserve">        </w:t>
      </w:r>
      <w:r>
        <w:rPr>
          <w:sz w:val="22"/>
          <w:szCs w:val="22"/>
        </w:rPr>
        <w:t>+</w:t>
      </w:r>
      <w:r w:rsidR="00B636D0">
        <w:rPr>
          <w:sz w:val="22"/>
          <w:szCs w:val="22"/>
        </w:rPr>
        <w:t xml:space="preserve"> </w:t>
      </w:r>
      <w:r>
        <w:rPr>
          <w:sz w:val="22"/>
          <w:szCs w:val="22"/>
        </w:rPr>
        <w:t>60.000,00 Kč (doplatek výdajů na volby ÚZ 98 187)</w:t>
      </w:r>
    </w:p>
    <w:p w14:paraId="5EF164BB" w14:textId="6C22B56D" w:rsidR="00D436C4" w:rsidRDefault="00B03E9D">
      <w:r>
        <w:rPr>
          <w:sz w:val="22"/>
          <w:szCs w:val="22"/>
        </w:rPr>
        <w:t xml:space="preserve">Výdaje: 719-6171-5021 </w:t>
      </w:r>
      <w:r w:rsidR="00B636D0">
        <w:rPr>
          <w:sz w:val="22"/>
          <w:szCs w:val="22"/>
        </w:rPr>
        <w:t xml:space="preserve">         </w:t>
      </w:r>
      <w:r>
        <w:rPr>
          <w:sz w:val="22"/>
          <w:szCs w:val="22"/>
        </w:rPr>
        <w:t>+</w:t>
      </w:r>
      <w:r w:rsidR="00B636D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60.000,00 Kč (kap. 719 - DOHODY) </w:t>
      </w:r>
    </w:p>
    <w:p w14:paraId="6B02A75F" w14:textId="77777777" w:rsidR="00D436C4" w:rsidRDefault="00B03E9D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P. Aschenbrenner, J. Hodina, M. Kollmann, R. Laibl, J. Veselá), Proti: 0, Zdrželo se: 0, Nehlasovalo: 0 </w:t>
      </w:r>
    </w:p>
    <w:p w14:paraId="5FDBDC9F" w14:textId="77777777" w:rsidR="00D436C4" w:rsidRDefault="00B03E9D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J. Hodina, M. Kollmann, R. Laibl, J. Veselá </w:t>
      </w:r>
    </w:p>
    <w:p w14:paraId="10ABBC5F" w14:textId="77777777" w:rsidR="00D436C4" w:rsidRDefault="00B03E9D">
      <w:r>
        <w:rPr>
          <w:sz w:val="22"/>
          <w:szCs w:val="22"/>
        </w:rPr>
        <w:t xml:space="preserve"> </w:t>
      </w:r>
    </w:p>
    <w:p w14:paraId="27663E9D" w14:textId="77777777" w:rsidR="00D436C4" w:rsidRDefault="00B03E9D">
      <w:pPr>
        <w:spacing w:before="150" w:after="50"/>
      </w:pPr>
      <w:r>
        <w:rPr>
          <w:b/>
          <w:sz w:val="22"/>
          <w:szCs w:val="22"/>
        </w:rPr>
        <w:t>usnesení č. 244/2023</w:t>
      </w:r>
    </w:p>
    <w:p w14:paraId="187CC60F" w14:textId="77777777" w:rsidR="00D436C4" w:rsidRPr="00B636D0" w:rsidRDefault="00B03E9D">
      <w:pPr>
        <w:rPr>
          <w:b/>
          <w:bCs/>
        </w:rPr>
      </w:pPr>
      <w:r w:rsidRPr="00B636D0">
        <w:rPr>
          <w:b/>
          <w:bCs/>
          <w:sz w:val="22"/>
          <w:szCs w:val="22"/>
        </w:rPr>
        <w:t>Rozpočtové opatření – přijetí NIV dotace MŠMT z OP Jan Amos Komenský pro ZUŠ, Studentská 1030</w:t>
      </w:r>
    </w:p>
    <w:p w14:paraId="3B0006A4" w14:textId="5FD7194A" w:rsidR="00D436C4" w:rsidRDefault="00B03E9D" w:rsidP="00B636D0">
      <w:pPr>
        <w:spacing w:before="150" w:after="50"/>
      </w:pPr>
      <w:r>
        <w:rPr>
          <w:sz w:val="22"/>
          <w:szCs w:val="22"/>
        </w:rPr>
        <w:t>Rada města Žatce projednala a schvaluje</w:t>
      </w:r>
      <w:r w:rsidR="00B636D0">
        <w:rPr>
          <w:sz w:val="22"/>
          <w:szCs w:val="22"/>
        </w:rPr>
        <w:t xml:space="preserve"> </w:t>
      </w:r>
      <w:r>
        <w:rPr>
          <w:sz w:val="22"/>
          <w:szCs w:val="22"/>
        </w:rPr>
        <w:t>rozpočtové opatření ve výši 690.000,00 Kč, a to zapojení účelové neinvestiční dotace do rozpočtu města.</w:t>
      </w:r>
    </w:p>
    <w:p w14:paraId="687AD077" w14:textId="77777777" w:rsidR="00D436C4" w:rsidRDefault="00B03E9D">
      <w:r w:rsidRPr="00B636D0">
        <w:rPr>
          <w:color w:val="000000"/>
          <w:sz w:val="22"/>
          <w:szCs w:val="22"/>
        </w:rPr>
        <w:t>Účelový znak 33 092</w:t>
      </w:r>
      <w:r w:rsidRPr="00B636D0">
        <w:rPr>
          <w:sz w:val="22"/>
          <w:szCs w:val="22"/>
        </w:rPr>
        <w:t xml:space="preserve"> - účelová neinvestiční dotace Ministerstva školství, mládeže a </w:t>
      </w:r>
      <w:r>
        <w:rPr>
          <w:sz w:val="22"/>
          <w:szCs w:val="22"/>
        </w:rPr>
        <w:t>tělovýchovy ČR na realizaci projektu číslo CZ.02.02.XX/00/22_002/0003548 pod názvem: „Šablony OP JAK pro ZUŠ Žatec“, poskytnutá Základní umělecké škole Žatec, Studentská 1030, okres Louny z Operačního programu Jan Amos Komenský ve výši 689.810,00 Kč.</w:t>
      </w:r>
    </w:p>
    <w:p w14:paraId="6C53CBD9" w14:textId="77777777" w:rsidR="00D436C4" w:rsidRDefault="00B03E9D">
      <w:r>
        <w:rPr>
          <w:b/>
          <w:sz w:val="22"/>
          <w:szCs w:val="22"/>
        </w:rPr>
        <w:lastRenderedPageBreak/>
        <w:t>Hlasování:</w:t>
      </w:r>
      <w:r>
        <w:rPr>
          <w:sz w:val="22"/>
          <w:szCs w:val="22"/>
        </w:rPr>
        <w:t xml:space="preserve"> Pro: 6 (P. Antoni, P. Aschenbrenner, J. Hodina, M. Kollmann, R. Laibl, J. Veselá), Proti: 0, Zdrželo se: 0, Nehlasovalo: 0 </w:t>
      </w:r>
    </w:p>
    <w:p w14:paraId="65C037D2" w14:textId="77777777" w:rsidR="00D436C4" w:rsidRDefault="00B03E9D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J. Hodina, M. Kollmann, R. Laibl, J. Veselá </w:t>
      </w:r>
    </w:p>
    <w:p w14:paraId="1A2A5406" w14:textId="77777777" w:rsidR="00D436C4" w:rsidRDefault="00B03E9D">
      <w:r>
        <w:rPr>
          <w:sz w:val="22"/>
          <w:szCs w:val="22"/>
        </w:rPr>
        <w:t xml:space="preserve"> </w:t>
      </w:r>
    </w:p>
    <w:p w14:paraId="64E630C3" w14:textId="77777777" w:rsidR="00D436C4" w:rsidRDefault="00B03E9D">
      <w:pPr>
        <w:spacing w:before="150" w:after="50"/>
      </w:pPr>
      <w:r>
        <w:rPr>
          <w:b/>
          <w:sz w:val="22"/>
          <w:szCs w:val="22"/>
        </w:rPr>
        <w:t>usnesení č. 245/2023</w:t>
      </w:r>
    </w:p>
    <w:p w14:paraId="6DE986B9" w14:textId="0DBB430A" w:rsidR="00D436C4" w:rsidRPr="00B636D0" w:rsidRDefault="00B03E9D">
      <w:pPr>
        <w:rPr>
          <w:b/>
          <w:bCs/>
        </w:rPr>
      </w:pPr>
      <w:r w:rsidRPr="00B636D0">
        <w:rPr>
          <w:b/>
          <w:bCs/>
          <w:sz w:val="22"/>
          <w:szCs w:val="22"/>
        </w:rPr>
        <w:t xml:space="preserve">Rozpočtové </w:t>
      </w:r>
      <w:r w:rsidR="00B636D0" w:rsidRPr="00B636D0">
        <w:rPr>
          <w:b/>
          <w:bCs/>
          <w:sz w:val="22"/>
          <w:szCs w:val="22"/>
        </w:rPr>
        <w:t>opatření – NIV</w:t>
      </w:r>
      <w:r w:rsidRPr="00B636D0">
        <w:rPr>
          <w:b/>
          <w:bCs/>
          <w:sz w:val="22"/>
          <w:szCs w:val="22"/>
        </w:rPr>
        <w:t xml:space="preserve"> dotace pro Městskou </w:t>
      </w:r>
      <w:r w:rsidR="00B636D0" w:rsidRPr="00B636D0">
        <w:rPr>
          <w:b/>
          <w:bCs/>
          <w:sz w:val="22"/>
          <w:szCs w:val="22"/>
        </w:rPr>
        <w:t>knihovnu – zajištění</w:t>
      </w:r>
      <w:r w:rsidRPr="00B636D0">
        <w:rPr>
          <w:b/>
          <w:bCs/>
          <w:sz w:val="22"/>
          <w:szCs w:val="22"/>
        </w:rPr>
        <w:t xml:space="preserve"> výkonu regionálních funkcí knihoven 2023</w:t>
      </w:r>
    </w:p>
    <w:p w14:paraId="3052F397" w14:textId="7D4F00C8" w:rsidR="00D436C4" w:rsidRDefault="00B03E9D" w:rsidP="00B636D0">
      <w:pPr>
        <w:spacing w:before="150" w:after="50"/>
      </w:pPr>
      <w:r>
        <w:rPr>
          <w:sz w:val="22"/>
          <w:szCs w:val="22"/>
        </w:rPr>
        <w:t>Rada města Žatce projednala a schvaluje</w:t>
      </w:r>
      <w:r w:rsidR="00B636D0">
        <w:rPr>
          <w:sz w:val="22"/>
          <w:szCs w:val="22"/>
        </w:rPr>
        <w:t xml:space="preserve"> </w:t>
      </w:r>
      <w:r>
        <w:rPr>
          <w:sz w:val="22"/>
          <w:szCs w:val="22"/>
        </w:rPr>
        <w:t>rozpočtové opatření ve výši 812.000,00 Kč, a to zapojení účelové neinvestiční dotace do rozpočtu města.</w:t>
      </w:r>
    </w:p>
    <w:p w14:paraId="24979373" w14:textId="77777777" w:rsidR="00D436C4" w:rsidRDefault="00B03E9D">
      <w:r w:rsidRPr="00B636D0">
        <w:rPr>
          <w:sz w:val="22"/>
          <w:szCs w:val="22"/>
        </w:rPr>
        <w:t xml:space="preserve">ÚZ 00311 - účelová neinvestiční dotace Ústeckého kraje ve výši 812.000,00 Kč určená pro </w:t>
      </w:r>
      <w:r>
        <w:rPr>
          <w:sz w:val="22"/>
          <w:szCs w:val="22"/>
        </w:rPr>
        <w:t xml:space="preserve">příspěvkovou organizaci Městská knihovna Žatec, nám. Svobody č. p. 52, Žatec k zajištění výkonu regionálních funkcí knihoven v Ústeckém kraji v roce 2023. </w:t>
      </w:r>
    </w:p>
    <w:p w14:paraId="3B8B8D24" w14:textId="77777777" w:rsidR="00D436C4" w:rsidRDefault="00B03E9D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P. Aschenbrenner, J. Hodina, M. Kollmann, R. Laibl, J. Veselá), Proti: 0, Zdrželo se: 0, Nehlasovalo: 0 </w:t>
      </w:r>
    </w:p>
    <w:p w14:paraId="73B26CAD" w14:textId="77777777" w:rsidR="00D436C4" w:rsidRDefault="00B03E9D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J. Hodina, M. Kollmann, R. Laibl, J. Veselá </w:t>
      </w:r>
    </w:p>
    <w:p w14:paraId="1F001772" w14:textId="77777777" w:rsidR="00D436C4" w:rsidRDefault="00B03E9D">
      <w:r>
        <w:rPr>
          <w:sz w:val="22"/>
          <w:szCs w:val="22"/>
        </w:rPr>
        <w:t xml:space="preserve"> </w:t>
      </w:r>
    </w:p>
    <w:p w14:paraId="619027C9" w14:textId="77777777" w:rsidR="00D436C4" w:rsidRDefault="00B03E9D">
      <w:pPr>
        <w:spacing w:before="150" w:after="50"/>
      </w:pPr>
      <w:r>
        <w:rPr>
          <w:b/>
          <w:sz w:val="22"/>
          <w:szCs w:val="22"/>
        </w:rPr>
        <w:t>usnesení č. 246/2023</w:t>
      </w:r>
    </w:p>
    <w:p w14:paraId="72532CC6" w14:textId="77777777" w:rsidR="00D436C4" w:rsidRPr="00B636D0" w:rsidRDefault="00B03E9D">
      <w:pPr>
        <w:rPr>
          <w:b/>
          <w:bCs/>
        </w:rPr>
      </w:pPr>
      <w:r w:rsidRPr="00B636D0">
        <w:rPr>
          <w:b/>
          <w:bCs/>
          <w:sz w:val="22"/>
          <w:szCs w:val="22"/>
        </w:rPr>
        <w:t>Rozpočtové opatření – projekty participativního rozpočtu 2023</w:t>
      </w:r>
    </w:p>
    <w:p w14:paraId="4A7459AC" w14:textId="1D604150" w:rsidR="00D436C4" w:rsidRDefault="00B03E9D" w:rsidP="00B636D0">
      <w:pPr>
        <w:spacing w:before="150" w:after="50"/>
      </w:pPr>
      <w:r>
        <w:rPr>
          <w:sz w:val="22"/>
          <w:szCs w:val="22"/>
        </w:rPr>
        <w:t>Rada města Žatce projednala a v návaznosti na své usnesení číslo 142/23 ze dne 09.03.2023 schvaluje</w:t>
      </w:r>
      <w:r w:rsidR="00B636D0">
        <w:rPr>
          <w:sz w:val="22"/>
          <w:szCs w:val="22"/>
        </w:rPr>
        <w:t xml:space="preserve"> </w:t>
      </w:r>
      <w:r>
        <w:rPr>
          <w:sz w:val="22"/>
          <w:szCs w:val="22"/>
        </w:rPr>
        <w:t>rozpočtové opatření v celkové výši 670.000,00 Kč, a to přesun finančních prostředků v rámci schváleného rozpočtu města za účelem financování realizací vybraných projektů v rámci participativního rozpočtu pro rok 2023 takto:</w:t>
      </w:r>
    </w:p>
    <w:p w14:paraId="14F2C2C3" w14:textId="77777777" w:rsidR="00D436C4" w:rsidRDefault="00B03E9D">
      <w:r>
        <w:rPr>
          <w:sz w:val="22"/>
          <w:szCs w:val="22"/>
        </w:rPr>
        <w:t>Výdaje: 741-6171-5909 - 670.000,00 Kč (participativní rozpočet 2023)</w:t>
      </w:r>
    </w:p>
    <w:p w14:paraId="1B0230AE" w14:textId="7DA349F5" w:rsidR="00D436C4" w:rsidRDefault="00B03E9D">
      <w:r>
        <w:rPr>
          <w:sz w:val="22"/>
          <w:szCs w:val="22"/>
        </w:rPr>
        <w:t xml:space="preserve">Výdaje: 711-2143-5169, org. 2123 </w:t>
      </w:r>
      <w:r w:rsidR="00B636D0">
        <w:rPr>
          <w:sz w:val="22"/>
          <w:szCs w:val="22"/>
        </w:rPr>
        <w:t xml:space="preserve">    </w:t>
      </w:r>
      <w:r>
        <w:rPr>
          <w:sz w:val="22"/>
          <w:szCs w:val="22"/>
        </w:rPr>
        <w:t>+</w:t>
      </w:r>
      <w:r w:rsidR="00B636D0">
        <w:rPr>
          <w:sz w:val="22"/>
          <w:szCs w:val="22"/>
        </w:rPr>
        <w:t xml:space="preserve"> </w:t>
      </w:r>
      <w:r>
        <w:rPr>
          <w:sz w:val="22"/>
          <w:szCs w:val="22"/>
        </w:rPr>
        <w:t>120.000,00 Kč (</w:t>
      </w:r>
      <w:proofErr w:type="spellStart"/>
      <w:r>
        <w:rPr>
          <w:sz w:val="22"/>
          <w:szCs w:val="22"/>
        </w:rPr>
        <w:t>archimapa</w:t>
      </w:r>
      <w:proofErr w:type="spellEnd"/>
      <w:r>
        <w:rPr>
          <w:sz w:val="22"/>
          <w:szCs w:val="22"/>
        </w:rPr>
        <w:t xml:space="preserve"> – žatecké vily)</w:t>
      </w:r>
    </w:p>
    <w:p w14:paraId="5D529DE4" w14:textId="691EF04B" w:rsidR="00D436C4" w:rsidRDefault="00B03E9D">
      <w:r>
        <w:rPr>
          <w:sz w:val="22"/>
          <w:szCs w:val="22"/>
        </w:rPr>
        <w:t xml:space="preserve">Výdaje: 739-3745-5137, org. 2123 </w:t>
      </w:r>
      <w:r w:rsidR="00B636D0">
        <w:rPr>
          <w:sz w:val="22"/>
          <w:szCs w:val="22"/>
        </w:rPr>
        <w:t xml:space="preserve">   </w:t>
      </w:r>
      <w:r>
        <w:rPr>
          <w:sz w:val="22"/>
          <w:szCs w:val="22"/>
        </w:rPr>
        <w:t>+</w:t>
      </w:r>
      <w:r w:rsidR="00B636D0">
        <w:rPr>
          <w:sz w:val="22"/>
          <w:szCs w:val="22"/>
        </w:rPr>
        <w:t xml:space="preserve"> </w:t>
      </w:r>
      <w:r>
        <w:rPr>
          <w:sz w:val="22"/>
          <w:szCs w:val="22"/>
        </w:rPr>
        <w:t>150.000,00 Kč (posilovací stroje pro seniory)</w:t>
      </w:r>
    </w:p>
    <w:p w14:paraId="5E28B8D1" w14:textId="1C6E6F96" w:rsidR="00D436C4" w:rsidRDefault="00B03E9D">
      <w:r>
        <w:rPr>
          <w:sz w:val="22"/>
          <w:szCs w:val="22"/>
        </w:rPr>
        <w:t xml:space="preserve">Výdaje: 739-3745-6122, org. 2123 </w:t>
      </w:r>
      <w:r w:rsidR="00B636D0"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>+</w:t>
      </w:r>
      <w:r w:rsidR="00B636D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50.000</w:t>
      </w:r>
      <w:proofErr w:type="gramEnd"/>
      <w:r>
        <w:rPr>
          <w:sz w:val="22"/>
          <w:szCs w:val="22"/>
        </w:rPr>
        <w:t>,00 Kč (posilovací stroje pro seniory)</w:t>
      </w:r>
    </w:p>
    <w:p w14:paraId="4EBBA420" w14:textId="7E18711F" w:rsidR="00D436C4" w:rsidRDefault="00B03E9D">
      <w:r>
        <w:rPr>
          <w:sz w:val="22"/>
          <w:szCs w:val="22"/>
        </w:rPr>
        <w:t xml:space="preserve">Výdaje: 739-3745-6121, org. 2123 </w:t>
      </w:r>
      <w:r w:rsidR="00B636D0">
        <w:rPr>
          <w:sz w:val="22"/>
          <w:szCs w:val="22"/>
        </w:rPr>
        <w:t xml:space="preserve">   </w:t>
      </w:r>
      <w:r>
        <w:rPr>
          <w:sz w:val="22"/>
          <w:szCs w:val="22"/>
        </w:rPr>
        <w:t>+</w:t>
      </w:r>
      <w:r w:rsidR="00B636D0">
        <w:rPr>
          <w:sz w:val="22"/>
          <w:szCs w:val="22"/>
        </w:rPr>
        <w:t xml:space="preserve"> </w:t>
      </w:r>
      <w:r>
        <w:rPr>
          <w:sz w:val="22"/>
          <w:szCs w:val="22"/>
        </w:rPr>
        <w:t>250.000,00 Kč (</w:t>
      </w:r>
      <w:proofErr w:type="spellStart"/>
      <w:r>
        <w:rPr>
          <w:sz w:val="22"/>
          <w:szCs w:val="22"/>
        </w:rPr>
        <w:t>poesiomat</w:t>
      </w:r>
      <w:proofErr w:type="spellEnd"/>
      <w:r>
        <w:rPr>
          <w:sz w:val="22"/>
          <w:szCs w:val="22"/>
        </w:rPr>
        <w:t xml:space="preserve"> v Žatci)</w:t>
      </w:r>
    </w:p>
    <w:p w14:paraId="43B2844F" w14:textId="43397E77" w:rsidR="00D436C4" w:rsidRDefault="00B03E9D">
      <w:r>
        <w:rPr>
          <w:sz w:val="22"/>
          <w:szCs w:val="22"/>
        </w:rPr>
        <w:t xml:space="preserve">Výdaje: 739-3745-5137, org. 2123 </w:t>
      </w:r>
      <w:r w:rsidR="00B636D0">
        <w:rPr>
          <w:sz w:val="22"/>
          <w:szCs w:val="22"/>
        </w:rPr>
        <w:t xml:space="preserve">   </w:t>
      </w:r>
      <w:r>
        <w:rPr>
          <w:sz w:val="22"/>
          <w:szCs w:val="22"/>
        </w:rPr>
        <w:t>+</w:t>
      </w:r>
      <w:r w:rsidR="00B636D0">
        <w:rPr>
          <w:sz w:val="22"/>
          <w:szCs w:val="22"/>
        </w:rPr>
        <w:t xml:space="preserve"> </w:t>
      </w:r>
      <w:r>
        <w:rPr>
          <w:sz w:val="22"/>
          <w:szCs w:val="22"/>
        </w:rPr>
        <w:t>100.000,00 Kč (pingpongové stoly v parku)</w:t>
      </w:r>
    </w:p>
    <w:p w14:paraId="0BABF5C0" w14:textId="77777777" w:rsidR="00D436C4" w:rsidRDefault="00B03E9D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P. Aschenbrenner, J. Hodina, M. Kollmann, R. Laibl, J. Veselá), Proti: 0, Zdrželo se: 0, Nehlasovalo: 0 </w:t>
      </w:r>
    </w:p>
    <w:p w14:paraId="5EFF6ADD" w14:textId="77777777" w:rsidR="00D436C4" w:rsidRDefault="00B03E9D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J. Hodina, M. Kollmann, R. Laibl, J. Veselá </w:t>
      </w:r>
    </w:p>
    <w:p w14:paraId="07B38F42" w14:textId="77777777" w:rsidR="00D436C4" w:rsidRDefault="00B03E9D">
      <w:r>
        <w:rPr>
          <w:sz w:val="22"/>
          <w:szCs w:val="22"/>
        </w:rPr>
        <w:t xml:space="preserve"> </w:t>
      </w:r>
    </w:p>
    <w:p w14:paraId="0E8B8AD5" w14:textId="77777777" w:rsidR="00D436C4" w:rsidRDefault="00B03E9D">
      <w:pPr>
        <w:spacing w:before="150" w:after="50"/>
      </w:pPr>
      <w:r>
        <w:rPr>
          <w:b/>
          <w:sz w:val="22"/>
          <w:szCs w:val="22"/>
        </w:rPr>
        <w:t>usnesení č. 247/2023</w:t>
      </w:r>
    </w:p>
    <w:p w14:paraId="1A59B52B" w14:textId="77777777" w:rsidR="00D436C4" w:rsidRPr="00B636D0" w:rsidRDefault="00B03E9D">
      <w:pPr>
        <w:rPr>
          <w:b/>
          <w:bCs/>
        </w:rPr>
      </w:pPr>
      <w:r w:rsidRPr="00B636D0">
        <w:rPr>
          <w:b/>
          <w:bCs/>
          <w:sz w:val="22"/>
          <w:szCs w:val="22"/>
        </w:rPr>
        <w:t>Žádost o provozování činnosti dvou přípravných tříd při Základní škole a Mateřské škole, Žatec, Dvořákova 24, okres Louny</w:t>
      </w:r>
    </w:p>
    <w:p w14:paraId="412B20E1" w14:textId="3C5F477C" w:rsidR="00D436C4" w:rsidRDefault="00B03E9D" w:rsidP="00B636D0">
      <w:pPr>
        <w:spacing w:before="150" w:after="50"/>
      </w:pPr>
      <w:r>
        <w:rPr>
          <w:sz w:val="22"/>
          <w:szCs w:val="22"/>
        </w:rPr>
        <w:t>Rada města Žatce projednala</w:t>
      </w:r>
      <w:r w:rsidR="00B636D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žádost ředitelky Základní školy a Mateřské školy, Žatec, Dvořákova 24, okres Louny Mgr. Zdeňky </w:t>
      </w:r>
      <w:proofErr w:type="spellStart"/>
      <w:r>
        <w:rPr>
          <w:sz w:val="22"/>
          <w:szCs w:val="22"/>
        </w:rPr>
        <w:t>Hamousové</w:t>
      </w:r>
      <w:proofErr w:type="spellEnd"/>
      <w:r>
        <w:rPr>
          <w:sz w:val="22"/>
          <w:szCs w:val="22"/>
        </w:rPr>
        <w:t xml:space="preserve"> a souhlasí s provozováním dvou přípravných tříd, a to na pracovišti Lidická 1254 a Dvořákova 24, s účinností od 01.09.2023 do 31.08.2024, za předpokladu, že budou splněna všechna ustanovení § 47 zákona č. </w:t>
      </w:r>
      <w:r>
        <w:rPr>
          <w:sz w:val="22"/>
          <w:szCs w:val="22"/>
        </w:rPr>
        <w:lastRenderedPageBreak/>
        <w:t>561/2004 Sb., o předškolním, základním, středním, vyšším odborném a jiném vzdělávání (školský zákon), ve znění pozdějších předpisů.</w:t>
      </w:r>
    </w:p>
    <w:p w14:paraId="471280CC" w14:textId="77777777" w:rsidR="00D436C4" w:rsidRDefault="00B03E9D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P. Aschenbrenner, J. Hodina, M. Kollmann, R. Laibl, J. Veselá), Proti: 0, Zdrželo se: 0, Nehlasovalo: 0 </w:t>
      </w:r>
    </w:p>
    <w:p w14:paraId="2BE3F83D" w14:textId="77777777" w:rsidR="00D436C4" w:rsidRDefault="00B03E9D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J. Hodina, M. Kollmann, R. Laibl, J. Veselá </w:t>
      </w:r>
    </w:p>
    <w:p w14:paraId="63B705BD" w14:textId="77777777" w:rsidR="00D436C4" w:rsidRDefault="00B03E9D">
      <w:r>
        <w:rPr>
          <w:sz w:val="22"/>
          <w:szCs w:val="22"/>
        </w:rPr>
        <w:t xml:space="preserve"> </w:t>
      </w:r>
    </w:p>
    <w:p w14:paraId="7F640BBB" w14:textId="77777777" w:rsidR="00D436C4" w:rsidRDefault="00B03E9D">
      <w:pPr>
        <w:spacing w:before="150" w:after="50"/>
      </w:pPr>
      <w:r>
        <w:rPr>
          <w:b/>
          <w:sz w:val="22"/>
          <w:szCs w:val="22"/>
        </w:rPr>
        <w:t>usnesení č. 248/2023</w:t>
      </w:r>
    </w:p>
    <w:p w14:paraId="3C23109A" w14:textId="77777777" w:rsidR="00D436C4" w:rsidRPr="00B636D0" w:rsidRDefault="00B03E9D">
      <w:pPr>
        <w:rPr>
          <w:b/>
          <w:bCs/>
        </w:rPr>
      </w:pPr>
      <w:r w:rsidRPr="00B636D0">
        <w:rPr>
          <w:b/>
          <w:bCs/>
          <w:sz w:val="22"/>
          <w:szCs w:val="22"/>
        </w:rPr>
        <w:t>Žádost o povolení výjimky z nejvyššího počtu dětí ve dvou přípravných třídách – ZŠ a MŠ, Žatec, Dvořákova 24</w:t>
      </w:r>
    </w:p>
    <w:p w14:paraId="5450B5A0" w14:textId="54058F38" w:rsidR="00D436C4" w:rsidRDefault="00B03E9D" w:rsidP="00B636D0">
      <w:pPr>
        <w:spacing w:before="150" w:after="50"/>
      </w:pPr>
      <w:r>
        <w:rPr>
          <w:sz w:val="22"/>
          <w:szCs w:val="22"/>
        </w:rPr>
        <w:t>Rada města Žatce projednala</w:t>
      </w:r>
      <w:r w:rsidR="00B636D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žádost ředitelky Základní školy a Mateřské školy, Žatec, Dvořákova 24, okres Louny Mgr. Zdeňky </w:t>
      </w:r>
      <w:proofErr w:type="spellStart"/>
      <w:r>
        <w:rPr>
          <w:sz w:val="22"/>
          <w:szCs w:val="22"/>
        </w:rPr>
        <w:t>Hamousové</w:t>
      </w:r>
      <w:proofErr w:type="spellEnd"/>
      <w:r>
        <w:rPr>
          <w:sz w:val="22"/>
          <w:szCs w:val="22"/>
        </w:rPr>
        <w:t xml:space="preserve"> a povoluje výjimku z nejvyššího počtu dětí ve dvou přípravných třídách pro školní rok 2023/2024 dle ust. § 23 odst. 5 zákona č. 561/2004 Sb., o předškolním, základním, středním, vyšším odborném a jiném vzdělávání (školský zákon), ve znění pozdějších předpisů, a to z 15 na 19 dětí pro každou třídu, celkově z 30 na 38 dětí u dvou přípravných tříd za předpokladu, že zvýšení počtu nebude na újmu kvalitě vzdělávací činnosti a budou splněny podmínky bezpečnosti a ochrany zdraví.</w:t>
      </w:r>
    </w:p>
    <w:p w14:paraId="43FD4CBA" w14:textId="77777777" w:rsidR="00D436C4" w:rsidRDefault="00B03E9D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P. Aschenbrenner, J. Hodina, M. Kollmann, R. Laibl, J. Veselá), Proti: 0, Zdrželo se: 0, Nehlasovalo: 0 </w:t>
      </w:r>
    </w:p>
    <w:p w14:paraId="67756717" w14:textId="77777777" w:rsidR="00D436C4" w:rsidRDefault="00B03E9D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J. Hodina, M. Kollmann, R. Laibl, J. Veselá </w:t>
      </w:r>
    </w:p>
    <w:p w14:paraId="1E00D04C" w14:textId="77777777" w:rsidR="00D436C4" w:rsidRDefault="00B03E9D">
      <w:r>
        <w:rPr>
          <w:sz w:val="22"/>
          <w:szCs w:val="22"/>
        </w:rPr>
        <w:t xml:space="preserve"> </w:t>
      </w:r>
    </w:p>
    <w:p w14:paraId="2043BF84" w14:textId="77777777" w:rsidR="00D436C4" w:rsidRDefault="00B03E9D">
      <w:pPr>
        <w:spacing w:before="150" w:after="50"/>
      </w:pPr>
      <w:r>
        <w:rPr>
          <w:b/>
          <w:sz w:val="22"/>
          <w:szCs w:val="22"/>
        </w:rPr>
        <w:t>usnesení č. 249/2023</w:t>
      </w:r>
    </w:p>
    <w:p w14:paraId="6216DE81" w14:textId="77777777" w:rsidR="00D436C4" w:rsidRPr="00B636D0" w:rsidRDefault="00B03E9D">
      <w:pPr>
        <w:rPr>
          <w:b/>
          <w:bCs/>
        </w:rPr>
      </w:pPr>
      <w:r w:rsidRPr="00B636D0">
        <w:rPr>
          <w:b/>
          <w:bCs/>
          <w:sz w:val="22"/>
          <w:szCs w:val="22"/>
        </w:rPr>
        <w:t>Povolení výjimky z nejvyššího počtu dětí ve třídě na školní rok 2023/2024 - MŠ Žatec</w:t>
      </w:r>
    </w:p>
    <w:p w14:paraId="4458D122" w14:textId="5CB34C76" w:rsidR="00D436C4" w:rsidRDefault="00B03E9D" w:rsidP="00B636D0">
      <w:pPr>
        <w:spacing w:before="150" w:after="50"/>
      </w:pPr>
      <w:r>
        <w:rPr>
          <w:sz w:val="22"/>
          <w:szCs w:val="22"/>
        </w:rPr>
        <w:t>Rada města Žatce projednala</w:t>
      </w:r>
      <w:r w:rsidR="00B636D0">
        <w:rPr>
          <w:sz w:val="22"/>
          <w:szCs w:val="22"/>
        </w:rPr>
        <w:t xml:space="preserve"> </w:t>
      </w:r>
      <w:r>
        <w:rPr>
          <w:sz w:val="22"/>
          <w:szCs w:val="22"/>
        </w:rPr>
        <w:t>žádost ředitelky Mateřské školy Žatec, U Jezu 2903, okres Louny a povoluje výjimku z nejvyššího počtu dětí ve třídě na školní rok 2023/2024 ve smyslu § 23 odst. 5 zákona č. 561/2004 Sb., o předškolním, základním, středním, vyšším odborném a jiném vzdělávání (školský zákon), ve znění pozdějších předpisů, a § 2 odst. 3 vyhlášky č. 14/2005 Sb., o předškolním vzdělávání, ve znění pozdějších předpisů, a to takto:</w:t>
      </w:r>
    </w:p>
    <w:p w14:paraId="0702E125" w14:textId="77777777" w:rsidR="00D436C4" w:rsidRDefault="00B03E9D">
      <w:r>
        <w:rPr>
          <w:sz w:val="22"/>
          <w:szCs w:val="22"/>
        </w:rPr>
        <w:t>Budova U Jezu</w:t>
      </w:r>
    </w:p>
    <w:p w14:paraId="28B45D67" w14:textId="77777777" w:rsidR="00D436C4" w:rsidRDefault="00B03E9D">
      <w:r>
        <w:rPr>
          <w:sz w:val="22"/>
          <w:szCs w:val="22"/>
        </w:rPr>
        <w:t>1. třída z 24 dětí na 28 dětí</w:t>
      </w:r>
    </w:p>
    <w:p w14:paraId="27AA48F6" w14:textId="77777777" w:rsidR="00D436C4" w:rsidRDefault="00B03E9D">
      <w:r>
        <w:rPr>
          <w:sz w:val="22"/>
          <w:szCs w:val="22"/>
        </w:rPr>
        <w:t>2. třída z 24 dětí na 28 dětí</w:t>
      </w:r>
    </w:p>
    <w:p w14:paraId="6F90984A" w14:textId="77777777" w:rsidR="00D436C4" w:rsidRDefault="00B03E9D">
      <w:r>
        <w:rPr>
          <w:sz w:val="22"/>
          <w:szCs w:val="22"/>
        </w:rPr>
        <w:t>3. třída z 24 dětí na 28 dětí.</w:t>
      </w:r>
    </w:p>
    <w:p w14:paraId="6FA1D23F" w14:textId="77777777" w:rsidR="00D436C4" w:rsidRDefault="00B03E9D">
      <w:r>
        <w:rPr>
          <w:sz w:val="22"/>
          <w:szCs w:val="22"/>
        </w:rPr>
        <w:t>Budova Podměstí</w:t>
      </w:r>
    </w:p>
    <w:p w14:paraId="0ED3C40C" w14:textId="77777777" w:rsidR="00D436C4" w:rsidRDefault="00B03E9D">
      <w:r>
        <w:rPr>
          <w:sz w:val="22"/>
          <w:szCs w:val="22"/>
        </w:rPr>
        <w:t>1. třída z 24 dětí na 28 dětí</w:t>
      </w:r>
    </w:p>
    <w:p w14:paraId="4C8C1E33" w14:textId="77777777" w:rsidR="00D436C4" w:rsidRDefault="00B03E9D">
      <w:r>
        <w:rPr>
          <w:sz w:val="22"/>
          <w:szCs w:val="22"/>
        </w:rPr>
        <w:t>2. třída z 24 dětí na 28 dětí</w:t>
      </w:r>
    </w:p>
    <w:p w14:paraId="6CDCDFA0" w14:textId="77777777" w:rsidR="00D436C4" w:rsidRDefault="00B03E9D">
      <w:r>
        <w:rPr>
          <w:sz w:val="22"/>
          <w:szCs w:val="22"/>
        </w:rPr>
        <w:t>3. třída z 24 dětí na 28 dětí</w:t>
      </w:r>
    </w:p>
    <w:p w14:paraId="5D39EDB6" w14:textId="77777777" w:rsidR="00D436C4" w:rsidRDefault="00B03E9D">
      <w:r>
        <w:rPr>
          <w:sz w:val="22"/>
          <w:szCs w:val="22"/>
        </w:rPr>
        <w:t>4. třída z 24 dětí na 28 dětí.</w:t>
      </w:r>
    </w:p>
    <w:p w14:paraId="6352D3EC" w14:textId="77777777" w:rsidR="00D436C4" w:rsidRDefault="00B03E9D">
      <w:r>
        <w:rPr>
          <w:sz w:val="22"/>
          <w:szCs w:val="22"/>
        </w:rPr>
        <w:t>Rada města Žatce projednala žádost ředitelky Mateřské školy Žatec, Otakara Březiny 2769, okres Louny a povoluje výjimku z nejvyššího počtu dětí ve třídě na školní rok 2023/2024 ve smyslu § 23 odst. 5 zákona č. 561/2004 Sb., o předškolním, základním, středním, vyšším odborném a jiném vzdělávání (školský zákon), ve znění pozdějších předpisů, a § 2 odst. 3 vyhlášky č. 14/2005 Sb., o předškolním vzdělávání, ve znění pozdějších předpisů, a to takto:</w:t>
      </w:r>
    </w:p>
    <w:p w14:paraId="613D8090" w14:textId="77777777" w:rsidR="00D436C4" w:rsidRDefault="00B03E9D">
      <w:r>
        <w:rPr>
          <w:sz w:val="22"/>
          <w:szCs w:val="22"/>
        </w:rPr>
        <w:lastRenderedPageBreak/>
        <w:t>1. třída z 24 dětí na 28 dětí</w:t>
      </w:r>
    </w:p>
    <w:p w14:paraId="55055094" w14:textId="77777777" w:rsidR="00D436C4" w:rsidRDefault="00B03E9D">
      <w:r>
        <w:rPr>
          <w:sz w:val="22"/>
          <w:szCs w:val="22"/>
        </w:rPr>
        <w:t>2. třída z 24 dětí na 28 dětí</w:t>
      </w:r>
    </w:p>
    <w:p w14:paraId="08EF524B" w14:textId="77777777" w:rsidR="00D436C4" w:rsidRDefault="00B03E9D">
      <w:r>
        <w:rPr>
          <w:sz w:val="22"/>
          <w:szCs w:val="22"/>
        </w:rPr>
        <w:t>3. třída z 24 dětí na 28 dětí</w:t>
      </w:r>
    </w:p>
    <w:p w14:paraId="60C6EA12" w14:textId="77777777" w:rsidR="00D436C4" w:rsidRDefault="00B03E9D">
      <w:r>
        <w:rPr>
          <w:sz w:val="22"/>
          <w:szCs w:val="22"/>
        </w:rPr>
        <w:t>4. třída z 24 dětí na 28 dětí.</w:t>
      </w:r>
    </w:p>
    <w:p w14:paraId="1923AF6E" w14:textId="68020D98" w:rsidR="00D436C4" w:rsidRDefault="00B03E9D">
      <w:pPr>
        <w:rPr>
          <w:sz w:val="22"/>
          <w:szCs w:val="22"/>
        </w:rPr>
      </w:pPr>
      <w:r>
        <w:rPr>
          <w:sz w:val="22"/>
          <w:szCs w:val="22"/>
        </w:rPr>
        <w:t>Rada města Žatce projednala žádost ředitelky Mateřské školy Žatec, Bratří Čapků 2775, okres Louny a povoluje výjimku z nejvyššího počtu dětí ve třídě na školní rok 2023/2024 ve smyslu § 23 odst. 5 zákona č. 561/2004 Sb., o předškolním, základním, středním, vyšším odborném a jiném vzdělávání (školský zákon), ve znění pozdějších předpisů, a § 2 odst. 3 vyhlášky č. 14/2005 Sb., o předškolním vzdělávání, ve znění pozdějších předpisů, a to takto:</w:t>
      </w:r>
    </w:p>
    <w:p w14:paraId="6EDAE083" w14:textId="77777777" w:rsidR="00D436C4" w:rsidRDefault="00B03E9D">
      <w:r>
        <w:rPr>
          <w:sz w:val="22"/>
          <w:szCs w:val="22"/>
        </w:rPr>
        <w:t>1. třída z 24 dětí na 28 dětí</w:t>
      </w:r>
    </w:p>
    <w:p w14:paraId="0FA414CE" w14:textId="77777777" w:rsidR="00D436C4" w:rsidRDefault="00B03E9D">
      <w:r>
        <w:rPr>
          <w:sz w:val="22"/>
          <w:szCs w:val="22"/>
        </w:rPr>
        <w:t>2. třída z 24 dětí na 28 dětí</w:t>
      </w:r>
    </w:p>
    <w:p w14:paraId="4ABD0F61" w14:textId="77777777" w:rsidR="00D436C4" w:rsidRDefault="00B03E9D">
      <w:r>
        <w:rPr>
          <w:sz w:val="22"/>
          <w:szCs w:val="22"/>
        </w:rPr>
        <w:t>3. třída z 24 dětí na 28 dětí</w:t>
      </w:r>
    </w:p>
    <w:p w14:paraId="75F10930" w14:textId="77777777" w:rsidR="00D436C4" w:rsidRDefault="00B03E9D">
      <w:r>
        <w:rPr>
          <w:sz w:val="22"/>
          <w:szCs w:val="22"/>
        </w:rPr>
        <w:t>4. třída z 24 dětí na 28 dětí</w:t>
      </w:r>
    </w:p>
    <w:p w14:paraId="347870FB" w14:textId="77777777" w:rsidR="00D436C4" w:rsidRDefault="00B03E9D">
      <w:r>
        <w:rPr>
          <w:sz w:val="22"/>
          <w:szCs w:val="22"/>
        </w:rPr>
        <w:t>5. třída z 24 dětí na 28 dětí</w:t>
      </w:r>
    </w:p>
    <w:p w14:paraId="252D9B4C" w14:textId="77777777" w:rsidR="00D436C4" w:rsidRDefault="00B03E9D">
      <w:r>
        <w:rPr>
          <w:sz w:val="22"/>
          <w:szCs w:val="22"/>
        </w:rPr>
        <w:t>6. třída z 24 dětí na 28 dětí.</w:t>
      </w:r>
    </w:p>
    <w:p w14:paraId="3DD4183E" w14:textId="77777777" w:rsidR="00D436C4" w:rsidRDefault="00B03E9D">
      <w:r>
        <w:rPr>
          <w:sz w:val="22"/>
          <w:szCs w:val="22"/>
        </w:rPr>
        <w:t>Rada města Žatce projednala žádost ředitelky Základní školy a Mateřské školy, Žatec, Dvořákova 24, okres Louny a povoluje výjimku z nejvyššího počtu dětí ve třídě na školní rok 2023/2024 – součást mateřská škola ve smyslu § 23 odst. 5 zákona č. 561/2004 Sb., o předškolním, základním, středním, vyšším odborném a jiném vzdělávání (školský zákon), ve znění pozdějších předpisů, a § 2 odst. 3 vyhlášky č. 14/2005 Sb., o předškolním vzdělávání, ve znění pozdějších předpisů, a to takto:</w:t>
      </w:r>
    </w:p>
    <w:p w14:paraId="029FFCC2" w14:textId="77777777" w:rsidR="00D436C4" w:rsidRDefault="00B03E9D">
      <w:r>
        <w:rPr>
          <w:sz w:val="22"/>
          <w:szCs w:val="22"/>
        </w:rPr>
        <w:t>1. třída z 24 dětí na 26 dětí.</w:t>
      </w:r>
    </w:p>
    <w:p w14:paraId="5BCC4041" w14:textId="77777777" w:rsidR="00D436C4" w:rsidRDefault="00B03E9D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P. Aschenbrenner, J. Hodina, M. Kollmann, R. Laibl, J. Veselá), Proti: 0, Zdrželo se: 0, Nehlasovalo: 0 </w:t>
      </w:r>
    </w:p>
    <w:p w14:paraId="45C9F0C7" w14:textId="77777777" w:rsidR="00D436C4" w:rsidRDefault="00B03E9D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J. Hodina, M. Kollmann, R. Laibl, J. Veselá </w:t>
      </w:r>
    </w:p>
    <w:p w14:paraId="6F26E319" w14:textId="77777777" w:rsidR="00D436C4" w:rsidRDefault="00B03E9D">
      <w:r>
        <w:rPr>
          <w:sz w:val="22"/>
          <w:szCs w:val="22"/>
        </w:rPr>
        <w:t xml:space="preserve"> </w:t>
      </w:r>
    </w:p>
    <w:p w14:paraId="41E329FF" w14:textId="77777777" w:rsidR="00D436C4" w:rsidRDefault="00B03E9D">
      <w:pPr>
        <w:spacing w:before="150" w:after="50"/>
      </w:pPr>
      <w:r>
        <w:rPr>
          <w:b/>
          <w:sz w:val="22"/>
          <w:szCs w:val="22"/>
        </w:rPr>
        <w:t>usnesení č. 250/2023</w:t>
      </w:r>
    </w:p>
    <w:p w14:paraId="42CEF57A" w14:textId="77777777" w:rsidR="00D436C4" w:rsidRPr="00B636D0" w:rsidRDefault="00B03E9D">
      <w:pPr>
        <w:rPr>
          <w:b/>
          <w:bCs/>
        </w:rPr>
      </w:pPr>
      <w:r w:rsidRPr="00B636D0">
        <w:rPr>
          <w:b/>
          <w:bCs/>
          <w:sz w:val="22"/>
          <w:szCs w:val="22"/>
        </w:rPr>
        <w:t>Přerušení provozu MŠ Žatec v době letních prázdnin 2023</w:t>
      </w:r>
    </w:p>
    <w:p w14:paraId="1D945BAA" w14:textId="38CA1289" w:rsidR="00D436C4" w:rsidRDefault="00B03E9D" w:rsidP="00B636D0">
      <w:pPr>
        <w:spacing w:before="150" w:after="50"/>
        <w:rPr>
          <w:sz w:val="22"/>
          <w:szCs w:val="22"/>
        </w:rPr>
      </w:pPr>
      <w:r>
        <w:rPr>
          <w:sz w:val="22"/>
          <w:szCs w:val="22"/>
        </w:rPr>
        <w:t>Rada města Žatce projednala</w:t>
      </w:r>
      <w:r w:rsidR="00B636D0">
        <w:rPr>
          <w:sz w:val="22"/>
          <w:szCs w:val="22"/>
        </w:rPr>
        <w:t xml:space="preserve"> </w:t>
      </w:r>
      <w:r>
        <w:rPr>
          <w:sz w:val="22"/>
          <w:szCs w:val="22"/>
        </w:rPr>
        <w:t>žádosti ředitelů Mateřských škol v Žatci a dle § 3 odst. 1 vyhlášky č. 14/2005 Sb., o předškolním vzdělávání, ve znění pozdějších předpisů, bere na vědomí přerušení provozu Mateřských škol v Žatci v době letních prázdnin 2023:</w:t>
      </w:r>
    </w:p>
    <w:p w14:paraId="24D19DA9" w14:textId="77777777" w:rsidR="00B636D0" w:rsidRDefault="00B636D0" w:rsidP="00B636D0">
      <w:pPr>
        <w:spacing w:before="150" w:after="50"/>
        <w:rPr>
          <w:sz w:val="22"/>
          <w:szCs w:val="22"/>
        </w:rPr>
      </w:pPr>
    </w:p>
    <w:tbl>
      <w:tblPr>
        <w:tblW w:w="4923" w:type="pct"/>
        <w:tblInd w:w="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8"/>
        <w:gridCol w:w="2835"/>
        <w:gridCol w:w="2552"/>
      </w:tblGrid>
      <w:tr w:rsidR="00B636D0" w14:paraId="78C70544" w14:textId="77777777" w:rsidTr="00B174DD">
        <w:tc>
          <w:tcPr>
            <w:tcW w:w="1975" w:type="pct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08CE5E51" w14:textId="77777777" w:rsidR="00B636D0" w:rsidRDefault="00B636D0" w:rsidP="00B174DD">
            <w:r>
              <w:rPr>
                <w:b/>
                <w:sz w:val="22"/>
                <w:szCs w:val="22"/>
              </w:rPr>
              <w:t>Název organizace: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2" w:type="pct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7004F615" w14:textId="77777777" w:rsidR="00B636D0" w:rsidRDefault="00B636D0" w:rsidP="00B174DD">
            <w:r>
              <w:rPr>
                <w:b/>
                <w:sz w:val="22"/>
                <w:szCs w:val="22"/>
              </w:rPr>
              <w:t>Přerušen provoz MŠ: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33" w:type="pct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0961675D" w14:textId="77777777" w:rsidR="00B636D0" w:rsidRDefault="00B636D0" w:rsidP="00B174DD">
            <w:r>
              <w:rPr>
                <w:b/>
                <w:sz w:val="22"/>
                <w:szCs w:val="22"/>
              </w:rPr>
              <w:t xml:space="preserve">Provoz </w:t>
            </w:r>
            <w:proofErr w:type="gramStart"/>
            <w:r>
              <w:rPr>
                <w:b/>
                <w:sz w:val="22"/>
                <w:szCs w:val="22"/>
              </w:rPr>
              <w:t>MŠ:</w:t>
            </w:r>
            <w:r>
              <w:rPr>
                <w:sz w:val="22"/>
                <w:szCs w:val="22"/>
              </w:rPr>
              <w:t xml:space="preserve">   </w:t>
            </w:r>
            <w:proofErr w:type="gramEnd"/>
          </w:p>
        </w:tc>
      </w:tr>
      <w:tr w:rsidR="00B636D0" w14:paraId="2750A0AB" w14:textId="77777777" w:rsidTr="00B174DD">
        <w:tc>
          <w:tcPr>
            <w:tcW w:w="1975" w:type="pct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06220189" w14:textId="77777777" w:rsidR="00B636D0" w:rsidRDefault="00B636D0" w:rsidP="00B174DD">
            <w:r>
              <w:rPr>
                <w:sz w:val="22"/>
                <w:szCs w:val="22"/>
              </w:rPr>
              <w:t xml:space="preserve">MŠ speciální, Žatec, Studentská 1416, okres Louny  </w:t>
            </w:r>
          </w:p>
        </w:tc>
        <w:tc>
          <w:tcPr>
            <w:tcW w:w="1592" w:type="pct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61A193BF" w14:textId="77777777" w:rsidR="00B636D0" w:rsidRDefault="00B636D0" w:rsidP="00B174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17.07.-31.07.2023, </w:t>
            </w:r>
          </w:p>
          <w:p w14:paraId="0EAE0252" w14:textId="77777777" w:rsidR="00B636D0" w:rsidRDefault="00B636D0" w:rsidP="00B174DD">
            <w:r>
              <w:rPr>
                <w:sz w:val="22"/>
                <w:szCs w:val="22"/>
              </w:rPr>
              <w:t xml:space="preserve">01.08.-24.08.2023 </w:t>
            </w:r>
          </w:p>
        </w:tc>
        <w:tc>
          <w:tcPr>
            <w:tcW w:w="1433" w:type="pct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449BC7E6" w14:textId="77777777" w:rsidR="00B636D0" w:rsidRDefault="00B636D0" w:rsidP="00B174DD">
            <w:r>
              <w:rPr>
                <w:sz w:val="22"/>
                <w:szCs w:val="22"/>
              </w:rPr>
              <w:t xml:space="preserve">01.07. -16.07.2023, 25.08.-31.08.2023    </w:t>
            </w:r>
          </w:p>
        </w:tc>
      </w:tr>
      <w:tr w:rsidR="00B636D0" w14:paraId="59009443" w14:textId="77777777" w:rsidTr="00B174DD">
        <w:tc>
          <w:tcPr>
            <w:tcW w:w="1975" w:type="pct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5B3078FE" w14:textId="77777777" w:rsidR="00B636D0" w:rsidRDefault="00B636D0" w:rsidP="00B174DD">
            <w:r>
              <w:rPr>
                <w:sz w:val="22"/>
                <w:szCs w:val="22"/>
              </w:rPr>
              <w:t xml:space="preserve">MŠ Žatec, Studentská 1230, okres Louny </w:t>
            </w:r>
          </w:p>
        </w:tc>
        <w:tc>
          <w:tcPr>
            <w:tcW w:w="1592" w:type="pct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6D9E7CF1" w14:textId="77777777" w:rsidR="00B636D0" w:rsidRDefault="00B636D0" w:rsidP="00B174DD">
            <w:r>
              <w:rPr>
                <w:sz w:val="22"/>
                <w:szCs w:val="22"/>
              </w:rPr>
              <w:t xml:space="preserve">01.07.-31.07.2023 </w:t>
            </w:r>
          </w:p>
        </w:tc>
        <w:tc>
          <w:tcPr>
            <w:tcW w:w="1433" w:type="pct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742C0D21" w14:textId="77777777" w:rsidR="00B636D0" w:rsidRDefault="00B636D0" w:rsidP="00B174DD">
            <w:r>
              <w:rPr>
                <w:sz w:val="22"/>
                <w:szCs w:val="22"/>
              </w:rPr>
              <w:t xml:space="preserve">01.08.-31.08.2023   </w:t>
            </w:r>
          </w:p>
        </w:tc>
      </w:tr>
      <w:tr w:rsidR="00B636D0" w14:paraId="3C6BA9FE" w14:textId="77777777" w:rsidTr="00B174DD">
        <w:tc>
          <w:tcPr>
            <w:tcW w:w="1975" w:type="pct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0644B020" w14:textId="77777777" w:rsidR="00B636D0" w:rsidRDefault="00B636D0" w:rsidP="00B174DD">
            <w:r>
              <w:rPr>
                <w:sz w:val="22"/>
                <w:szCs w:val="22"/>
              </w:rPr>
              <w:lastRenderedPageBreak/>
              <w:t xml:space="preserve">MŠ Žatec, Fügnerova 2051, okres Louny </w:t>
            </w:r>
          </w:p>
        </w:tc>
        <w:tc>
          <w:tcPr>
            <w:tcW w:w="1592" w:type="pct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142570AD" w14:textId="77777777" w:rsidR="00B636D0" w:rsidRDefault="00B636D0" w:rsidP="00B174DD">
            <w:r>
              <w:rPr>
                <w:sz w:val="22"/>
                <w:szCs w:val="22"/>
              </w:rPr>
              <w:t xml:space="preserve">01.07.-31.07.2023 </w:t>
            </w:r>
          </w:p>
        </w:tc>
        <w:tc>
          <w:tcPr>
            <w:tcW w:w="1433" w:type="pct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7B606766" w14:textId="77777777" w:rsidR="00B636D0" w:rsidRDefault="00B636D0" w:rsidP="00B174DD">
            <w:r>
              <w:rPr>
                <w:sz w:val="22"/>
                <w:szCs w:val="22"/>
              </w:rPr>
              <w:t xml:space="preserve">01.08.-31.08.2023   </w:t>
            </w:r>
          </w:p>
        </w:tc>
      </w:tr>
      <w:tr w:rsidR="00B636D0" w14:paraId="1D8E6570" w14:textId="77777777" w:rsidTr="00B174DD">
        <w:tc>
          <w:tcPr>
            <w:tcW w:w="1975" w:type="pct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09654B85" w14:textId="77777777" w:rsidR="00B636D0" w:rsidRDefault="00B636D0" w:rsidP="00B174DD">
            <w:r>
              <w:rPr>
                <w:sz w:val="22"/>
                <w:szCs w:val="22"/>
              </w:rPr>
              <w:t xml:space="preserve">MŠ Žatec, U Jezu 2903, okres Louny </w:t>
            </w:r>
          </w:p>
        </w:tc>
        <w:tc>
          <w:tcPr>
            <w:tcW w:w="1592" w:type="pct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0E0EE36B" w14:textId="77777777" w:rsidR="00B636D0" w:rsidRDefault="00B636D0" w:rsidP="00B174DD">
            <w:r>
              <w:rPr>
                <w:sz w:val="22"/>
                <w:szCs w:val="22"/>
              </w:rPr>
              <w:t xml:space="preserve">01.07.-31.07.2023 </w:t>
            </w:r>
          </w:p>
        </w:tc>
        <w:tc>
          <w:tcPr>
            <w:tcW w:w="1433" w:type="pct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6C3738E4" w14:textId="77777777" w:rsidR="00B636D0" w:rsidRDefault="00B636D0" w:rsidP="00B174DD">
            <w:r>
              <w:rPr>
                <w:sz w:val="22"/>
                <w:szCs w:val="22"/>
              </w:rPr>
              <w:t xml:space="preserve">01.08.-31.08.2023   </w:t>
            </w:r>
          </w:p>
        </w:tc>
      </w:tr>
      <w:tr w:rsidR="00B636D0" w14:paraId="033EF139" w14:textId="77777777" w:rsidTr="00B174DD">
        <w:tc>
          <w:tcPr>
            <w:tcW w:w="1975" w:type="pct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7AD62EA9" w14:textId="77777777" w:rsidR="00B636D0" w:rsidRDefault="00B636D0" w:rsidP="00B174DD">
            <w:r>
              <w:rPr>
                <w:sz w:val="22"/>
                <w:szCs w:val="22"/>
              </w:rPr>
              <w:t xml:space="preserve">MŠ Žatec, Otakara Březiny 2769, okres Louny </w:t>
            </w:r>
          </w:p>
        </w:tc>
        <w:tc>
          <w:tcPr>
            <w:tcW w:w="1592" w:type="pct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05C8F359" w14:textId="77777777" w:rsidR="00B636D0" w:rsidRDefault="00B636D0" w:rsidP="00B174DD">
            <w:r>
              <w:rPr>
                <w:sz w:val="22"/>
                <w:szCs w:val="22"/>
              </w:rPr>
              <w:t xml:space="preserve">31.07.-31.08.2023 </w:t>
            </w:r>
          </w:p>
        </w:tc>
        <w:tc>
          <w:tcPr>
            <w:tcW w:w="1433" w:type="pct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092C4AD1" w14:textId="77777777" w:rsidR="00B636D0" w:rsidRDefault="00B636D0" w:rsidP="00B174DD">
            <w:r>
              <w:rPr>
                <w:sz w:val="22"/>
                <w:szCs w:val="22"/>
              </w:rPr>
              <w:t xml:space="preserve">01.07.-30.07.2023   </w:t>
            </w:r>
          </w:p>
        </w:tc>
      </w:tr>
      <w:tr w:rsidR="00B636D0" w14:paraId="45EA586C" w14:textId="77777777" w:rsidTr="00B174DD">
        <w:tc>
          <w:tcPr>
            <w:tcW w:w="1975" w:type="pct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20B8BB26" w14:textId="77777777" w:rsidR="00B636D0" w:rsidRDefault="00B636D0" w:rsidP="00B174DD">
            <w:r>
              <w:rPr>
                <w:sz w:val="22"/>
                <w:szCs w:val="22"/>
              </w:rPr>
              <w:t xml:space="preserve">MŠ Žatec, Bratří Čapků 2775, okres Louny </w:t>
            </w:r>
          </w:p>
        </w:tc>
        <w:tc>
          <w:tcPr>
            <w:tcW w:w="1592" w:type="pct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69F0776C" w14:textId="77777777" w:rsidR="00B636D0" w:rsidRDefault="00B636D0" w:rsidP="00B174DD">
            <w:r>
              <w:rPr>
                <w:sz w:val="22"/>
                <w:szCs w:val="22"/>
              </w:rPr>
              <w:t xml:space="preserve">01.08.-31.08.2023 </w:t>
            </w:r>
          </w:p>
        </w:tc>
        <w:tc>
          <w:tcPr>
            <w:tcW w:w="1433" w:type="pct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49225A2D" w14:textId="77777777" w:rsidR="00B636D0" w:rsidRDefault="00B636D0" w:rsidP="00B174DD">
            <w:r>
              <w:rPr>
                <w:sz w:val="22"/>
                <w:szCs w:val="22"/>
              </w:rPr>
              <w:t xml:space="preserve">01.07.-31.07.2023   </w:t>
            </w:r>
          </w:p>
        </w:tc>
      </w:tr>
      <w:tr w:rsidR="00B636D0" w14:paraId="7E438BAA" w14:textId="77777777" w:rsidTr="00B174DD">
        <w:tc>
          <w:tcPr>
            <w:tcW w:w="1975" w:type="pct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4A4F0C8A" w14:textId="77777777" w:rsidR="00B636D0" w:rsidRDefault="00B636D0" w:rsidP="00B174DD">
            <w:r>
              <w:rPr>
                <w:sz w:val="22"/>
                <w:szCs w:val="22"/>
              </w:rPr>
              <w:t xml:space="preserve">ZŠ a MŠ, Žatec, Dvořákova 24, okres Louny </w:t>
            </w:r>
          </w:p>
        </w:tc>
        <w:tc>
          <w:tcPr>
            <w:tcW w:w="1592" w:type="pct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55A0D3C9" w14:textId="77777777" w:rsidR="00B636D0" w:rsidRDefault="00B636D0" w:rsidP="00B174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01.07.-31.07.2023,</w:t>
            </w:r>
          </w:p>
          <w:p w14:paraId="15E9B511" w14:textId="77777777" w:rsidR="00B636D0" w:rsidRDefault="00B636D0" w:rsidP="00B174DD">
            <w:r>
              <w:rPr>
                <w:sz w:val="22"/>
                <w:szCs w:val="22"/>
              </w:rPr>
              <w:t xml:space="preserve">01.08. - 31.08.2023, 01.09.2023 </w:t>
            </w:r>
          </w:p>
        </w:tc>
        <w:tc>
          <w:tcPr>
            <w:tcW w:w="1433" w:type="pct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41D407FF" w14:textId="77777777" w:rsidR="00B636D0" w:rsidRDefault="00B636D0" w:rsidP="00B174DD">
            <w:r>
              <w:rPr>
                <w:sz w:val="22"/>
                <w:szCs w:val="22"/>
              </w:rPr>
              <w:t xml:space="preserve">---------------------    </w:t>
            </w:r>
          </w:p>
        </w:tc>
      </w:tr>
    </w:tbl>
    <w:p w14:paraId="35DC3B42" w14:textId="77777777" w:rsidR="00D436C4" w:rsidRDefault="00B03E9D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P. Aschenbrenner, J. Hodina, M. Kollmann, R. Laibl, J. Veselá), Proti: 0, Zdrželo se: 0, Nehlasovalo: 0 </w:t>
      </w:r>
    </w:p>
    <w:p w14:paraId="5CDA2F23" w14:textId="77777777" w:rsidR="00D436C4" w:rsidRDefault="00B03E9D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J. Hodina, M. Kollmann, R. Laibl, J. Veselá </w:t>
      </w:r>
    </w:p>
    <w:p w14:paraId="394F3B97" w14:textId="77777777" w:rsidR="00D436C4" w:rsidRDefault="00B03E9D">
      <w:r>
        <w:rPr>
          <w:sz w:val="22"/>
          <w:szCs w:val="22"/>
        </w:rPr>
        <w:t xml:space="preserve"> </w:t>
      </w:r>
    </w:p>
    <w:p w14:paraId="2FADDC95" w14:textId="77777777" w:rsidR="00D436C4" w:rsidRDefault="00B03E9D">
      <w:pPr>
        <w:spacing w:before="150" w:after="50"/>
      </w:pPr>
      <w:r>
        <w:rPr>
          <w:b/>
          <w:sz w:val="22"/>
          <w:szCs w:val="22"/>
        </w:rPr>
        <w:t>usnesení č. 251/2023</w:t>
      </w:r>
    </w:p>
    <w:p w14:paraId="3BF419F8" w14:textId="77777777" w:rsidR="00D436C4" w:rsidRPr="00B636D0" w:rsidRDefault="00B03E9D">
      <w:pPr>
        <w:rPr>
          <w:b/>
          <w:bCs/>
        </w:rPr>
      </w:pPr>
      <w:r w:rsidRPr="00B636D0">
        <w:rPr>
          <w:b/>
          <w:bCs/>
          <w:sz w:val="22"/>
          <w:szCs w:val="22"/>
        </w:rPr>
        <w:t>Pojištění majetku a odpovědnosti města Žatce</w:t>
      </w:r>
    </w:p>
    <w:p w14:paraId="1E9510C5" w14:textId="77777777" w:rsidR="00D436C4" w:rsidRDefault="00B03E9D">
      <w:pPr>
        <w:spacing w:before="150" w:after="50"/>
      </w:pPr>
      <w:r>
        <w:rPr>
          <w:sz w:val="22"/>
          <w:szCs w:val="22"/>
        </w:rPr>
        <w:t>Rada města Žatce pověřuje starostu Ing. R</w:t>
      </w:r>
      <w:r>
        <w:rPr>
          <w:color w:val="000000"/>
          <w:sz w:val="22"/>
          <w:szCs w:val="22"/>
        </w:rPr>
        <w:t>adima Laibla uzavíráním a podepisováním pojistných smluv a dodatků k nim, vztahujících se k pojištění majetku a odpovědnosti města Žatce.</w:t>
      </w:r>
    </w:p>
    <w:p w14:paraId="57B10897" w14:textId="77777777" w:rsidR="00D436C4" w:rsidRDefault="00B03E9D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P. Aschenbrenner, J. Hodina, M. Kollmann, R. Laibl, J. Veselá), Proti: 0, Zdrželo se: 0, Nehlasovalo: 0 </w:t>
      </w:r>
    </w:p>
    <w:p w14:paraId="3DA37D72" w14:textId="77777777" w:rsidR="00D436C4" w:rsidRDefault="00B03E9D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J. Hodina, M. Kollmann, R. Laibl, J. Veselá </w:t>
      </w:r>
    </w:p>
    <w:p w14:paraId="44104A2B" w14:textId="77777777" w:rsidR="00D436C4" w:rsidRDefault="00B03E9D">
      <w:r>
        <w:rPr>
          <w:sz w:val="22"/>
          <w:szCs w:val="22"/>
        </w:rPr>
        <w:t xml:space="preserve"> </w:t>
      </w:r>
    </w:p>
    <w:p w14:paraId="3FFA1F99" w14:textId="77777777" w:rsidR="00D436C4" w:rsidRDefault="00B03E9D">
      <w:pPr>
        <w:spacing w:before="150" w:after="50"/>
      </w:pPr>
      <w:r>
        <w:rPr>
          <w:b/>
          <w:sz w:val="22"/>
          <w:szCs w:val="22"/>
        </w:rPr>
        <w:t>usnesení č. 252/2023</w:t>
      </w:r>
    </w:p>
    <w:p w14:paraId="799B1176" w14:textId="77777777" w:rsidR="00D436C4" w:rsidRPr="00B636D0" w:rsidRDefault="00B03E9D">
      <w:pPr>
        <w:rPr>
          <w:b/>
          <w:bCs/>
        </w:rPr>
      </w:pPr>
      <w:r w:rsidRPr="00B636D0">
        <w:rPr>
          <w:b/>
          <w:bCs/>
          <w:sz w:val="22"/>
          <w:szCs w:val="22"/>
        </w:rPr>
        <w:t>Nákup služebního vozidla</w:t>
      </w:r>
    </w:p>
    <w:p w14:paraId="4CF9D6C0" w14:textId="77777777" w:rsidR="00D436C4" w:rsidRDefault="00B03E9D">
      <w:pPr>
        <w:spacing w:before="150" w:after="50"/>
      </w:pPr>
      <w:r>
        <w:rPr>
          <w:sz w:val="22"/>
          <w:szCs w:val="22"/>
        </w:rPr>
        <w:t>Rada města Žatce projednala a schvaluje nákup služebního vozidla dle doporučení hodnotící komise od AUTO MYSLIVEC s.r.o., Podbořany, IČ 49902172 a pověřuje starostu podpisem kupní smlouvy.</w:t>
      </w:r>
    </w:p>
    <w:p w14:paraId="27B05965" w14:textId="77777777" w:rsidR="00D436C4" w:rsidRDefault="00B03E9D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P. Aschenbrenner, J. Hodina, M. Kollmann, R. Laibl, J. Veselá), Proti: 0, Zdrželo se: 0, Nehlasovalo: 0 </w:t>
      </w:r>
    </w:p>
    <w:p w14:paraId="336242C5" w14:textId="77777777" w:rsidR="00D436C4" w:rsidRDefault="00B03E9D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J. Hodina, M. Kollmann, R. Laibl, J. Veselá </w:t>
      </w:r>
    </w:p>
    <w:p w14:paraId="5BA8598E" w14:textId="77777777" w:rsidR="00D436C4" w:rsidRDefault="00B03E9D">
      <w:r>
        <w:rPr>
          <w:sz w:val="22"/>
          <w:szCs w:val="22"/>
        </w:rPr>
        <w:t xml:space="preserve"> </w:t>
      </w:r>
    </w:p>
    <w:p w14:paraId="64807C31" w14:textId="77777777" w:rsidR="00D436C4" w:rsidRDefault="00B03E9D">
      <w:pPr>
        <w:spacing w:before="150" w:after="50"/>
      </w:pPr>
      <w:r>
        <w:rPr>
          <w:b/>
          <w:sz w:val="22"/>
          <w:szCs w:val="22"/>
        </w:rPr>
        <w:t>usnesení č. 253/2023</w:t>
      </w:r>
    </w:p>
    <w:p w14:paraId="30295B50" w14:textId="77777777" w:rsidR="00D436C4" w:rsidRPr="00B636D0" w:rsidRDefault="00B03E9D">
      <w:pPr>
        <w:rPr>
          <w:b/>
          <w:bCs/>
        </w:rPr>
      </w:pPr>
      <w:r w:rsidRPr="00B636D0">
        <w:rPr>
          <w:b/>
          <w:bCs/>
          <w:sz w:val="22"/>
          <w:szCs w:val="22"/>
        </w:rPr>
        <w:t>Rozpočtové opatření – financování akce „Barevný Žatec“</w:t>
      </w:r>
    </w:p>
    <w:p w14:paraId="3DA0DB0A" w14:textId="77777777" w:rsidR="00D436C4" w:rsidRDefault="00B03E9D">
      <w:pPr>
        <w:spacing w:before="150" w:after="50"/>
      </w:pPr>
      <w:r>
        <w:rPr>
          <w:sz w:val="22"/>
          <w:szCs w:val="22"/>
        </w:rPr>
        <w:t>Rada města Žatce projednala a schvaluje rozpočtové opatření v celkové výši 300.000,00 Kč, a to čerpání rezervního fondu ve výši 160.000,00 Kč a přesun v rámci kap. 711 ve výši 140.000,00 Kč na financování kulturní akce: "Barevný Žatec".</w:t>
      </w:r>
    </w:p>
    <w:p w14:paraId="6DAC9E26" w14:textId="77777777" w:rsidR="00B636D0" w:rsidRDefault="00B636D0">
      <w:pPr>
        <w:spacing w:before="150" w:after="50"/>
        <w:rPr>
          <w:sz w:val="22"/>
          <w:szCs w:val="22"/>
        </w:rPr>
      </w:pPr>
    </w:p>
    <w:p w14:paraId="5EFFD357" w14:textId="1AD4C44C" w:rsidR="00D436C4" w:rsidRDefault="00B03E9D">
      <w:pPr>
        <w:spacing w:before="150" w:after="50"/>
      </w:pPr>
      <w:r>
        <w:rPr>
          <w:sz w:val="22"/>
          <w:szCs w:val="22"/>
        </w:rPr>
        <w:lastRenderedPageBreak/>
        <w:t xml:space="preserve">Výdaje: 711-2141-5169, org. 497 </w:t>
      </w:r>
      <w:r w:rsidR="00B636D0">
        <w:rPr>
          <w:sz w:val="22"/>
          <w:szCs w:val="22"/>
        </w:rPr>
        <w:t xml:space="preserve">         </w:t>
      </w:r>
      <w:r>
        <w:rPr>
          <w:sz w:val="22"/>
          <w:szCs w:val="22"/>
        </w:rPr>
        <w:t>+ 300.000,00 Kč (akce: "Barevný Žatec")</w:t>
      </w:r>
    </w:p>
    <w:p w14:paraId="175BA01A" w14:textId="3B909BE5" w:rsidR="00D436C4" w:rsidRDefault="00B03E9D">
      <w:pPr>
        <w:spacing w:before="150" w:after="50"/>
      </w:pPr>
      <w:r>
        <w:rPr>
          <w:sz w:val="22"/>
          <w:szCs w:val="22"/>
        </w:rPr>
        <w:t xml:space="preserve">Výdaje: 711-2143-5901, org. 500 </w:t>
      </w:r>
      <w:r w:rsidR="00B636D0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- 140.000,00 Kč (návštěva </w:t>
      </w:r>
      <w:proofErr w:type="gramStart"/>
      <w:r>
        <w:rPr>
          <w:sz w:val="22"/>
          <w:szCs w:val="22"/>
        </w:rPr>
        <w:t xml:space="preserve">Žatec - </w:t>
      </w:r>
      <w:proofErr w:type="spellStart"/>
      <w:r>
        <w:rPr>
          <w:sz w:val="22"/>
          <w:szCs w:val="22"/>
        </w:rPr>
        <w:t>Poperinge</w:t>
      </w:r>
      <w:proofErr w:type="spellEnd"/>
      <w:proofErr w:type="gramEnd"/>
      <w:r>
        <w:rPr>
          <w:sz w:val="22"/>
          <w:szCs w:val="22"/>
        </w:rPr>
        <w:t>)</w:t>
      </w:r>
    </w:p>
    <w:p w14:paraId="3119C3B6" w14:textId="03950428" w:rsidR="00D436C4" w:rsidRDefault="00B03E9D">
      <w:pPr>
        <w:spacing w:before="150" w:after="50"/>
      </w:pPr>
      <w:r>
        <w:rPr>
          <w:sz w:val="22"/>
          <w:szCs w:val="22"/>
        </w:rPr>
        <w:t xml:space="preserve">Výdaje 741-6171-5901 </w:t>
      </w:r>
      <w:r w:rsidR="00B636D0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- 160.000,00 Kč (RF) </w:t>
      </w:r>
    </w:p>
    <w:p w14:paraId="4475F4C9" w14:textId="77777777" w:rsidR="00D436C4" w:rsidRDefault="00B03E9D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P. Aschenbrenner, J. Hodina, M. Kollmann, R. Laibl, J. Veselá), Proti: 0, Zdrželo se: 0, Nehlasovalo: 0 </w:t>
      </w:r>
    </w:p>
    <w:p w14:paraId="7C3C8A6C" w14:textId="77777777" w:rsidR="00D436C4" w:rsidRDefault="00B03E9D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J. Hodina, M. Kollmann, R. Laibl, J. Veselá </w:t>
      </w:r>
    </w:p>
    <w:p w14:paraId="39975569" w14:textId="77777777" w:rsidR="00D436C4" w:rsidRDefault="00B03E9D">
      <w:r>
        <w:rPr>
          <w:sz w:val="22"/>
          <w:szCs w:val="22"/>
        </w:rPr>
        <w:t xml:space="preserve"> </w:t>
      </w:r>
    </w:p>
    <w:p w14:paraId="7DB46080" w14:textId="77777777" w:rsidR="00D436C4" w:rsidRDefault="00B03E9D">
      <w:pPr>
        <w:spacing w:before="150" w:after="50"/>
      </w:pPr>
      <w:r>
        <w:rPr>
          <w:b/>
          <w:sz w:val="22"/>
          <w:szCs w:val="22"/>
        </w:rPr>
        <w:t>usnesení č. 254/2023</w:t>
      </w:r>
    </w:p>
    <w:p w14:paraId="0BE71A05" w14:textId="77777777" w:rsidR="00D436C4" w:rsidRPr="00B636D0" w:rsidRDefault="00B03E9D">
      <w:pPr>
        <w:rPr>
          <w:b/>
          <w:bCs/>
        </w:rPr>
      </w:pPr>
      <w:r w:rsidRPr="00B636D0">
        <w:rPr>
          <w:b/>
          <w:bCs/>
          <w:sz w:val="22"/>
          <w:szCs w:val="22"/>
        </w:rPr>
        <w:t>Dřevěné povaly</w:t>
      </w:r>
    </w:p>
    <w:p w14:paraId="3BDDEDAF" w14:textId="77777777" w:rsidR="00D436C4" w:rsidRDefault="00B03E9D">
      <w:pPr>
        <w:spacing w:before="150" w:after="50"/>
      </w:pPr>
      <w:r>
        <w:rPr>
          <w:sz w:val="22"/>
          <w:szCs w:val="22"/>
        </w:rPr>
        <w:t xml:space="preserve">Rada města Žatce projednala a </w:t>
      </w:r>
      <w:proofErr w:type="gramStart"/>
      <w:r>
        <w:rPr>
          <w:sz w:val="22"/>
          <w:szCs w:val="22"/>
        </w:rPr>
        <w:t>ruší</w:t>
      </w:r>
      <w:proofErr w:type="gramEnd"/>
      <w:r>
        <w:rPr>
          <w:sz w:val="22"/>
          <w:szCs w:val="22"/>
        </w:rPr>
        <w:t xml:space="preserve"> své usnesení č. 28/2023 a souhlasí s využitím dřevěných povalů městem Žatec a org. Chrám Chmele a Piva CZ, příspěvková organizace, v rámci zhotovení mobiliáře. </w:t>
      </w:r>
    </w:p>
    <w:p w14:paraId="4BF4316F" w14:textId="77777777" w:rsidR="00D436C4" w:rsidRDefault="00B03E9D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P. Aschenbrenner, J. Hodina, M. Kollmann, R. Laibl, J. Veselá), Proti: 0, Zdrželo se: 0, Nehlasovalo: 0 </w:t>
      </w:r>
    </w:p>
    <w:p w14:paraId="72194783" w14:textId="77777777" w:rsidR="00D436C4" w:rsidRDefault="00B03E9D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J. Hodina, M. Kollmann, R. Laibl, J. Veselá </w:t>
      </w:r>
    </w:p>
    <w:p w14:paraId="4ED964C6" w14:textId="77777777" w:rsidR="00D436C4" w:rsidRDefault="00B03E9D">
      <w:r>
        <w:rPr>
          <w:sz w:val="22"/>
          <w:szCs w:val="22"/>
        </w:rPr>
        <w:t xml:space="preserve"> </w:t>
      </w:r>
    </w:p>
    <w:p w14:paraId="04FBE742" w14:textId="77777777" w:rsidR="00D436C4" w:rsidRDefault="00B03E9D">
      <w:pPr>
        <w:spacing w:before="150" w:after="50"/>
      </w:pPr>
      <w:r>
        <w:rPr>
          <w:b/>
          <w:sz w:val="22"/>
          <w:szCs w:val="22"/>
        </w:rPr>
        <w:t>usnesení č. 255/2023</w:t>
      </w:r>
    </w:p>
    <w:p w14:paraId="4EE394F6" w14:textId="77777777" w:rsidR="00D436C4" w:rsidRPr="00B636D0" w:rsidRDefault="00B03E9D">
      <w:pPr>
        <w:rPr>
          <w:b/>
          <w:bCs/>
        </w:rPr>
      </w:pPr>
      <w:r w:rsidRPr="00B636D0">
        <w:rPr>
          <w:b/>
          <w:bCs/>
          <w:sz w:val="22"/>
          <w:szCs w:val="22"/>
        </w:rPr>
        <w:t>Rozpočtové opatření – parkovací automaty – převod z roku 2022 do roku 2023</w:t>
      </w:r>
    </w:p>
    <w:p w14:paraId="0BD66DDF" w14:textId="77777777" w:rsidR="00D436C4" w:rsidRDefault="00B03E9D">
      <w:pPr>
        <w:spacing w:before="150" w:after="50"/>
      </w:pPr>
      <w:r>
        <w:rPr>
          <w:sz w:val="22"/>
          <w:szCs w:val="22"/>
        </w:rPr>
        <w:t xml:space="preserve">Rada města Žatce projednala a schvaluje rozpočtové opatření ve výši </w:t>
      </w:r>
      <w:r>
        <w:rPr>
          <w:b/>
          <w:sz w:val="22"/>
          <w:szCs w:val="22"/>
        </w:rPr>
        <w:t>539.000,00 Kč,</w:t>
      </w:r>
      <w:r>
        <w:rPr>
          <w:sz w:val="22"/>
          <w:szCs w:val="22"/>
        </w:rPr>
        <w:t xml:space="preserve"> a to čerpání rezervního fondu na financování výdajů spojených s pořízením 3 ks parkovacích automatů, jejichž nákup a financování bylo schváleno usnesením rady města č. 408/22 ze dne 13.6.2022.</w:t>
      </w:r>
    </w:p>
    <w:p w14:paraId="5F3E478B" w14:textId="70965FFE" w:rsidR="00D436C4" w:rsidRDefault="00B03E9D">
      <w:pPr>
        <w:spacing w:before="150" w:after="50"/>
      </w:pPr>
      <w:r>
        <w:rPr>
          <w:sz w:val="22"/>
          <w:szCs w:val="22"/>
        </w:rPr>
        <w:t xml:space="preserve">Výdaje: 741-6171-5901 </w:t>
      </w:r>
      <w:r w:rsidR="00B636D0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>- 539.000,00 Kč (RF)</w:t>
      </w:r>
    </w:p>
    <w:p w14:paraId="734B7849" w14:textId="138E9F6E" w:rsidR="00D436C4" w:rsidRDefault="00B03E9D">
      <w:pPr>
        <w:spacing w:before="150" w:after="50"/>
      </w:pPr>
      <w:r>
        <w:rPr>
          <w:sz w:val="22"/>
          <w:szCs w:val="22"/>
        </w:rPr>
        <w:t xml:space="preserve">Výdaje: 710-2219-6122, org. 208 </w:t>
      </w:r>
      <w:r w:rsidR="00B636D0">
        <w:rPr>
          <w:sz w:val="22"/>
          <w:szCs w:val="22"/>
        </w:rPr>
        <w:t xml:space="preserve">            </w:t>
      </w:r>
      <w:r>
        <w:rPr>
          <w:sz w:val="22"/>
          <w:szCs w:val="22"/>
        </w:rPr>
        <w:t>+</w:t>
      </w:r>
      <w:r w:rsidR="00B636D0">
        <w:rPr>
          <w:sz w:val="22"/>
          <w:szCs w:val="22"/>
        </w:rPr>
        <w:t xml:space="preserve"> </w:t>
      </w:r>
      <w:r>
        <w:rPr>
          <w:sz w:val="22"/>
          <w:szCs w:val="22"/>
        </w:rPr>
        <w:t>539.000,00 Kč (financ. parkovacích automatů)</w:t>
      </w:r>
    </w:p>
    <w:p w14:paraId="31526BBA" w14:textId="77777777" w:rsidR="00D436C4" w:rsidRDefault="00B03E9D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P. Aschenbrenner, J. Hodina, M. Kollmann, R. Laibl, J. Veselá), Proti: 0, Zdrželo se: 0, Nehlasovalo: 0 </w:t>
      </w:r>
    </w:p>
    <w:p w14:paraId="41FB84EE" w14:textId="77777777" w:rsidR="00D436C4" w:rsidRDefault="00B03E9D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J. Hodina, M. Kollmann, R. Laibl, J. Veselá </w:t>
      </w:r>
    </w:p>
    <w:p w14:paraId="69276770" w14:textId="77777777" w:rsidR="00D436C4" w:rsidRDefault="00B03E9D">
      <w:r>
        <w:rPr>
          <w:sz w:val="22"/>
          <w:szCs w:val="22"/>
        </w:rPr>
        <w:t xml:space="preserve"> </w:t>
      </w:r>
    </w:p>
    <w:p w14:paraId="27B830BF" w14:textId="77777777" w:rsidR="00D436C4" w:rsidRDefault="00B03E9D">
      <w:pPr>
        <w:spacing w:before="150" w:after="50"/>
      </w:pPr>
      <w:r>
        <w:rPr>
          <w:b/>
          <w:sz w:val="22"/>
          <w:szCs w:val="22"/>
        </w:rPr>
        <w:t>usnesení č. 256/2023</w:t>
      </w:r>
    </w:p>
    <w:p w14:paraId="6032C8EE" w14:textId="77777777" w:rsidR="00D436C4" w:rsidRPr="00B636D0" w:rsidRDefault="00B03E9D">
      <w:pPr>
        <w:rPr>
          <w:b/>
          <w:bCs/>
        </w:rPr>
      </w:pPr>
      <w:r w:rsidRPr="00B636D0">
        <w:rPr>
          <w:b/>
          <w:bCs/>
          <w:sz w:val="22"/>
          <w:szCs w:val="22"/>
        </w:rPr>
        <w:t>Prodloužení nájemních smluv v DPS</w:t>
      </w:r>
    </w:p>
    <w:p w14:paraId="17533F7C" w14:textId="77777777" w:rsidR="00D436C4" w:rsidRDefault="00B03E9D">
      <w:pPr>
        <w:spacing w:before="150" w:after="50"/>
      </w:pPr>
      <w:r>
        <w:rPr>
          <w:sz w:val="22"/>
          <w:szCs w:val="22"/>
        </w:rPr>
        <w:t xml:space="preserve">Rada města Žatce schvaluje prodloužení nájmu bytu č. 402 o velikosti 1+1 v domě č. p. 2820 ul. Písečná v Žatci </w:t>
      </w:r>
      <w:proofErr w:type="spellStart"/>
      <w:r>
        <w:rPr>
          <w:color w:val="000000"/>
          <w:sz w:val="22"/>
          <w:szCs w:val="22"/>
          <w:shd w:val="clear" w:color="auto" w:fill="000000"/>
        </w:rPr>
        <w:t>xxxxxxxxxxxxxxxxxxxxxxxxxxxxxxx</w:t>
      </w:r>
      <w:proofErr w:type="spellEnd"/>
      <w:r>
        <w:rPr>
          <w:sz w:val="22"/>
          <w:szCs w:val="22"/>
        </w:rPr>
        <w:t xml:space="preserve"> na dobu neurčitou.</w:t>
      </w:r>
    </w:p>
    <w:p w14:paraId="6FB73689" w14:textId="77777777" w:rsidR="00D436C4" w:rsidRDefault="00B03E9D">
      <w:pPr>
        <w:spacing w:before="150" w:after="50"/>
      </w:pPr>
      <w:r>
        <w:rPr>
          <w:sz w:val="22"/>
          <w:szCs w:val="22"/>
        </w:rPr>
        <w:t xml:space="preserve">Rada města Žatce schvaluje prodloužení nájmu bytu č. 803 o velikosti 1+1 v domě č. p. 2820 ul. Písečná v Žatci </w:t>
      </w:r>
      <w:proofErr w:type="spellStart"/>
      <w:r>
        <w:rPr>
          <w:color w:val="000000"/>
          <w:sz w:val="22"/>
          <w:szCs w:val="22"/>
          <w:shd w:val="clear" w:color="auto" w:fill="000000"/>
        </w:rPr>
        <w:t>xxxxxxxxxxxxxxxxxx</w:t>
      </w:r>
      <w:proofErr w:type="spellEnd"/>
      <w:r>
        <w:rPr>
          <w:sz w:val="22"/>
          <w:szCs w:val="22"/>
        </w:rPr>
        <w:t xml:space="preserve"> na dobu neurčitou.</w:t>
      </w:r>
    </w:p>
    <w:p w14:paraId="62B41257" w14:textId="77777777" w:rsidR="00D436C4" w:rsidRDefault="00B03E9D">
      <w:pPr>
        <w:spacing w:before="150" w:after="50"/>
      </w:pPr>
      <w:r>
        <w:rPr>
          <w:sz w:val="22"/>
          <w:szCs w:val="22"/>
        </w:rPr>
        <w:t xml:space="preserve">Rada města Žatce schvaluje prodloužení nájmu bytu č. 03 o velikosti 0+1 v domě č. p. 2512 ul. U Hřiště v Žatci </w:t>
      </w:r>
      <w:proofErr w:type="spellStart"/>
      <w:r>
        <w:rPr>
          <w:color w:val="000000"/>
          <w:sz w:val="22"/>
          <w:szCs w:val="22"/>
          <w:shd w:val="clear" w:color="auto" w:fill="000000"/>
        </w:rPr>
        <w:t>xxxxxxxxxxxxxxxxxxxx</w:t>
      </w:r>
      <w:proofErr w:type="spellEnd"/>
      <w:r>
        <w:rPr>
          <w:sz w:val="22"/>
          <w:szCs w:val="22"/>
        </w:rPr>
        <w:t xml:space="preserve"> na dobu neurčitou.</w:t>
      </w:r>
    </w:p>
    <w:p w14:paraId="31307517" w14:textId="77777777" w:rsidR="00D436C4" w:rsidRDefault="00B03E9D">
      <w:pPr>
        <w:spacing w:before="150" w:after="50"/>
      </w:pPr>
      <w:r>
        <w:rPr>
          <w:sz w:val="22"/>
          <w:szCs w:val="22"/>
        </w:rPr>
        <w:t xml:space="preserve">Rada města Žatce schvaluje prodloužení nájmu bytu č. 16 o velikosti 1+1 v domě č. p. 2512 ul. U Hřiště v Žatci </w:t>
      </w:r>
      <w:proofErr w:type="spellStart"/>
      <w:r>
        <w:rPr>
          <w:color w:val="000000"/>
          <w:sz w:val="22"/>
          <w:szCs w:val="22"/>
          <w:shd w:val="clear" w:color="auto" w:fill="000000"/>
        </w:rPr>
        <w:t>xxxxxxxxxxxxxxxxxxxxxxx</w:t>
      </w:r>
      <w:proofErr w:type="spellEnd"/>
      <w:r>
        <w:rPr>
          <w:sz w:val="22"/>
          <w:szCs w:val="22"/>
        </w:rPr>
        <w:t xml:space="preserve"> na dobu neurčitou.</w:t>
      </w:r>
    </w:p>
    <w:p w14:paraId="2B08B2E5" w14:textId="77777777" w:rsidR="00D436C4" w:rsidRDefault="00B03E9D">
      <w:pPr>
        <w:spacing w:before="150" w:after="50"/>
      </w:pPr>
      <w:r>
        <w:rPr>
          <w:sz w:val="22"/>
          <w:szCs w:val="22"/>
        </w:rPr>
        <w:t xml:space="preserve">Rada města Žatce schvaluje prodloužení nájmu bytu č. 17 o velikosti 1+1 v domě č. p. 2512 ul. U Hřiště v Žatci </w:t>
      </w:r>
      <w:proofErr w:type="spellStart"/>
      <w:r>
        <w:rPr>
          <w:color w:val="000000"/>
          <w:sz w:val="22"/>
          <w:szCs w:val="22"/>
          <w:shd w:val="clear" w:color="auto" w:fill="000000"/>
        </w:rPr>
        <w:t>xxxxxxxxxxxxxxxxxxxxxxx</w:t>
      </w:r>
      <w:proofErr w:type="spellEnd"/>
      <w:r>
        <w:rPr>
          <w:sz w:val="22"/>
          <w:szCs w:val="22"/>
        </w:rPr>
        <w:t xml:space="preserve"> na dobu neurčitou.</w:t>
      </w:r>
    </w:p>
    <w:p w14:paraId="07C3D63C" w14:textId="77777777" w:rsidR="00D436C4" w:rsidRDefault="00B03E9D">
      <w:pPr>
        <w:spacing w:before="150" w:after="50"/>
      </w:pPr>
      <w:r>
        <w:rPr>
          <w:sz w:val="22"/>
          <w:szCs w:val="22"/>
        </w:rPr>
        <w:lastRenderedPageBreak/>
        <w:t xml:space="preserve">Rada města Žatce schvaluje prodloužení nájmu bytu č. 25 o velikosti 1+1 v domě č. p. 2513 ul. U Hřiště v Žatci </w:t>
      </w:r>
      <w:proofErr w:type="spellStart"/>
      <w:r>
        <w:rPr>
          <w:color w:val="000000"/>
          <w:sz w:val="22"/>
          <w:szCs w:val="22"/>
          <w:shd w:val="clear" w:color="auto" w:fill="000000"/>
        </w:rPr>
        <w:t>xxxxxxxxxxxxxxxxxxxxxx</w:t>
      </w:r>
      <w:proofErr w:type="spellEnd"/>
      <w:r>
        <w:rPr>
          <w:sz w:val="22"/>
          <w:szCs w:val="22"/>
        </w:rPr>
        <w:t xml:space="preserve"> na dobu neurčitou.</w:t>
      </w:r>
    </w:p>
    <w:p w14:paraId="7EFE6381" w14:textId="77777777" w:rsidR="00D436C4" w:rsidRDefault="00B03E9D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P. Aschenbrenner, J. Hodina, M. Kollmann, R. Laibl, J. Veselá), Proti: 0, Zdrželo se: 0, Nehlasovalo: 0 </w:t>
      </w:r>
    </w:p>
    <w:p w14:paraId="003C5669" w14:textId="77777777" w:rsidR="00D436C4" w:rsidRDefault="00B03E9D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J. Hodina, M. Kollmann, R. Laibl, J. Veselá </w:t>
      </w:r>
    </w:p>
    <w:p w14:paraId="25CBA814" w14:textId="77777777" w:rsidR="00D436C4" w:rsidRDefault="00B03E9D">
      <w:r>
        <w:rPr>
          <w:sz w:val="22"/>
          <w:szCs w:val="22"/>
        </w:rPr>
        <w:t xml:space="preserve"> </w:t>
      </w:r>
    </w:p>
    <w:p w14:paraId="10FBC802" w14:textId="77777777" w:rsidR="00D436C4" w:rsidRDefault="00B03E9D">
      <w:pPr>
        <w:spacing w:before="150" w:after="50"/>
      </w:pPr>
      <w:r>
        <w:rPr>
          <w:b/>
          <w:sz w:val="22"/>
          <w:szCs w:val="22"/>
        </w:rPr>
        <w:t>usnesení č. 257/2023</w:t>
      </w:r>
    </w:p>
    <w:p w14:paraId="2634B431" w14:textId="77777777" w:rsidR="00D436C4" w:rsidRPr="00B636D0" w:rsidRDefault="00B03E9D">
      <w:pPr>
        <w:rPr>
          <w:b/>
          <w:bCs/>
        </w:rPr>
      </w:pPr>
      <w:r w:rsidRPr="00B636D0">
        <w:rPr>
          <w:b/>
          <w:bCs/>
          <w:sz w:val="22"/>
          <w:szCs w:val="22"/>
        </w:rPr>
        <w:t>Pacht pozemku p.p.č. 4269/3 v k.ú. Žatec za účelem zahrady</w:t>
      </w:r>
    </w:p>
    <w:p w14:paraId="4EF18FDF" w14:textId="77777777" w:rsidR="00D436C4" w:rsidRDefault="00B03E9D">
      <w:pPr>
        <w:spacing w:before="150" w:after="50"/>
      </w:pPr>
      <w:r>
        <w:rPr>
          <w:sz w:val="22"/>
          <w:szCs w:val="22"/>
        </w:rPr>
        <w:t>Rada města Žatce schvaluje skončení pachtu pozemku p.p.č. 4269/3 zahrada o výměře 489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v k.ú. Žatec, dohodou k 30.4.2023, pachtýř </w:t>
      </w:r>
      <w:proofErr w:type="spellStart"/>
      <w:r>
        <w:rPr>
          <w:color w:val="000000"/>
          <w:sz w:val="22"/>
          <w:szCs w:val="22"/>
          <w:shd w:val="clear" w:color="auto" w:fill="000000"/>
        </w:rPr>
        <w:t>xxxxxxxxxxxxxxxxxxxxxxxxxxxxxxxxxxxxx</w:t>
      </w:r>
      <w:proofErr w:type="spellEnd"/>
      <w:r>
        <w:rPr>
          <w:sz w:val="22"/>
          <w:szCs w:val="22"/>
        </w:rPr>
        <w:t>.</w:t>
      </w:r>
    </w:p>
    <w:p w14:paraId="5B2B450F" w14:textId="12E9CF06" w:rsidR="00D436C4" w:rsidRDefault="00B03E9D" w:rsidP="00B636D0">
      <w:pPr>
        <w:spacing w:before="150" w:after="50"/>
      </w:pPr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P. Aschenbrenner, J. Hodina, M. Kollmann, R. Laibl, J. Veselá), Proti: 0, Zdrželo se: 0, Nehlasovalo: 0 </w:t>
      </w:r>
    </w:p>
    <w:p w14:paraId="26052831" w14:textId="77777777" w:rsidR="00D436C4" w:rsidRDefault="00B03E9D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J. Hodina, M. Kollmann, R. Laibl, J. Veselá </w:t>
      </w:r>
    </w:p>
    <w:p w14:paraId="2EE3AE2D" w14:textId="77777777" w:rsidR="00D436C4" w:rsidRDefault="00B03E9D">
      <w:r>
        <w:rPr>
          <w:sz w:val="22"/>
          <w:szCs w:val="22"/>
        </w:rPr>
        <w:t xml:space="preserve"> </w:t>
      </w:r>
    </w:p>
    <w:p w14:paraId="6F9DCE09" w14:textId="77777777" w:rsidR="00D436C4" w:rsidRDefault="00B03E9D">
      <w:pPr>
        <w:spacing w:before="150" w:after="50"/>
      </w:pPr>
      <w:r>
        <w:rPr>
          <w:b/>
          <w:sz w:val="22"/>
          <w:szCs w:val="22"/>
        </w:rPr>
        <w:t>usnesení č. 258/2023</w:t>
      </w:r>
    </w:p>
    <w:p w14:paraId="13F6195F" w14:textId="77777777" w:rsidR="00D436C4" w:rsidRPr="00B636D0" w:rsidRDefault="00B03E9D">
      <w:pPr>
        <w:rPr>
          <w:b/>
          <w:bCs/>
        </w:rPr>
      </w:pPr>
      <w:r w:rsidRPr="00B636D0">
        <w:rPr>
          <w:b/>
          <w:bCs/>
          <w:sz w:val="22"/>
          <w:szCs w:val="22"/>
        </w:rPr>
        <w:t>Pacht pozemku p.p.č. 4269/3 v k.ú. Žatec za účelem zahrady</w:t>
      </w:r>
    </w:p>
    <w:p w14:paraId="63380CC7" w14:textId="77777777" w:rsidR="00D436C4" w:rsidRDefault="00B03E9D">
      <w:pPr>
        <w:spacing w:before="150" w:after="50"/>
      </w:pPr>
      <w:r>
        <w:rPr>
          <w:sz w:val="22"/>
          <w:szCs w:val="22"/>
        </w:rPr>
        <w:t>Rada města Žatce schvaluje pacht pozemku p.p.č. 4269/3 zahrada v k.ú. Žatec o výměře 489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za účelem zahrady </w:t>
      </w:r>
      <w:proofErr w:type="spellStart"/>
      <w:r>
        <w:rPr>
          <w:color w:val="000000"/>
          <w:sz w:val="22"/>
          <w:szCs w:val="22"/>
          <w:shd w:val="clear" w:color="auto" w:fill="000000"/>
        </w:rPr>
        <w:t>xxxxxxxxxxxxxxxxxxx</w:t>
      </w:r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dobu určitou do 1.10.2028, za pachtovné ve výši 16 500 Kč/rok.</w:t>
      </w:r>
    </w:p>
    <w:p w14:paraId="784F2221" w14:textId="77777777" w:rsidR="00D436C4" w:rsidRDefault="00B03E9D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P. Aschenbrenner, J. Hodina, M. Kollmann, R. Laibl, J. Veselá), Proti: 0, Zdrželo se: 0, Nehlasovalo: 0 </w:t>
      </w:r>
    </w:p>
    <w:p w14:paraId="0EDD4527" w14:textId="77777777" w:rsidR="00D436C4" w:rsidRDefault="00B03E9D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J. Hodina, M. Kollmann, R. Laibl, J. Veselá </w:t>
      </w:r>
    </w:p>
    <w:p w14:paraId="59B291B4" w14:textId="77777777" w:rsidR="00D436C4" w:rsidRDefault="00B03E9D">
      <w:r>
        <w:rPr>
          <w:sz w:val="22"/>
          <w:szCs w:val="22"/>
        </w:rPr>
        <w:t xml:space="preserve"> </w:t>
      </w:r>
    </w:p>
    <w:p w14:paraId="328C8A7F" w14:textId="77777777" w:rsidR="00D436C4" w:rsidRDefault="00B03E9D">
      <w:pPr>
        <w:spacing w:before="150" w:after="50"/>
      </w:pPr>
      <w:r>
        <w:rPr>
          <w:b/>
          <w:sz w:val="22"/>
          <w:szCs w:val="22"/>
        </w:rPr>
        <w:t>usnesení č. 259/2023</w:t>
      </w:r>
    </w:p>
    <w:p w14:paraId="54A9F763" w14:textId="77777777" w:rsidR="00D436C4" w:rsidRPr="00B636D0" w:rsidRDefault="00B03E9D">
      <w:pPr>
        <w:rPr>
          <w:b/>
          <w:bCs/>
        </w:rPr>
      </w:pPr>
      <w:r w:rsidRPr="00B636D0">
        <w:rPr>
          <w:b/>
          <w:bCs/>
          <w:sz w:val="22"/>
          <w:szCs w:val="22"/>
        </w:rPr>
        <w:t>Záměr prodat pozemek p. p. č. 152/6 v k. ú. Trnovany u Žatce</w:t>
      </w:r>
    </w:p>
    <w:p w14:paraId="17847539" w14:textId="5F8B8EAB" w:rsidR="00D436C4" w:rsidRDefault="00B03E9D">
      <w:pPr>
        <w:spacing w:before="150" w:after="50"/>
      </w:pPr>
      <w:r>
        <w:rPr>
          <w:sz w:val="22"/>
          <w:szCs w:val="22"/>
        </w:rPr>
        <w:t xml:space="preserve">Rada města Žatce projednala a ukládá odboru místního hospodářství a majetku zveřejnit po dobu 15 dnů záměr města prodat pozemek p.p.č. 152/6 o výměře 1172 m2 v k. ú. Trnovany u Žatce Ústeckému kraji, IČO 70892156 za minimální kupní cenu </w:t>
      </w:r>
      <w:r w:rsidR="00B636D0">
        <w:rPr>
          <w:sz w:val="22"/>
          <w:szCs w:val="22"/>
        </w:rPr>
        <w:t>117.200,00 Kč</w:t>
      </w:r>
      <w:r>
        <w:rPr>
          <w:sz w:val="22"/>
          <w:szCs w:val="22"/>
        </w:rPr>
        <w:t xml:space="preserve"> + poplatky spojené s vkladem kupní smlouvy do KN.</w:t>
      </w:r>
    </w:p>
    <w:p w14:paraId="4F91C088" w14:textId="77777777" w:rsidR="00D436C4" w:rsidRDefault="00B03E9D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P. Aschenbrenner, J. Hodina, M. Kollmann, R. Laibl, J. Veselá), Proti: 0, Zdrželo se: 0, Nehlasovalo: 0 </w:t>
      </w:r>
    </w:p>
    <w:p w14:paraId="2593FD6C" w14:textId="77777777" w:rsidR="00D436C4" w:rsidRDefault="00B03E9D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J. Hodina, M. Kollmann, R. Laibl, J. Veselá </w:t>
      </w:r>
    </w:p>
    <w:p w14:paraId="396DCDCF" w14:textId="77777777" w:rsidR="00D436C4" w:rsidRDefault="00B03E9D">
      <w:r>
        <w:rPr>
          <w:sz w:val="22"/>
          <w:szCs w:val="22"/>
        </w:rPr>
        <w:t xml:space="preserve"> </w:t>
      </w:r>
    </w:p>
    <w:p w14:paraId="447D532B" w14:textId="77777777" w:rsidR="00D436C4" w:rsidRDefault="00B03E9D">
      <w:pPr>
        <w:spacing w:before="150" w:after="50"/>
      </w:pPr>
      <w:r>
        <w:rPr>
          <w:b/>
          <w:sz w:val="22"/>
          <w:szCs w:val="22"/>
        </w:rPr>
        <w:t>usnesení č. 260/2023</w:t>
      </w:r>
    </w:p>
    <w:p w14:paraId="16EC71B7" w14:textId="77777777" w:rsidR="00D436C4" w:rsidRPr="00B636D0" w:rsidRDefault="00B03E9D">
      <w:pPr>
        <w:rPr>
          <w:b/>
          <w:bCs/>
        </w:rPr>
      </w:pPr>
      <w:r w:rsidRPr="00B636D0">
        <w:rPr>
          <w:b/>
          <w:bCs/>
          <w:sz w:val="22"/>
          <w:szCs w:val="22"/>
        </w:rPr>
        <w:t>Záměr pronajmout pozemek p.p.č. 7160/21 v k.ú. Žatec z majetku města</w:t>
      </w:r>
    </w:p>
    <w:p w14:paraId="07D32BD6" w14:textId="2D47D981" w:rsidR="00D436C4" w:rsidRDefault="00B03E9D">
      <w:pPr>
        <w:spacing w:before="150" w:after="50"/>
      </w:pPr>
      <w:r>
        <w:rPr>
          <w:sz w:val="22"/>
          <w:szCs w:val="22"/>
        </w:rPr>
        <w:t xml:space="preserve">Rada města Žatce ukládá odboru místního hospodářství a majetku zveřejnit po dobu </w:t>
      </w:r>
      <w:r w:rsidR="00B636D0">
        <w:rPr>
          <w:sz w:val="22"/>
          <w:szCs w:val="22"/>
        </w:rPr>
        <w:t>15</w:t>
      </w:r>
      <w:r>
        <w:rPr>
          <w:sz w:val="22"/>
          <w:szCs w:val="22"/>
        </w:rPr>
        <w:t xml:space="preserve"> dnů záměr města pronajmout pozemek p.p.č. 7160/21 ostatní plocha o výměře 155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v k.ú. Žatec jako zázemí k bytovému domu čp. 513 a čp. 515 v Žatci.</w:t>
      </w:r>
    </w:p>
    <w:p w14:paraId="4B45669E" w14:textId="77777777" w:rsidR="00D436C4" w:rsidRDefault="00B03E9D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P. Aschenbrenner, J. Hodina, M. Kollmann, R. Laibl, J. Veselá), Proti: 0, Zdrželo se: 0, Nehlasovalo: 0 </w:t>
      </w:r>
    </w:p>
    <w:p w14:paraId="407E85E1" w14:textId="77777777" w:rsidR="00D436C4" w:rsidRDefault="00B03E9D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J. Hodina, M. Kollmann, R. Laibl, J. Veselá </w:t>
      </w:r>
    </w:p>
    <w:p w14:paraId="2885F72F" w14:textId="3BB568CA" w:rsidR="00D436C4" w:rsidRDefault="00B03E9D" w:rsidP="00B636D0">
      <w:r>
        <w:rPr>
          <w:b/>
          <w:sz w:val="22"/>
          <w:szCs w:val="22"/>
        </w:rPr>
        <w:lastRenderedPageBreak/>
        <w:t>usnesení č. 261/2023</w:t>
      </w:r>
    </w:p>
    <w:p w14:paraId="3668943A" w14:textId="77777777" w:rsidR="00D436C4" w:rsidRPr="00B636D0" w:rsidRDefault="00B03E9D">
      <w:pPr>
        <w:rPr>
          <w:b/>
          <w:bCs/>
        </w:rPr>
      </w:pPr>
      <w:r w:rsidRPr="00B636D0">
        <w:rPr>
          <w:b/>
          <w:bCs/>
          <w:sz w:val="22"/>
          <w:szCs w:val="22"/>
        </w:rPr>
        <w:t>Záměr pronajmout část pozemku p.p.č. 60/1 v k.ú. Žatec z majetku města</w:t>
      </w:r>
    </w:p>
    <w:p w14:paraId="650B39DA" w14:textId="77777777" w:rsidR="00D436C4" w:rsidRDefault="00B03E9D">
      <w:pPr>
        <w:spacing w:before="150" w:after="50"/>
      </w:pPr>
      <w:r>
        <w:rPr>
          <w:sz w:val="22"/>
          <w:szCs w:val="22"/>
        </w:rPr>
        <w:t>Rada města Žatce neschvaluje zveřejnit záměr města pronajmout část pozemku p.p.č. 60/1 ostatní plocha o výměře cca 68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v k.ú. Žatec za účelem rozšíření stávajícího zázemí k nemovitostem čp. 255 a čp. 256 v Žatci.</w:t>
      </w:r>
    </w:p>
    <w:p w14:paraId="66844B89" w14:textId="3981D6E3" w:rsidR="00D436C4" w:rsidRDefault="00B03E9D" w:rsidP="00B636D0">
      <w:pPr>
        <w:spacing w:before="150" w:after="50"/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P. Aschenbrenner, J. Hodina, M. Kollmann, R. Laibl, J. Veselá), Proti: 0, Zdrželo se: 0, Nehlasovalo: 0 </w:t>
      </w:r>
    </w:p>
    <w:p w14:paraId="7C52C52C" w14:textId="77777777" w:rsidR="00D436C4" w:rsidRDefault="00B03E9D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J. Hodina, M. Kollmann, R. Laibl, J. Veselá </w:t>
      </w:r>
    </w:p>
    <w:p w14:paraId="0E63133C" w14:textId="77777777" w:rsidR="00D436C4" w:rsidRDefault="00B03E9D">
      <w:r>
        <w:rPr>
          <w:sz w:val="22"/>
          <w:szCs w:val="22"/>
        </w:rPr>
        <w:t xml:space="preserve"> </w:t>
      </w:r>
    </w:p>
    <w:p w14:paraId="09E5AE28" w14:textId="77777777" w:rsidR="00D436C4" w:rsidRDefault="00B03E9D">
      <w:pPr>
        <w:spacing w:before="150" w:after="50"/>
      </w:pPr>
      <w:r>
        <w:rPr>
          <w:b/>
          <w:sz w:val="22"/>
          <w:szCs w:val="22"/>
        </w:rPr>
        <w:t>usnesení č. 262/2023</w:t>
      </w:r>
    </w:p>
    <w:p w14:paraId="4B56E157" w14:textId="77777777" w:rsidR="00D436C4" w:rsidRPr="00B636D0" w:rsidRDefault="00B03E9D">
      <w:pPr>
        <w:rPr>
          <w:b/>
          <w:bCs/>
        </w:rPr>
      </w:pPr>
      <w:r w:rsidRPr="00B636D0">
        <w:rPr>
          <w:b/>
          <w:bCs/>
          <w:sz w:val="22"/>
          <w:szCs w:val="22"/>
        </w:rPr>
        <w:t>Nájem části pozemku p. p. č. 720/2 v k. ú. Žatec</w:t>
      </w:r>
    </w:p>
    <w:p w14:paraId="5F0F91E8" w14:textId="77777777" w:rsidR="00D436C4" w:rsidRDefault="00B03E9D">
      <w:pPr>
        <w:spacing w:before="150" w:after="50"/>
      </w:pPr>
      <w:r>
        <w:rPr>
          <w:sz w:val="22"/>
          <w:szCs w:val="22"/>
        </w:rPr>
        <w:t>Rada města Žatce schvaluje nájem části pozemku ostatní plochy p. p. č. 720/2, neplodná půda o výměře 300 m2 v k. ú. Žatec společnosti Vodohospodářské stavby, společnost s ručením omezeným, IČO 40233308, se sídlem Teplice, Křižíkova 2393, za účelem dočasného uskladnění zeminy z výkopových prací, na dobu určitou do 20.12.2023 za celkové nájemné 90.630,00 Kč.</w:t>
      </w:r>
    </w:p>
    <w:p w14:paraId="735D602C" w14:textId="77777777" w:rsidR="00D436C4" w:rsidRDefault="00B03E9D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P. Aschenbrenner, J. Hodina, M. Kollmann, R. Laibl, J. Veselá), Proti: 0, Zdrželo se: 0, Nehlasovalo: 0 </w:t>
      </w:r>
    </w:p>
    <w:p w14:paraId="603F7197" w14:textId="77777777" w:rsidR="00D436C4" w:rsidRDefault="00B03E9D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J. Hodina, M. Kollmann, R. Laibl, J. Veselá </w:t>
      </w:r>
    </w:p>
    <w:p w14:paraId="7CF5A690" w14:textId="77777777" w:rsidR="00D436C4" w:rsidRDefault="00B03E9D">
      <w:r>
        <w:rPr>
          <w:sz w:val="22"/>
          <w:szCs w:val="22"/>
        </w:rPr>
        <w:t xml:space="preserve"> </w:t>
      </w:r>
    </w:p>
    <w:p w14:paraId="7703D40D" w14:textId="77777777" w:rsidR="00D436C4" w:rsidRDefault="00B03E9D">
      <w:pPr>
        <w:spacing w:before="150" w:after="50"/>
      </w:pPr>
      <w:r>
        <w:rPr>
          <w:b/>
          <w:sz w:val="22"/>
          <w:szCs w:val="22"/>
        </w:rPr>
        <w:t>usnesení č. 263/2023</w:t>
      </w:r>
    </w:p>
    <w:p w14:paraId="68EAECBC" w14:textId="77777777" w:rsidR="00D436C4" w:rsidRPr="00B636D0" w:rsidRDefault="00B03E9D">
      <w:pPr>
        <w:rPr>
          <w:b/>
          <w:bCs/>
        </w:rPr>
      </w:pPr>
      <w:r w:rsidRPr="00B636D0">
        <w:rPr>
          <w:b/>
          <w:bCs/>
          <w:sz w:val="22"/>
          <w:szCs w:val="22"/>
        </w:rPr>
        <w:t xml:space="preserve">Nájem nemovitostí v areálu bývalého </w:t>
      </w:r>
      <w:proofErr w:type="spellStart"/>
      <w:r w:rsidRPr="00B636D0">
        <w:rPr>
          <w:b/>
          <w:bCs/>
          <w:sz w:val="22"/>
          <w:szCs w:val="22"/>
        </w:rPr>
        <w:t>Dreherova</w:t>
      </w:r>
      <w:proofErr w:type="spellEnd"/>
      <w:r w:rsidRPr="00B636D0">
        <w:rPr>
          <w:b/>
          <w:bCs/>
          <w:sz w:val="22"/>
          <w:szCs w:val="22"/>
        </w:rPr>
        <w:t xml:space="preserve"> pivovaru v Žatci</w:t>
      </w:r>
    </w:p>
    <w:p w14:paraId="1788C56F" w14:textId="77777777" w:rsidR="00D436C4" w:rsidRDefault="00B03E9D">
      <w:pPr>
        <w:spacing w:before="150" w:after="50"/>
      </w:pPr>
      <w:r>
        <w:rPr>
          <w:sz w:val="22"/>
          <w:szCs w:val="22"/>
        </w:rPr>
        <w:t xml:space="preserve">Rada města Žatce schvaluje nájem části pozemku zastavěná plocha a nádvoří st. p. č. 1190/1 v k. ú. Žatec o celkové výměře 20 m2 panu </w:t>
      </w:r>
      <w:proofErr w:type="spellStart"/>
      <w:r>
        <w:rPr>
          <w:color w:val="000000"/>
          <w:sz w:val="22"/>
          <w:szCs w:val="22"/>
          <w:shd w:val="clear" w:color="auto" w:fill="000000"/>
        </w:rPr>
        <w:t>xxxxxxxxxxxxxxxxxxxxxxxxxxxxxxxxxxxxxxxxxxxxx</w:t>
      </w:r>
      <w:proofErr w:type="spellEnd"/>
      <w:r>
        <w:rPr>
          <w:sz w:val="22"/>
          <w:szCs w:val="22"/>
        </w:rPr>
        <w:t xml:space="preserve">, za účelem uskladnění palivového dřeva, na dobu neurčitou, za měsíční nájemné 700,00 Kč, dále Rada města Žatce schvaluje nájem nebytového prostoru v budově č.p. 2880, průmyslový objekt, ul. Chomutovská v Žatci, umístěné na pozemku zastavěná plocha a nádvoří st. p. č. 1190/1 v k. ú. Žatec o celkové ploše 12 m2 panu </w:t>
      </w:r>
      <w:proofErr w:type="spellStart"/>
      <w:r>
        <w:rPr>
          <w:color w:val="000000"/>
          <w:sz w:val="22"/>
          <w:szCs w:val="22"/>
          <w:shd w:val="clear" w:color="auto" w:fill="000000"/>
        </w:rPr>
        <w:t>xxxxxxxxxxxxxxxxxxxxxxxxxxxxxxxxxxxxxxxxxxx</w:t>
      </w:r>
      <w:proofErr w:type="spellEnd"/>
      <w:r>
        <w:rPr>
          <w:sz w:val="22"/>
          <w:szCs w:val="22"/>
        </w:rPr>
        <w:t>, za účelem parkování automobilu, na dobu neurčitou, za měsíční nájemné 720,00 Kč + 21 % DPH.</w:t>
      </w:r>
    </w:p>
    <w:p w14:paraId="750B04B2" w14:textId="77777777" w:rsidR="00D436C4" w:rsidRDefault="00B03E9D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P. Aschenbrenner, J. Hodina, M. Kollmann, R. Laibl, J. Veselá), Proti: 0, Zdrželo se: 0, Nehlasovalo: 0 </w:t>
      </w:r>
    </w:p>
    <w:p w14:paraId="42C0048B" w14:textId="77777777" w:rsidR="00D436C4" w:rsidRDefault="00B03E9D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J. Hodina, M. Kollmann, R. Laibl, J. Veselá </w:t>
      </w:r>
    </w:p>
    <w:p w14:paraId="5B7B2747" w14:textId="77777777" w:rsidR="00D436C4" w:rsidRDefault="00B03E9D">
      <w:r>
        <w:rPr>
          <w:sz w:val="22"/>
          <w:szCs w:val="22"/>
        </w:rPr>
        <w:t xml:space="preserve"> </w:t>
      </w:r>
    </w:p>
    <w:p w14:paraId="1E9EC662" w14:textId="77777777" w:rsidR="00D436C4" w:rsidRDefault="00B03E9D">
      <w:pPr>
        <w:spacing w:before="150" w:after="50"/>
      </w:pPr>
      <w:r>
        <w:rPr>
          <w:b/>
          <w:sz w:val="22"/>
          <w:szCs w:val="22"/>
        </w:rPr>
        <w:t>usnesení č. 264/2023</w:t>
      </w:r>
    </w:p>
    <w:p w14:paraId="4C2D4D2E" w14:textId="451DA392" w:rsidR="00D436C4" w:rsidRPr="00B636D0" w:rsidRDefault="00B03E9D">
      <w:pPr>
        <w:rPr>
          <w:b/>
          <w:bCs/>
        </w:rPr>
      </w:pPr>
      <w:r w:rsidRPr="00B636D0">
        <w:rPr>
          <w:b/>
          <w:bCs/>
          <w:sz w:val="22"/>
          <w:szCs w:val="22"/>
        </w:rPr>
        <w:t>Nabídka převodu ¼ vlastnického podílu na pozemcích p.p.č. 6824/52, p.p.č. 6824/53, p.p.č. 6824/55, p.p.č. 6824/124 a p.p.č. 6824/16 v k.ú. Žatec z majetku fyzické osoby do majetku města</w:t>
      </w:r>
    </w:p>
    <w:p w14:paraId="00F6C4AB" w14:textId="77777777" w:rsidR="00D436C4" w:rsidRDefault="00B03E9D">
      <w:pPr>
        <w:spacing w:before="150" w:after="50"/>
      </w:pPr>
      <w:r>
        <w:rPr>
          <w:sz w:val="22"/>
          <w:szCs w:val="22"/>
        </w:rPr>
        <w:t>Rada města Žatce doporučuje Zastupitelstvu města Žatce schválit nabýt do majetku města Žatce spoluvlastnický podíl o velikosti 1/4 vzhledem k celku na nemovitostech pozemcích p.p.č. 6824/52 ostatní plocha o výměře 120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p.p.č. 6824/53 ostatní plocha o výměře 19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p.p.č. 6824/55 ostatní plocha o výměře 9 m</w:t>
      </w:r>
      <w:proofErr w:type="gramStart"/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p.p.č. 6824/124 ostatní plocha o výměře 107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a p.p.č. 6824/16 ostatní plocha o výměře 115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vše v k.ú. Žatec, které jsou součástí </w:t>
      </w:r>
      <w:r>
        <w:rPr>
          <w:sz w:val="22"/>
          <w:szCs w:val="22"/>
        </w:rPr>
        <w:lastRenderedPageBreak/>
        <w:t xml:space="preserve">veřejného prostranství v ul. Moskevská v Žatci z majetku paní </w:t>
      </w:r>
      <w:proofErr w:type="spellStart"/>
      <w:r>
        <w:rPr>
          <w:color w:val="000000"/>
          <w:sz w:val="22"/>
          <w:szCs w:val="22"/>
          <w:shd w:val="clear" w:color="auto" w:fill="000000"/>
        </w:rPr>
        <w:t>xxxxxxxxxxxxxxxxxxxxxxxxxxxxxxxxxxxxxxxxxxxxxxxxxxxxx</w:t>
      </w:r>
      <w:proofErr w:type="spellEnd"/>
      <w:r>
        <w:rPr>
          <w:sz w:val="22"/>
          <w:szCs w:val="22"/>
        </w:rPr>
        <w:t xml:space="preserve"> kupní cenu 27 750 Kč.</w:t>
      </w:r>
    </w:p>
    <w:p w14:paraId="15E37744" w14:textId="77777777" w:rsidR="00D436C4" w:rsidRDefault="00B03E9D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P. Aschenbrenner, J. Hodina, M. Kollmann, R. Laibl, J. Veselá), Proti: 0, Zdrželo se: 0, Nehlasovalo: 0 </w:t>
      </w:r>
    </w:p>
    <w:p w14:paraId="52632673" w14:textId="77777777" w:rsidR="00D436C4" w:rsidRDefault="00B03E9D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J. Hodina, M. Kollmann, R. Laibl, J. Veselá </w:t>
      </w:r>
    </w:p>
    <w:p w14:paraId="40C6D857" w14:textId="77777777" w:rsidR="00D436C4" w:rsidRDefault="00B03E9D">
      <w:r>
        <w:rPr>
          <w:sz w:val="22"/>
          <w:szCs w:val="22"/>
        </w:rPr>
        <w:t xml:space="preserve"> </w:t>
      </w:r>
    </w:p>
    <w:p w14:paraId="27665993" w14:textId="77777777" w:rsidR="00D436C4" w:rsidRDefault="00B03E9D">
      <w:pPr>
        <w:spacing w:before="150" w:after="50"/>
      </w:pPr>
      <w:r>
        <w:rPr>
          <w:b/>
          <w:sz w:val="22"/>
          <w:szCs w:val="22"/>
        </w:rPr>
        <w:t>usnesení č. 265/2023</w:t>
      </w:r>
    </w:p>
    <w:p w14:paraId="1C871952" w14:textId="77777777" w:rsidR="00D436C4" w:rsidRPr="00B636D0" w:rsidRDefault="00B03E9D">
      <w:pPr>
        <w:rPr>
          <w:b/>
          <w:bCs/>
        </w:rPr>
      </w:pPr>
      <w:r w:rsidRPr="00B636D0">
        <w:rPr>
          <w:b/>
          <w:bCs/>
          <w:sz w:val="22"/>
          <w:szCs w:val="22"/>
        </w:rPr>
        <w:t>Pronájem nebytového prostoru v č. p. 150, 151 nám. Svobody v Žatci</w:t>
      </w:r>
    </w:p>
    <w:p w14:paraId="05E32C1E" w14:textId="77777777" w:rsidR="00D436C4" w:rsidRDefault="00B03E9D">
      <w:pPr>
        <w:spacing w:before="150" w:after="50"/>
      </w:pPr>
      <w:r>
        <w:rPr>
          <w:sz w:val="22"/>
          <w:szCs w:val="22"/>
        </w:rPr>
        <w:t>Rada města Žatce schvaluje skončení nájmu nebytového prostoru č. 151/3 v budově č. p. 150, 151 nám. Svobody v Žatci, umístěné na pozemku zastavěná plocha a nádvoří st. p. č. 1190/1 v k. ú. Žatec o ploše 34,00 m</w:t>
      </w:r>
      <w:r>
        <w:rPr>
          <w:sz w:val="22"/>
          <w:szCs w:val="22"/>
          <w:vertAlign w:val="superscript"/>
        </w:rPr>
        <w:t xml:space="preserve">2 </w:t>
      </w:r>
      <w:r>
        <w:rPr>
          <w:sz w:val="22"/>
          <w:szCs w:val="22"/>
        </w:rPr>
        <w:t>dohodou k 30.4.2023, nájemce Ekologické centrum Žatec, IČO 22837205, se sídlem Hošťálkovo náměstí 140, Žatec a dále Rada města Žatce schvaluje nájem prostoru sloužícího k podnikání č. 151/3 v budově č. p. 150, 151 nám. Svobody v Žatci, umístěného na pozemku zastavěná plocha a nádvoří st. p. č. 1190/1 v k. ú. Žatec o ploše 34,00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příspěvkové organizaci Kamarád – LORM, IČO 00830437 na dobu neurčitou od 1.5.2023 s šesti měsíční výpovědní dobou, za účelem zřízení a provozování prodejny, za roční nájemné 46.956,00 bez služeb a energií.</w:t>
      </w:r>
    </w:p>
    <w:p w14:paraId="77203FC1" w14:textId="77777777" w:rsidR="00D436C4" w:rsidRDefault="00B03E9D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P. Aschenbrenner, J. Hodina, M. Kollmann, R. Laibl, J. Veselá), Proti: 0, Zdrželo se: 0, Nehlasovalo: 0 </w:t>
      </w:r>
    </w:p>
    <w:p w14:paraId="2B3ACC8B" w14:textId="77777777" w:rsidR="00D436C4" w:rsidRDefault="00B03E9D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J. Hodina, M. Kollmann, R. Laibl, J. Veselá </w:t>
      </w:r>
    </w:p>
    <w:p w14:paraId="09C5CD09" w14:textId="77777777" w:rsidR="00D436C4" w:rsidRDefault="00B03E9D">
      <w:r>
        <w:rPr>
          <w:sz w:val="22"/>
          <w:szCs w:val="22"/>
        </w:rPr>
        <w:t xml:space="preserve"> </w:t>
      </w:r>
    </w:p>
    <w:p w14:paraId="04579243" w14:textId="77777777" w:rsidR="00D436C4" w:rsidRDefault="00B03E9D">
      <w:pPr>
        <w:spacing w:before="150" w:after="50"/>
      </w:pPr>
      <w:r>
        <w:rPr>
          <w:b/>
          <w:sz w:val="22"/>
          <w:szCs w:val="22"/>
        </w:rPr>
        <w:t>usnesení č. 266/2023</w:t>
      </w:r>
    </w:p>
    <w:p w14:paraId="2E92CC76" w14:textId="77777777" w:rsidR="00D436C4" w:rsidRPr="00527A18" w:rsidRDefault="00B03E9D">
      <w:pPr>
        <w:rPr>
          <w:b/>
          <w:bCs/>
        </w:rPr>
      </w:pPr>
      <w:r w:rsidRPr="00527A18">
        <w:rPr>
          <w:b/>
          <w:bCs/>
          <w:sz w:val="22"/>
          <w:szCs w:val="22"/>
        </w:rPr>
        <w:t>Výpůjčka nebytových prostor v č.p. 1180 ul. Svatopluka Čecha v Žatci – Technický klub v Žatci</w:t>
      </w:r>
    </w:p>
    <w:p w14:paraId="50BAA694" w14:textId="77777777" w:rsidR="00D436C4" w:rsidRDefault="00B03E9D">
      <w:pPr>
        <w:spacing w:before="150" w:after="50"/>
      </w:pPr>
      <w:r>
        <w:rPr>
          <w:sz w:val="22"/>
          <w:szCs w:val="22"/>
        </w:rPr>
        <w:t xml:space="preserve">Rada města Žatce souhlasí s výpůjčkou nebytových prostor o ploše 59,60 m2 umístěných v budově č.p. 1180 ul. Svatopluka Čecha v Žatci, umístěné na pozemku zastavěná plocha a nádvoří st. p. č. 1342/1 v k. ú. Žatec za účelem provozování coworkingových a eventových prostor pro podporu podnikavosti v projektu Technického klubu Žatec - Přírodovědné centrum Žatec, pro naplnění cílů Smlouvy o partnerství s finančním příspěvkem uzavřené dne 24.3.2020 mezi Ústeckým krajem a městem Žatec ve znění pozdějších dodatků, podnájemce spolek Inovační centrum Ústeckého kraje, </w:t>
      </w:r>
      <w:proofErr w:type="spellStart"/>
      <w:r>
        <w:rPr>
          <w:sz w:val="22"/>
          <w:szCs w:val="22"/>
        </w:rPr>
        <w:t>z.s</w:t>
      </w:r>
      <w:proofErr w:type="spellEnd"/>
      <w:r>
        <w:rPr>
          <w:sz w:val="22"/>
          <w:szCs w:val="22"/>
        </w:rPr>
        <w:t>., IČO 04542088, na dobu určitou do 31.12.2023, za měsíční náklady na služby a energie ve výši 2.344,00 Kč.</w:t>
      </w:r>
    </w:p>
    <w:p w14:paraId="23956232" w14:textId="77777777" w:rsidR="00D436C4" w:rsidRDefault="00B03E9D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P. Aschenbrenner, J. Hodina, M. Kollmann, R. Laibl, J. Veselá), Proti: 0, Zdrželo se: 0, Nehlasovalo: 0 </w:t>
      </w:r>
    </w:p>
    <w:p w14:paraId="34E4D741" w14:textId="77777777" w:rsidR="00D436C4" w:rsidRDefault="00B03E9D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J. Hodina, M. Kollmann, R. Laibl, J. Veselá </w:t>
      </w:r>
    </w:p>
    <w:p w14:paraId="4A22B034" w14:textId="77777777" w:rsidR="00D436C4" w:rsidRDefault="00B03E9D">
      <w:r>
        <w:rPr>
          <w:sz w:val="22"/>
          <w:szCs w:val="22"/>
        </w:rPr>
        <w:t xml:space="preserve"> </w:t>
      </w:r>
    </w:p>
    <w:p w14:paraId="2FCEA1B2" w14:textId="77777777" w:rsidR="00D436C4" w:rsidRDefault="00B03E9D">
      <w:pPr>
        <w:spacing w:before="150" w:after="50"/>
      </w:pPr>
      <w:r>
        <w:rPr>
          <w:b/>
          <w:sz w:val="22"/>
          <w:szCs w:val="22"/>
        </w:rPr>
        <w:t>usnesení č. 267/2023</w:t>
      </w:r>
    </w:p>
    <w:p w14:paraId="251DE53C" w14:textId="77777777" w:rsidR="00D436C4" w:rsidRPr="00527A18" w:rsidRDefault="00B03E9D">
      <w:pPr>
        <w:rPr>
          <w:b/>
          <w:bCs/>
        </w:rPr>
      </w:pPr>
      <w:r w:rsidRPr="00527A18">
        <w:rPr>
          <w:b/>
          <w:bCs/>
          <w:sz w:val="22"/>
          <w:szCs w:val="22"/>
        </w:rPr>
        <w:t xml:space="preserve">Smlouva o zřízení VB – „V411_811_zdvojené vedení v k.ú. </w:t>
      </w:r>
      <w:proofErr w:type="spellStart"/>
      <w:r w:rsidRPr="00527A18">
        <w:rPr>
          <w:b/>
          <w:bCs/>
          <w:sz w:val="22"/>
          <w:szCs w:val="22"/>
        </w:rPr>
        <w:t>Milčeves</w:t>
      </w:r>
      <w:proofErr w:type="spellEnd"/>
      <w:r w:rsidRPr="00527A18">
        <w:rPr>
          <w:b/>
          <w:bCs/>
          <w:sz w:val="22"/>
          <w:szCs w:val="22"/>
        </w:rPr>
        <w:t>“</w:t>
      </w:r>
    </w:p>
    <w:p w14:paraId="06EFF1C9" w14:textId="4FBCCCA0" w:rsidR="00D436C4" w:rsidRDefault="00B03E9D">
      <w:pPr>
        <w:spacing w:before="150" w:after="50"/>
      </w:pPr>
      <w:r>
        <w:rPr>
          <w:sz w:val="22"/>
          <w:szCs w:val="22"/>
        </w:rPr>
        <w:t xml:space="preserve">Rada města Žatce projednala a schvaluje zřízení věcného břemene pro společnost ČEPS, a.s. na stavbu </w:t>
      </w:r>
      <w:r w:rsidR="00527A18">
        <w:rPr>
          <w:sz w:val="22"/>
          <w:szCs w:val="22"/>
        </w:rPr>
        <w:t>„</w:t>
      </w:r>
      <w:r>
        <w:rPr>
          <w:sz w:val="22"/>
          <w:szCs w:val="22"/>
        </w:rPr>
        <w:t xml:space="preserve">V411_811_zdvojené vedení v k.ú. </w:t>
      </w:r>
      <w:proofErr w:type="spellStart"/>
      <w:r>
        <w:rPr>
          <w:sz w:val="22"/>
          <w:szCs w:val="22"/>
        </w:rPr>
        <w:t>Milčeves</w:t>
      </w:r>
      <w:proofErr w:type="spellEnd"/>
      <w:r>
        <w:rPr>
          <w:sz w:val="22"/>
          <w:szCs w:val="22"/>
        </w:rPr>
        <w:t xml:space="preserve">“ na pozemcích města: p. p. č. 63/4 a 76/6 v k. ú. </w:t>
      </w:r>
      <w:proofErr w:type="spellStart"/>
      <w:r>
        <w:rPr>
          <w:sz w:val="22"/>
          <w:szCs w:val="22"/>
        </w:rPr>
        <w:t>Milčeves</w:t>
      </w:r>
      <w:proofErr w:type="spellEnd"/>
      <w:r>
        <w:rPr>
          <w:sz w:val="22"/>
          <w:szCs w:val="22"/>
        </w:rPr>
        <w:t>, jejímž obsahem je zařízení přenosové soustavy – nadzemní vedení, právo ochranného pásma a právo oprávněné strany vyplývající ze zákona č. 458/2000 Sb., energetický zákon, ve znění pozdějších předpisů.</w:t>
      </w:r>
    </w:p>
    <w:p w14:paraId="3E1B6E55" w14:textId="77777777" w:rsidR="00D436C4" w:rsidRDefault="00B03E9D">
      <w:r>
        <w:rPr>
          <w:b/>
          <w:sz w:val="22"/>
          <w:szCs w:val="22"/>
        </w:rPr>
        <w:lastRenderedPageBreak/>
        <w:t>Hlasování:</w:t>
      </w:r>
      <w:r>
        <w:rPr>
          <w:sz w:val="22"/>
          <w:szCs w:val="22"/>
        </w:rPr>
        <w:t xml:space="preserve"> Pro: 6 (P. Antoni, P. Aschenbrenner, J. Hodina, M. Kollmann, R. Laibl, J. Veselá), Proti: 0, Zdrželo se: 0, Nehlasovalo: 0 </w:t>
      </w:r>
    </w:p>
    <w:p w14:paraId="3D648334" w14:textId="77777777" w:rsidR="00D436C4" w:rsidRDefault="00B03E9D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J. Hodina, M. Kollmann, R. Laibl, J. Veselá </w:t>
      </w:r>
    </w:p>
    <w:p w14:paraId="540A30F0" w14:textId="77777777" w:rsidR="00D436C4" w:rsidRDefault="00B03E9D">
      <w:r>
        <w:rPr>
          <w:sz w:val="22"/>
          <w:szCs w:val="22"/>
        </w:rPr>
        <w:t xml:space="preserve"> </w:t>
      </w:r>
    </w:p>
    <w:p w14:paraId="2604593B" w14:textId="77777777" w:rsidR="00D436C4" w:rsidRDefault="00B03E9D">
      <w:pPr>
        <w:spacing w:before="150" w:after="50"/>
      </w:pPr>
      <w:r>
        <w:rPr>
          <w:b/>
          <w:sz w:val="22"/>
          <w:szCs w:val="22"/>
        </w:rPr>
        <w:t>usnesení č. 268/2023</w:t>
      </w:r>
    </w:p>
    <w:p w14:paraId="0FDFF172" w14:textId="77777777" w:rsidR="00D436C4" w:rsidRPr="00527A18" w:rsidRDefault="00B03E9D">
      <w:pPr>
        <w:rPr>
          <w:b/>
          <w:bCs/>
        </w:rPr>
      </w:pPr>
      <w:r w:rsidRPr="00527A18">
        <w:rPr>
          <w:b/>
          <w:bCs/>
          <w:sz w:val="22"/>
          <w:szCs w:val="22"/>
        </w:rPr>
        <w:t>Smlouva o zřízení VB – „V411_811_zdvojené vedení v k.ú. Holedeč“</w:t>
      </w:r>
    </w:p>
    <w:p w14:paraId="1D3E610E" w14:textId="381121CA" w:rsidR="00D436C4" w:rsidRDefault="00B03E9D">
      <w:pPr>
        <w:spacing w:before="150" w:after="50"/>
      </w:pPr>
      <w:r>
        <w:rPr>
          <w:sz w:val="22"/>
          <w:szCs w:val="22"/>
        </w:rPr>
        <w:t>Rada města Žatce projednala a schvaluje zřízení věcného břemene pro společnost ČEPS, a.s. na stavbu</w:t>
      </w:r>
      <w:r w:rsidR="00527A18">
        <w:rPr>
          <w:sz w:val="22"/>
          <w:szCs w:val="22"/>
        </w:rPr>
        <w:t xml:space="preserve"> „</w:t>
      </w:r>
      <w:r>
        <w:rPr>
          <w:sz w:val="22"/>
          <w:szCs w:val="22"/>
        </w:rPr>
        <w:t xml:space="preserve">V411_811_zdvojené vedení v k.ú. Holedeč“ na pozemcích města: p. p. č. 2330, 2372, 2373, 2379 a 2412 v k. ú. Holedeč, jejímž obsahem je zařízení přenosové soustavy – nadzemní vedení, právo ochranného pásma a právo oprávněné strany vyplývající ze zákona č. 458/2000 Sb., energetický zákon, ve znění pozdějších předpisů. </w:t>
      </w:r>
    </w:p>
    <w:p w14:paraId="7D1E2A3A" w14:textId="77777777" w:rsidR="00D436C4" w:rsidRDefault="00B03E9D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P. Aschenbrenner, J. Hodina, M. Kollmann, R. Laibl, J. Veselá), Proti: 0, Zdrželo se: 0, Nehlasovalo: 0 </w:t>
      </w:r>
    </w:p>
    <w:p w14:paraId="0946F29A" w14:textId="77777777" w:rsidR="00D436C4" w:rsidRDefault="00B03E9D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J. Hodina, M. Kollmann, R. Laibl, J. Veselá </w:t>
      </w:r>
    </w:p>
    <w:p w14:paraId="01D5B76B" w14:textId="77777777" w:rsidR="00D436C4" w:rsidRDefault="00B03E9D">
      <w:r>
        <w:rPr>
          <w:sz w:val="22"/>
          <w:szCs w:val="22"/>
        </w:rPr>
        <w:t xml:space="preserve"> </w:t>
      </w:r>
    </w:p>
    <w:p w14:paraId="7EEA438E" w14:textId="77777777" w:rsidR="00D436C4" w:rsidRDefault="00B03E9D">
      <w:pPr>
        <w:spacing w:before="150" w:after="50"/>
      </w:pPr>
      <w:r>
        <w:rPr>
          <w:b/>
          <w:sz w:val="22"/>
          <w:szCs w:val="22"/>
        </w:rPr>
        <w:t>usnesení č. 269/2023</w:t>
      </w:r>
    </w:p>
    <w:p w14:paraId="7C2EADEC" w14:textId="77777777" w:rsidR="00D436C4" w:rsidRPr="00527A18" w:rsidRDefault="00B03E9D">
      <w:pPr>
        <w:rPr>
          <w:b/>
          <w:bCs/>
        </w:rPr>
      </w:pPr>
      <w:r w:rsidRPr="00527A18">
        <w:rPr>
          <w:b/>
          <w:bCs/>
          <w:sz w:val="22"/>
          <w:szCs w:val="22"/>
        </w:rPr>
        <w:t>Smlouva o zřízení VB – stavba „LN Žatec, p.p.č. 6060“</w:t>
      </w:r>
    </w:p>
    <w:p w14:paraId="25D339F0" w14:textId="53BDB628" w:rsidR="00D436C4" w:rsidRDefault="00B03E9D">
      <w:pPr>
        <w:spacing w:before="150" w:after="50"/>
      </w:pPr>
      <w:r>
        <w:rPr>
          <w:sz w:val="22"/>
          <w:szCs w:val="22"/>
        </w:rPr>
        <w:t xml:space="preserve">Rada města Žatce projednala a schvaluje zřízení věcného břemene pro společnost ČEZ Distribuce, a.s. na stavbu </w:t>
      </w:r>
      <w:r w:rsidR="00527A18">
        <w:rPr>
          <w:sz w:val="22"/>
          <w:szCs w:val="22"/>
        </w:rPr>
        <w:t>„</w:t>
      </w:r>
      <w:r>
        <w:rPr>
          <w:sz w:val="22"/>
          <w:szCs w:val="22"/>
        </w:rPr>
        <w:t xml:space="preserve">LN Žatec, p.p.č. 6060, nové </w:t>
      </w:r>
      <w:proofErr w:type="spellStart"/>
      <w:r>
        <w:rPr>
          <w:sz w:val="22"/>
          <w:szCs w:val="22"/>
        </w:rPr>
        <w:t>kNN</w:t>
      </w:r>
      <w:proofErr w:type="spellEnd"/>
      <w:r>
        <w:rPr>
          <w:sz w:val="22"/>
          <w:szCs w:val="22"/>
        </w:rPr>
        <w:t>“ na pozemku města: p. p. č. 7015/1 v k. ú. Žatec, jejímž obsahem je zařízení distribuční soustavy, právo ochranného pásma a právo oprávněné strany vyplývající ze zákona č. 458/2000 Sb., energetický zákon, ve znění pozdějších předpisů.</w:t>
      </w:r>
    </w:p>
    <w:p w14:paraId="336261C3" w14:textId="77777777" w:rsidR="00D436C4" w:rsidRDefault="00B03E9D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P. Aschenbrenner, J. Hodina, M. Kollmann, R. Laibl, J. Veselá), Proti: 0, Zdrželo se: 0, Nehlasovalo: 0 </w:t>
      </w:r>
    </w:p>
    <w:p w14:paraId="604D4ACF" w14:textId="77777777" w:rsidR="00D436C4" w:rsidRDefault="00B03E9D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J. Hodina, M. Kollmann, R. Laibl, J. Veselá </w:t>
      </w:r>
    </w:p>
    <w:p w14:paraId="103BC04B" w14:textId="77777777" w:rsidR="00D436C4" w:rsidRDefault="00B03E9D">
      <w:r>
        <w:rPr>
          <w:sz w:val="22"/>
          <w:szCs w:val="22"/>
        </w:rPr>
        <w:t xml:space="preserve"> </w:t>
      </w:r>
    </w:p>
    <w:p w14:paraId="5F4CAF99" w14:textId="77777777" w:rsidR="00D436C4" w:rsidRDefault="00B03E9D">
      <w:pPr>
        <w:spacing w:before="150" w:after="50"/>
      </w:pPr>
      <w:r>
        <w:rPr>
          <w:b/>
          <w:sz w:val="22"/>
          <w:szCs w:val="22"/>
        </w:rPr>
        <w:t>usnesení č. 270/2023</w:t>
      </w:r>
    </w:p>
    <w:p w14:paraId="1BF95CD2" w14:textId="77777777" w:rsidR="00D436C4" w:rsidRPr="00527A18" w:rsidRDefault="00B03E9D">
      <w:pPr>
        <w:rPr>
          <w:b/>
          <w:bCs/>
        </w:rPr>
      </w:pPr>
      <w:r w:rsidRPr="00527A18">
        <w:rPr>
          <w:b/>
          <w:bCs/>
          <w:sz w:val="22"/>
          <w:szCs w:val="22"/>
        </w:rPr>
        <w:t xml:space="preserve">Smlouva o BSoVB – stavba „LN-Žatec, Mostecká </w:t>
      </w:r>
      <w:proofErr w:type="spellStart"/>
      <w:r w:rsidRPr="00527A18">
        <w:rPr>
          <w:b/>
          <w:bCs/>
          <w:sz w:val="22"/>
          <w:szCs w:val="22"/>
        </w:rPr>
        <w:t>p.č</w:t>
      </w:r>
      <w:proofErr w:type="spellEnd"/>
      <w:r w:rsidRPr="00527A18">
        <w:rPr>
          <w:b/>
          <w:bCs/>
          <w:sz w:val="22"/>
          <w:szCs w:val="22"/>
        </w:rPr>
        <w:t>. 1946/8“</w:t>
      </w:r>
    </w:p>
    <w:p w14:paraId="486AAEC5" w14:textId="77777777" w:rsidR="00D436C4" w:rsidRDefault="00B03E9D">
      <w:pPr>
        <w:spacing w:before="150" w:after="50"/>
      </w:pPr>
      <w:r>
        <w:rPr>
          <w:sz w:val="22"/>
          <w:szCs w:val="22"/>
        </w:rPr>
        <w:t xml:space="preserve">Rada města Žatce projednala a schvaluje Smlouvu o uzavření budoucí smlouvy o zřízení věcného břemene pro společnost ČEZ Distribuce, a.s., na stavbu „LN-Žatec, Mostecká </w:t>
      </w:r>
      <w:proofErr w:type="spellStart"/>
      <w:r>
        <w:rPr>
          <w:sz w:val="22"/>
          <w:szCs w:val="22"/>
        </w:rPr>
        <w:t>p.č</w:t>
      </w:r>
      <w:proofErr w:type="spellEnd"/>
      <w:r>
        <w:rPr>
          <w:sz w:val="22"/>
          <w:szCs w:val="22"/>
        </w:rPr>
        <w:t xml:space="preserve">. 1946/8, </w:t>
      </w:r>
      <w:proofErr w:type="spellStart"/>
      <w:r>
        <w:rPr>
          <w:sz w:val="22"/>
          <w:szCs w:val="22"/>
        </w:rPr>
        <w:t>kNN</w:t>
      </w:r>
      <w:proofErr w:type="spellEnd"/>
      <w:r>
        <w:rPr>
          <w:sz w:val="22"/>
          <w:szCs w:val="22"/>
        </w:rPr>
        <w:t xml:space="preserve">, SS“ na pozemku města: </w:t>
      </w:r>
      <w:proofErr w:type="spellStart"/>
      <w:r>
        <w:rPr>
          <w:sz w:val="22"/>
          <w:szCs w:val="22"/>
        </w:rPr>
        <w:t>p.č</w:t>
      </w:r>
      <w:proofErr w:type="spellEnd"/>
      <w:r>
        <w:rPr>
          <w:sz w:val="22"/>
          <w:szCs w:val="22"/>
        </w:rPr>
        <w:t>. 1953/12 v k.ú. Žatec, jejímž obsahem zařízení distribuční soustavy, právo ochranného pásma a právo oprávněné strany vyplývající ze zákona č. 458/2000 Sb., energetický zákon, ve znění pozdějších předpisů.</w:t>
      </w:r>
    </w:p>
    <w:p w14:paraId="3FBF842C" w14:textId="77777777" w:rsidR="00D436C4" w:rsidRDefault="00B03E9D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P. Aschenbrenner, J. Hodina, M. Kollmann, R. Laibl, J. Veselá), Proti: 0, Zdrželo se: 0, Nehlasovalo: 0 </w:t>
      </w:r>
    </w:p>
    <w:p w14:paraId="313E6633" w14:textId="77777777" w:rsidR="00D436C4" w:rsidRDefault="00B03E9D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J. Hodina, M. Kollmann, R. Laibl, J. Veselá </w:t>
      </w:r>
    </w:p>
    <w:p w14:paraId="41E380AE" w14:textId="77777777" w:rsidR="00D436C4" w:rsidRDefault="00B03E9D">
      <w:r>
        <w:rPr>
          <w:sz w:val="22"/>
          <w:szCs w:val="22"/>
        </w:rPr>
        <w:t xml:space="preserve"> </w:t>
      </w:r>
    </w:p>
    <w:p w14:paraId="4FCC57FF" w14:textId="77777777" w:rsidR="00D436C4" w:rsidRDefault="00B03E9D">
      <w:pPr>
        <w:spacing w:before="150" w:after="50"/>
      </w:pPr>
      <w:r>
        <w:rPr>
          <w:b/>
          <w:sz w:val="22"/>
          <w:szCs w:val="22"/>
        </w:rPr>
        <w:t>usnesení č. 271/2023</w:t>
      </w:r>
    </w:p>
    <w:p w14:paraId="6D58A1BC" w14:textId="77777777" w:rsidR="00D436C4" w:rsidRPr="00527A18" w:rsidRDefault="00B03E9D">
      <w:pPr>
        <w:rPr>
          <w:b/>
          <w:bCs/>
        </w:rPr>
      </w:pPr>
      <w:r w:rsidRPr="00527A18">
        <w:rPr>
          <w:b/>
          <w:bCs/>
          <w:sz w:val="22"/>
          <w:szCs w:val="22"/>
        </w:rPr>
        <w:t>Smlouva o BSoVB – stavba „LN-Žatec, Čeradická 6308 chata“</w:t>
      </w:r>
    </w:p>
    <w:p w14:paraId="7C4189CD" w14:textId="77777777" w:rsidR="00D436C4" w:rsidRDefault="00B03E9D">
      <w:pPr>
        <w:spacing w:before="150" w:after="50"/>
      </w:pPr>
      <w:r>
        <w:rPr>
          <w:sz w:val="22"/>
          <w:szCs w:val="22"/>
        </w:rPr>
        <w:t xml:space="preserve">Rada města Žatce projednala a schvaluje Smlouvu o uzavření budoucí smlouvy o zřízení věcného břemene pro společnost ČEZ Distribuce, a.s., na stavbu „LN-Žatec, Čeradická, 6308 </w:t>
      </w:r>
      <w:proofErr w:type="spellStart"/>
      <w:r>
        <w:rPr>
          <w:sz w:val="22"/>
          <w:szCs w:val="22"/>
        </w:rPr>
        <w:t>kNN</w:t>
      </w:r>
      <w:proofErr w:type="spellEnd"/>
      <w:r>
        <w:rPr>
          <w:sz w:val="22"/>
          <w:szCs w:val="22"/>
        </w:rPr>
        <w:t xml:space="preserve">, chata“ na pozemku města: </w:t>
      </w:r>
      <w:proofErr w:type="spellStart"/>
      <w:r>
        <w:rPr>
          <w:sz w:val="22"/>
          <w:szCs w:val="22"/>
        </w:rPr>
        <w:t>p.č</w:t>
      </w:r>
      <w:proofErr w:type="spellEnd"/>
      <w:r>
        <w:rPr>
          <w:sz w:val="22"/>
          <w:szCs w:val="22"/>
        </w:rPr>
        <w:t xml:space="preserve">. 6308/1 v k.ú. Žatec, jejímž obsahem zařízení </w:t>
      </w:r>
      <w:r>
        <w:rPr>
          <w:sz w:val="22"/>
          <w:szCs w:val="22"/>
        </w:rPr>
        <w:lastRenderedPageBreak/>
        <w:t>distribuční soustavy, právo ochranného pásma a právo oprávněné strany vyplývající ze zákona č. 458/2000 Sb., energetický zákon, ve znění pozdějších předpisů.</w:t>
      </w:r>
    </w:p>
    <w:p w14:paraId="79507BE0" w14:textId="77777777" w:rsidR="00D436C4" w:rsidRDefault="00B03E9D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P. Aschenbrenner, J. Hodina, M. Kollmann, R. Laibl, J. Veselá), Proti: 0, Zdrželo se: 0, Nehlasovalo: 0 </w:t>
      </w:r>
    </w:p>
    <w:p w14:paraId="1FAD2AB3" w14:textId="77777777" w:rsidR="00D436C4" w:rsidRDefault="00B03E9D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J. Hodina, M. Kollmann, R. Laibl, J. Veselá </w:t>
      </w:r>
    </w:p>
    <w:p w14:paraId="514BE546" w14:textId="77777777" w:rsidR="00D436C4" w:rsidRDefault="00B03E9D">
      <w:r>
        <w:rPr>
          <w:sz w:val="22"/>
          <w:szCs w:val="22"/>
        </w:rPr>
        <w:t xml:space="preserve"> </w:t>
      </w:r>
    </w:p>
    <w:p w14:paraId="67A79CDF" w14:textId="77777777" w:rsidR="00D436C4" w:rsidRDefault="00B03E9D">
      <w:pPr>
        <w:spacing w:before="150" w:after="50"/>
      </w:pPr>
      <w:r>
        <w:rPr>
          <w:b/>
          <w:sz w:val="22"/>
          <w:szCs w:val="22"/>
        </w:rPr>
        <w:t>usnesení č. 272/2023</w:t>
      </w:r>
    </w:p>
    <w:p w14:paraId="243A0D2D" w14:textId="77777777" w:rsidR="00D436C4" w:rsidRPr="00527A18" w:rsidRDefault="00B03E9D">
      <w:pPr>
        <w:rPr>
          <w:b/>
          <w:bCs/>
        </w:rPr>
      </w:pPr>
      <w:r w:rsidRPr="00527A18">
        <w:rPr>
          <w:b/>
          <w:bCs/>
          <w:sz w:val="22"/>
          <w:szCs w:val="22"/>
        </w:rPr>
        <w:t xml:space="preserve">Smlouva o BSoVB – stavba „LN-Žatec, Husova </w:t>
      </w:r>
      <w:proofErr w:type="spellStart"/>
      <w:r w:rsidRPr="00527A18">
        <w:rPr>
          <w:b/>
          <w:bCs/>
          <w:sz w:val="22"/>
          <w:szCs w:val="22"/>
        </w:rPr>
        <w:t>parc.č</w:t>
      </w:r>
      <w:proofErr w:type="spellEnd"/>
      <w:r w:rsidRPr="00527A18">
        <w:rPr>
          <w:b/>
          <w:bCs/>
          <w:sz w:val="22"/>
          <w:szCs w:val="22"/>
        </w:rPr>
        <w:t>. 1018/3“</w:t>
      </w:r>
    </w:p>
    <w:p w14:paraId="62183BFB" w14:textId="77777777" w:rsidR="00D436C4" w:rsidRDefault="00B03E9D">
      <w:pPr>
        <w:spacing w:before="150" w:after="50"/>
      </w:pPr>
      <w:r>
        <w:rPr>
          <w:sz w:val="22"/>
          <w:szCs w:val="22"/>
        </w:rPr>
        <w:t>Rada města Žatce projednala a schvaluje Smlouvu o uzavření budoucí smlouvy o zřízení věcného břemene pro společnost ČEZ Distribuce, a.s., na stavbu „LN-Žatec, Husova parc.č.1018/</w:t>
      </w:r>
      <w:proofErr w:type="gramStart"/>
      <w:r>
        <w:rPr>
          <w:sz w:val="22"/>
          <w:szCs w:val="22"/>
        </w:rPr>
        <w:t>3,TR</w:t>
      </w:r>
      <w:proofErr w:type="gramEnd"/>
      <w:r>
        <w:rPr>
          <w:sz w:val="22"/>
          <w:szCs w:val="22"/>
        </w:rPr>
        <w:t xml:space="preserve">,kNN,PSR“ na pozemcích města: </w:t>
      </w:r>
      <w:proofErr w:type="spellStart"/>
      <w:r>
        <w:rPr>
          <w:sz w:val="22"/>
          <w:szCs w:val="22"/>
        </w:rPr>
        <w:t>parc.č</w:t>
      </w:r>
      <w:proofErr w:type="spellEnd"/>
      <w:r>
        <w:rPr>
          <w:sz w:val="22"/>
          <w:szCs w:val="22"/>
        </w:rPr>
        <w:t xml:space="preserve"> 5604/4, 5605/18, 5605/11 a 6993/5 v k.ú. Žatec, jejímž obsahem zařízení distribuční soustavy, právo ochranného pásma a právo oprávněné strany vyplývající ze zákona č. 458/2000 Sb., energetický zákon, ve znění pozdějších předpisů.</w:t>
      </w:r>
    </w:p>
    <w:p w14:paraId="56C1F4B5" w14:textId="77777777" w:rsidR="00D436C4" w:rsidRDefault="00B03E9D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P. Aschenbrenner, J. Hodina, M. Kollmann, R. Laibl, J. Veselá), Proti: 0, Zdrželo se: 0, Nehlasovalo: 0 </w:t>
      </w:r>
    </w:p>
    <w:p w14:paraId="69D5AC80" w14:textId="77777777" w:rsidR="00D436C4" w:rsidRDefault="00B03E9D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J. Hodina, M. Kollmann, R. Laibl, J. Veselá </w:t>
      </w:r>
    </w:p>
    <w:p w14:paraId="4547A828" w14:textId="77777777" w:rsidR="00D436C4" w:rsidRDefault="00B03E9D">
      <w:r>
        <w:rPr>
          <w:sz w:val="22"/>
          <w:szCs w:val="22"/>
        </w:rPr>
        <w:t xml:space="preserve"> </w:t>
      </w:r>
    </w:p>
    <w:p w14:paraId="690AD175" w14:textId="77777777" w:rsidR="00D436C4" w:rsidRDefault="00B03E9D">
      <w:pPr>
        <w:spacing w:before="150" w:after="50"/>
      </w:pPr>
      <w:r>
        <w:rPr>
          <w:b/>
          <w:sz w:val="22"/>
          <w:szCs w:val="22"/>
        </w:rPr>
        <w:t>usnesení č. 273/2023</w:t>
      </w:r>
    </w:p>
    <w:p w14:paraId="5F1267EB" w14:textId="77777777" w:rsidR="00D436C4" w:rsidRPr="00527A18" w:rsidRDefault="00B03E9D">
      <w:pPr>
        <w:rPr>
          <w:b/>
          <w:bCs/>
        </w:rPr>
      </w:pPr>
      <w:r w:rsidRPr="00527A18">
        <w:rPr>
          <w:b/>
          <w:bCs/>
          <w:sz w:val="22"/>
          <w:szCs w:val="22"/>
        </w:rPr>
        <w:t>Smlouva o BSoVB – stavba „LN-Žatec, Chomutovská č.p. 803/1“</w:t>
      </w:r>
    </w:p>
    <w:p w14:paraId="60298A38" w14:textId="77777777" w:rsidR="00D436C4" w:rsidRDefault="00B03E9D">
      <w:pPr>
        <w:spacing w:before="150" w:after="50"/>
      </w:pPr>
      <w:r>
        <w:rPr>
          <w:sz w:val="22"/>
          <w:szCs w:val="22"/>
        </w:rPr>
        <w:t xml:space="preserve">Rada města Žatce projednala a schvaluje Smlouvu o uzavření budoucí smlouvy o zřízení věcného břemene pro společnost ČEZ Distribuce, a.s., na stavbu „LN-Žatec, Chomutovská č.p. 803/1, </w:t>
      </w:r>
      <w:proofErr w:type="spellStart"/>
      <w:r>
        <w:rPr>
          <w:sz w:val="22"/>
          <w:szCs w:val="22"/>
        </w:rPr>
        <w:t>kNN</w:t>
      </w:r>
      <w:proofErr w:type="spellEnd"/>
      <w:r>
        <w:rPr>
          <w:sz w:val="22"/>
          <w:szCs w:val="22"/>
        </w:rPr>
        <w:t xml:space="preserve">“ na pozemcích města: </w:t>
      </w:r>
      <w:proofErr w:type="spellStart"/>
      <w:proofErr w:type="gramStart"/>
      <w:r>
        <w:rPr>
          <w:sz w:val="22"/>
          <w:szCs w:val="22"/>
        </w:rPr>
        <w:t>parc.č</w:t>
      </w:r>
      <w:proofErr w:type="spellEnd"/>
      <w:proofErr w:type="gramEnd"/>
      <w:r>
        <w:rPr>
          <w:sz w:val="22"/>
          <w:szCs w:val="22"/>
        </w:rPr>
        <w:t xml:space="preserve"> 809/4, 809/5, 803/6 a 803/5 v k.ú. Žatec, jejímž obsahem zařízení distribuční soustavy, právo ochranného pásma a právo oprávněné strany vyplývající ze zákona č. 458/2000 Sb., energetický zákon, ve znění pozdějších předpisů.</w:t>
      </w:r>
    </w:p>
    <w:p w14:paraId="34A87D1B" w14:textId="77777777" w:rsidR="00D436C4" w:rsidRDefault="00B03E9D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P. Aschenbrenner, J. Hodina, M. Kollmann, R. Laibl, J. Veselá), Proti: 0, Zdrželo se: 0, Nehlasovalo: 0 </w:t>
      </w:r>
    </w:p>
    <w:p w14:paraId="3ED44AD4" w14:textId="77777777" w:rsidR="00D436C4" w:rsidRDefault="00B03E9D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J. Hodina, M. Kollmann, R. Laibl, J. Veselá </w:t>
      </w:r>
    </w:p>
    <w:p w14:paraId="71476E92" w14:textId="77777777" w:rsidR="00D436C4" w:rsidRDefault="00B03E9D">
      <w:r>
        <w:rPr>
          <w:sz w:val="22"/>
          <w:szCs w:val="22"/>
        </w:rPr>
        <w:t xml:space="preserve"> </w:t>
      </w:r>
    </w:p>
    <w:p w14:paraId="5C69C2C9" w14:textId="77777777" w:rsidR="00D436C4" w:rsidRDefault="00B03E9D">
      <w:pPr>
        <w:spacing w:before="150" w:after="50"/>
      </w:pPr>
      <w:r>
        <w:rPr>
          <w:b/>
          <w:sz w:val="22"/>
          <w:szCs w:val="22"/>
        </w:rPr>
        <w:t>usnesení č. 274/2023</w:t>
      </w:r>
    </w:p>
    <w:p w14:paraId="60627AA6" w14:textId="77777777" w:rsidR="00D436C4" w:rsidRPr="00527A18" w:rsidRDefault="00B03E9D">
      <w:pPr>
        <w:rPr>
          <w:b/>
          <w:bCs/>
        </w:rPr>
      </w:pPr>
      <w:r w:rsidRPr="00527A18">
        <w:rPr>
          <w:b/>
          <w:bCs/>
          <w:sz w:val="22"/>
          <w:szCs w:val="22"/>
        </w:rPr>
        <w:t xml:space="preserve">Smlouva o BSoVB – stavba „LN-Žatec, </w:t>
      </w:r>
      <w:proofErr w:type="spellStart"/>
      <w:r w:rsidRPr="00527A18">
        <w:rPr>
          <w:b/>
          <w:bCs/>
          <w:sz w:val="22"/>
          <w:szCs w:val="22"/>
        </w:rPr>
        <w:t>Stroupečská</w:t>
      </w:r>
      <w:proofErr w:type="spellEnd"/>
      <w:r w:rsidRPr="00527A18">
        <w:rPr>
          <w:b/>
          <w:bCs/>
          <w:sz w:val="22"/>
          <w:szCs w:val="22"/>
        </w:rPr>
        <w:t xml:space="preserve"> p.p.č. 1702/9“</w:t>
      </w:r>
    </w:p>
    <w:p w14:paraId="3D082625" w14:textId="77777777" w:rsidR="00D436C4" w:rsidRDefault="00B03E9D">
      <w:pPr>
        <w:spacing w:before="150" w:after="50"/>
      </w:pPr>
      <w:r>
        <w:rPr>
          <w:sz w:val="22"/>
          <w:szCs w:val="22"/>
        </w:rPr>
        <w:t xml:space="preserve">Rada města Žatce projednala a schvaluje Smlouvu o uzavření budoucí smlouvy o zřízení věcného břemene pro společnost ČEZ Distribuce, a.s., na stavbu „LN-Žatec, </w:t>
      </w:r>
      <w:proofErr w:type="spellStart"/>
      <w:r>
        <w:rPr>
          <w:sz w:val="22"/>
          <w:szCs w:val="22"/>
        </w:rPr>
        <w:t>Stroupečská</w:t>
      </w:r>
      <w:proofErr w:type="spellEnd"/>
      <w:r>
        <w:rPr>
          <w:sz w:val="22"/>
          <w:szCs w:val="22"/>
        </w:rPr>
        <w:t xml:space="preserve"> p.p.č. 1702/</w:t>
      </w:r>
      <w:proofErr w:type="gramStart"/>
      <w:r>
        <w:rPr>
          <w:sz w:val="22"/>
          <w:szCs w:val="22"/>
        </w:rPr>
        <w:t>9,kNN</w:t>
      </w:r>
      <w:proofErr w:type="gramEnd"/>
      <w:r>
        <w:rPr>
          <w:sz w:val="22"/>
          <w:szCs w:val="22"/>
        </w:rPr>
        <w:t xml:space="preserve">,SS100“ na pozemcích města: </w:t>
      </w:r>
      <w:proofErr w:type="spellStart"/>
      <w:r>
        <w:rPr>
          <w:sz w:val="22"/>
          <w:szCs w:val="22"/>
        </w:rPr>
        <w:t>parc.č</w:t>
      </w:r>
      <w:proofErr w:type="spellEnd"/>
      <w:r>
        <w:rPr>
          <w:sz w:val="22"/>
          <w:szCs w:val="22"/>
        </w:rPr>
        <w:t xml:space="preserve"> 691, </w:t>
      </w:r>
      <w:proofErr w:type="spellStart"/>
      <w:r>
        <w:rPr>
          <w:sz w:val="22"/>
          <w:szCs w:val="22"/>
        </w:rPr>
        <w:t>p.č</w:t>
      </w:r>
      <w:proofErr w:type="spellEnd"/>
      <w:r>
        <w:rPr>
          <w:sz w:val="22"/>
          <w:szCs w:val="22"/>
        </w:rPr>
        <w:t>. 6834/1 a 6834/3 v k.ú. Žatec, jejímž obsahem zařízení distribuční soustavy, právo ochranného pásma a právo oprávněné strany vyplývající ze zákona č. 458/2000 Sb., energetický zákon, ve znění pozdějších předpisů.</w:t>
      </w:r>
    </w:p>
    <w:p w14:paraId="7CAC2C3C" w14:textId="77777777" w:rsidR="00D436C4" w:rsidRDefault="00B03E9D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P. Aschenbrenner, J. Hodina, M. Kollmann, R. Laibl, J. Veselá), Proti: 0, Zdrželo se: 0, Nehlasovalo: 0 </w:t>
      </w:r>
    </w:p>
    <w:p w14:paraId="7429EEFB" w14:textId="77777777" w:rsidR="00D436C4" w:rsidRDefault="00B03E9D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J. Hodina, M. Kollmann, R. Laibl, J. Veselá </w:t>
      </w:r>
    </w:p>
    <w:p w14:paraId="07C216B0" w14:textId="77777777" w:rsidR="00D436C4" w:rsidRDefault="00B03E9D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9FE8206" w14:textId="77777777" w:rsidR="00527A18" w:rsidRDefault="00527A18"/>
    <w:p w14:paraId="3BED0906" w14:textId="77777777" w:rsidR="00D436C4" w:rsidRDefault="00B03E9D">
      <w:pPr>
        <w:spacing w:before="150" w:after="50"/>
      </w:pPr>
      <w:r>
        <w:rPr>
          <w:b/>
          <w:sz w:val="22"/>
          <w:szCs w:val="22"/>
        </w:rPr>
        <w:lastRenderedPageBreak/>
        <w:t>usnesení č. 275/2023</w:t>
      </w:r>
    </w:p>
    <w:p w14:paraId="0F7FEFAB" w14:textId="77777777" w:rsidR="00D436C4" w:rsidRPr="00527A18" w:rsidRDefault="00B03E9D">
      <w:pPr>
        <w:rPr>
          <w:b/>
          <w:bCs/>
        </w:rPr>
      </w:pPr>
      <w:r w:rsidRPr="00527A18">
        <w:rPr>
          <w:b/>
          <w:bCs/>
          <w:sz w:val="22"/>
          <w:szCs w:val="22"/>
        </w:rPr>
        <w:t>Výroční zpráva Domov pro seniory a Pečovatelská služba v Žatci</w:t>
      </w:r>
    </w:p>
    <w:p w14:paraId="3A1A2759" w14:textId="77777777" w:rsidR="00D436C4" w:rsidRDefault="00B03E9D">
      <w:pPr>
        <w:spacing w:before="150" w:after="50"/>
      </w:pPr>
      <w:r>
        <w:rPr>
          <w:sz w:val="22"/>
          <w:szCs w:val="22"/>
        </w:rPr>
        <w:t>Rada města Žatce bere na vědomí zprávu o činnosti příspěvkové organizace Domov pro seniory a Pečovatelská služba v Žatci za rok 2022.</w:t>
      </w:r>
    </w:p>
    <w:p w14:paraId="5AC2F2E8" w14:textId="062C6590" w:rsidR="00D436C4" w:rsidRDefault="00B03E9D" w:rsidP="00527A18">
      <w:pPr>
        <w:spacing w:before="150" w:after="50"/>
      </w:pPr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P. Aschenbrenner, J. Hodina, M. Kollmann, R. Laibl, J. Veselá), Proti: 0, Zdrželo se: 0, Nehlasovalo: 0 </w:t>
      </w:r>
    </w:p>
    <w:p w14:paraId="03EDA69F" w14:textId="77777777" w:rsidR="00D436C4" w:rsidRDefault="00B03E9D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J. Hodina, M. Kollmann, R. Laibl, J. Veselá </w:t>
      </w:r>
    </w:p>
    <w:p w14:paraId="4F1DCA4C" w14:textId="77777777" w:rsidR="00D436C4" w:rsidRDefault="00B03E9D">
      <w:r>
        <w:rPr>
          <w:sz w:val="22"/>
          <w:szCs w:val="22"/>
        </w:rPr>
        <w:t xml:space="preserve"> </w:t>
      </w:r>
    </w:p>
    <w:p w14:paraId="44E6A9B7" w14:textId="77777777" w:rsidR="00D436C4" w:rsidRDefault="00B03E9D">
      <w:pPr>
        <w:spacing w:before="150" w:after="50"/>
      </w:pPr>
      <w:r>
        <w:rPr>
          <w:b/>
          <w:sz w:val="22"/>
          <w:szCs w:val="22"/>
        </w:rPr>
        <w:t>usnesení č. 276/2023</w:t>
      </w:r>
    </w:p>
    <w:p w14:paraId="60099EBB" w14:textId="77777777" w:rsidR="00D436C4" w:rsidRPr="00527A18" w:rsidRDefault="00B03E9D">
      <w:pPr>
        <w:rPr>
          <w:b/>
          <w:bCs/>
        </w:rPr>
      </w:pPr>
      <w:r w:rsidRPr="00527A18">
        <w:rPr>
          <w:b/>
          <w:bCs/>
          <w:sz w:val="22"/>
          <w:szCs w:val="22"/>
        </w:rPr>
        <w:t>Výroční zpráva Kamarád LORM</w:t>
      </w:r>
    </w:p>
    <w:p w14:paraId="6C1B502F" w14:textId="77777777" w:rsidR="00D436C4" w:rsidRDefault="00B03E9D">
      <w:pPr>
        <w:spacing w:before="150" w:after="50"/>
      </w:pPr>
      <w:r>
        <w:rPr>
          <w:sz w:val="22"/>
          <w:szCs w:val="22"/>
        </w:rPr>
        <w:t>Rada města Žatce bere na vědomí zprávu o činnosti příspěvkové organizace Kamarád LORM za rok 2022.</w:t>
      </w:r>
    </w:p>
    <w:p w14:paraId="26B70237" w14:textId="05E60275" w:rsidR="00D436C4" w:rsidRDefault="00B03E9D" w:rsidP="00527A18">
      <w:pPr>
        <w:spacing w:before="150" w:after="50"/>
      </w:pPr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P. Aschenbrenner, J. Hodina, M. Kollmann, R. Laibl, J. Veselá), Proti: 0, Zdrželo se: 0, Nehlasovalo: 0 </w:t>
      </w:r>
    </w:p>
    <w:p w14:paraId="55DCB499" w14:textId="77777777" w:rsidR="00D436C4" w:rsidRDefault="00B03E9D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J. Hodina, M. Kollmann, R. Laibl, J. Veselá </w:t>
      </w:r>
    </w:p>
    <w:p w14:paraId="0F092967" w14:textId="77777777" w:rsidR="00D436C4" w:rsidRDefault="00B03E9D">
      <w:r>
        <w:rPr>
          <w:sz w:val="22"/>
          <w:szCs w:val="22"/>
        </w:rPr>
        <w:t xml:space="preserve"> </w:t>
      </w:r>
    </w:p>
    <w:p w14:paraId="6D860365" w14:textId="77777777" w:rsidR="00D436C4" w:rsidRDefault="00B03E9D">
      <w:pPr>
        <w:spacing w:before="150" w:after="50"/>
      </w:pPr>
      <w:r>
        <w:rPr>
          <w:b/>
          <w:sz w:val="22"/>
          <w:szCs w:val="22"/>
        </w:rPr>
        <w:t>usnesení č. 277/2023</w:t>
      </w:r>
    </w:p>
    <w:p w14:paraId="493D359F" w14:textId="77777777" w:rsidR="00D436C4" w:rsidRPr="00527A18" w:rsidRDefault="00B03E9D">
      <w:pPr>
        <w:rPr>
          <w:b/>
          <w:bCs/>
        </w:rPr>
      </w:pPr>
      <w:r w:rsidRPr="00527A18">
        <w:rPr>
          <w:b/>
          <w:bCs/>
          <w:sz w:val="22"/>
          <w:szCs w:val="22"/>
        </w:rPr>
        <w:t>Vyjádření obce k potřebnosti sociální služby v regionu</w:t>
      </w:r>
    </w:p>
    <w:p w14:paraId="4C3EFF62" w14:textId="6196E921" w:rsidR="00D436C4" w:rsidRDefault="00B03E9D">
      <w:pPr>
        <w:spacing w:before="150" w:after="50"/>
      </w:pPr>
      <w:r>
        <w:rPr>
          <w:sz w:val="22"/>
          <w:szCs w:val="22"/>
        </w:rPr>
        <w:t xml:space="preserve">Rada města Žatce bere na vědomí Vyjádření obce k potřebnosti sociální služby poskytovatele Charita </w:t>
      </w:r>
      <w:r w:rsidR="00527A18">
        <w:rPr>
          <w:sz w:val="22"/>
          <w:szCs w:val="22"/>
        </w:rPr>
        <w:t>Most – Nízkoprahové</w:t>
      </w:r>
      <w:r>
        <w:rPr>
          <w:sz w:val="22"/>
          <w:szCs w:val="22"/>
        </w:rPr>
        <w:t xml:space="preserve"> zařízení pro děti a mládež </w:t>
      </w:r>
      <w:proofErr w:type="spellStart"/>
      <w:r>
        <w:rPr>
          <w:sz w:val="22"/>
          <w:szCs w:val="22"/>
        </w:rPr>
        <w:t>Coolna</w:t>
      </w:r>
      <w:proofErr w:type="spellEnd"/>
      <w:r>
        <w:rPr>
          <w:sz w:val="22"/>
          <w:szCs w:val="22"/>
        </w:rPr>
        <w:t xml:space="preserve"> v regionu vydané odborem sociálních věcí.</w:t>
      </w:r>
    </w:p>
    <w:p w14:paraId="27D83EA6" w14:textId="77777777" w:rsidR="00D436C4" w:rsidRDefault="00B03E9D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P. Aschenbrenner, J. Hodina, M. Kollmann, R. Laibl, J. Veselá), Proti: 0, Zdrželo se: 0, Nehlasovalo: 0 </w:t>
      </w:r>
    </w:p>
    <w:p w14:paraId="2DE83D4C" w14:textId="77777777" w:rsidR="00D436C4" w:rsidRDefault="00B03E9D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J. Hodina, M. Kollmann, R. Laibl, J. Veselá </w:t>
      </w:r>
    </w:p>
    <w:p w14:paraId="41846207" w14:textId="77777777" w:rsidR="00D436C4" w:rsidRDefault="00B03E9D">
      <w:r>
        <w:rPr>
          <w:sz w:val="22"/>
          <w:szCs w:val="22"/>
        </w:rPr>
        <w:t xml:space="preserve"> </w:t>
      </w:r>
    </w:p>
    <w:p w14:paraId="0EB18315" w14:textId="77777777" w:rsidR="00D436C4" w:rsidRDefault="00B03E9D">
      <w:pPr>
        <w:spacing w:before="150" w:after="50"/>
      </w:pPr>
      <w:r>
        <w:rPr>
          <w:b/>
          <w:sz w:val="22"/>
          <w:szCs w:val="22"/>
        </w:rPr>
        <w:t>usnesení č. 278/2023</w:t>
      </w:r>
    </w:p>
    <w:p w14:paraId="4AFE7C9E" w14:textId="77777777" w:rsidR="00D436C4" w:rsidRPr="00527A18" w:rsidRDefault="00B03E9D">
      <w:pPr>
        <w:rPr>
          <w:b/>
          <w:bCs/>
        </w:rPr>
      </w:pPr>
      <w:r w:rsidRPr="00527A18">
        <w:rPr>
          <w:b/>
          <w:bCs/>
          <w:sz w:val="22"/>
          <w:szCs w:val="22"/>
        </w:rPr>
        <w:t>Žádost o přesun finančních prostředků z rezervního fondu do investičního fondu, čerpání investičního fondu</w:t>
      </w:r>
    </w:p>
    <w:p w14:paraId="1FFF97E3" w14:textId="77777777" w:rsidR="00D436C4" w:rsidRDefault="00B03E9D">
      <w:pPr>
        <w:spacing w:before="150" w:after="50"/>
      </w:pPr>
      <w:r>
        <w:rPr>
          <w:sz w:val="22"/>
          <w:szCs w:val="22"/>
        </w:rPr>
        <w:t xml:space="preserve">Rada města Žatce souhlasí s přesunem finančních prostředků ve výši </w:t>
      </w:r>
      <w:proofErr w:type="gramStart"/>
      <w:r>
        <w:rPr>
          <w:sz w:val="22"/>
          <w:szCs w:val="22"/>
        </w:rPr>
        <w:t>110.000,-</w:t>
      </w:r>
      <w:proofErr w:type="gramEnd"/>
      <w:r>
        <w:rPr>
          <w:sz w:val="22"/>
          <w:szCs w:val="22"/>
        </w:rPr>
        <w:t xml:space="preserve"> Kč z rezervního fondu do investičního fondu organizace kamarád LORM.</w:t>
      </w:r>
    </w:p>
    <w:p w14:paraId="2B7294D1" w14:textId="77777777" w:rsidR="00D436C4" w:rsidRDefault="00B03E9D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P. Aschenbrenner, J. Hodina, M. Kollmann, R. Laibl, J. Veselá), Proti: 0, Zdrželo se: 0, Nehlasovalo: 0 </w:t>
      </w:r>
    </w:p>
    <w:p w14:paraId="65C3D5FD" w14:textId="77777777" w:rsidR="00D436C4" w:rsidRDefault="00B03E9D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J. Hodina, M. Kollmann, R. Laibl, J. Veselá </w:t>
      </w:r>
    </w:p>
    <w:p w14:paraId="24F5305D" w14:textId="77777777" w:rsidR="00D436C4" w:rsidRDefault="00B03E9D">
      <w:r>
        <w:rPr>
          <w:sz w:val="22"/>
          <w:szCs w:val="22"/>
        </w:rPr>
        <w:t xml:space="preserve"> </w:t>
      </w:r>
    </w:p>
    <w:p w14:paraId="6D4D3760" w14:textId="77777777" w:rsidR="00D436C4" w:rsidRDefault="00B03E9D">
      <w:pPr>
        <w:spacing w:before="150" w:after="50"/>
      </w:pPr>
      <w:r>
        <w:rPr>
          <w:b/>
          <w:sz w:val="22"/>
          <w:szCs w:val="22"/>
        </w:rPr>
        <w:t>usnesení č. 279/2023</w:t>
      </w:r>
    </w:p>
    <w:p w14:paraId="465244AD" w14:textId="77777777" w:rsidR="00D436C4" w:rsidRPr="00527A18" w:rsidRDefault="00B03E9D">
      <w:pPr>
        <w:rPr>
          <w:b/>
          <w:bCs/>
        </w:rPr>
      </w:pPr>
      <w:r w:rsidRPr="00527A18">
        <w:rPr>
          <w:b/>
          <w:bCs/>
          <w:sz w:val="22"/>
          <w:szCs w:val="22"/>
        </w:rPr>
        <w:t>Žádost o přesun finančních prostředků z rezervního fondu do investičního fondu, čerpání investičního fondu</w:t>
      </w:r>
    </w:p>
    <w:p w14:paraId="5D2182C7" w14:textId="069FE5AA" w:rsidR="00D436C4" w:rsidRDefault="00B03E9D">
      <w:pPr>
        <w:spacing w:before="150" w:after="50"/>
      </w:pPr>
      <w:r>
        <w:rPr>
          <w:sz w:val="22"/>
          <w:szCs w:val="22"/>
        </w:rPr>
        <w:t>Rada města Žatce souhlasí s čerpáním investičního fondu organizace Kamarád LORM, Zeyerova 859, 438 01 Žatec ve výši 110</w:t>
      </w:r>
      <w:r w:rsidR="00527A18">
        <w:rPr>
          <w:sz w:val="22"/>
          <w:szCs w:val="22"/>
        </w:rPr>
        <w:t>.</w:t>
      </w:r>
      <w:r>
        <w:rPr>
          <w:sz w:val="22"/>
          <w:szCs w:val="22"/>
        </w:rPr>
        <w:t>000,</w:t>
      </w:r>
      <w:r w:rsidR="00527A18">
        <w:rPr>
          <w:sz w:val="22"/>
          <w:szCs w:val="22"/>
        </w:rPr>
        <w:t>00</w:t>
      </w:r>
      <w:r>
        <w:rPr>
          <w:sz w:val="22"/>
          <w:szCs w:val="22"/>
        </w:rPr>
        <w:t xml:space="preserve"> na zhotovení dřevěné terasy a stěn s dveřmi v sociálně terapeutické dílně Kavárna s Duší.</w:t>
      </w:r>
    </w:p>
    <w:p w14:paraId="69A2F5A4" w14:textId="77777777" w:rsidR="00D436C4" w:rsidRDefault="00B03E9D">
      <w:r>
        <w:rPr>
          <w:b/>
          <w:sz w:val="22"/>
          <w:szCs w:val="22"/>
        </w:rPr>
        <w:lastRenderedPageBreak/>
        <w:t>Hlasování:</w:t>
      </w:r>
      <w:r>
        <w:rPr>
          <w:sz w:val="22"/>
          <w:szCs w:val="22"/>
        </w:rPr>
        <w:t xml:space="preserve"> Pro: 6 (P. Antoni, P. Aschenbrenner, J. Hodina, M. Kollmann, R. Laibl, J. Veselá), Proti: 0, Zdrželo se: 0, Nehlasovalo: 0 </w:t>
      </w:r>
    </w:p>
    <w:p w14:paraId="2BB67D41" w14:textId="77777777" w:rsidR="00D436C4" w:rsidRDefault="00B03E9D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J. Hodina, M. Kollmann, R. Laibl, J. Veselá </w:t>
      </w:r>
    </w:p>
    <w:p w14:paraId="12EFF6F1" w14:textId="77777777" w:rsidR="00D436C4" w:rsidRDefault="00B03E9D">
      <w:r>
        <w:rPr>
          <w:sz w:val="22"/>
          <w:szCs w:val="22"/>
        </w:rPr>
        <w:t xml:space="preserve"> </w:t>
      </w:r>
    </w:p>
    <w:p w14:paraId="1AE1243D" w14:textId="77777777" w:rsidR="00D436C4" w:rsidRDefault="00B03E9D">
      <w:pPr>
        <w:spacing w:before="150" w:after="50"/>
      </w:pPr>
      <w:r>
        <w:rPr>
          <w:b/>
          <w:sz w:val="22"/>
          <w:szCs w:val="22"/>
        </w:rPr>
        <w:t>usnesení č. 280/2023</w:t>
      </w:r>
    </w:p>
    <w:p w14:paraId="4A3803D6" w14:textId="110AD854" w:rsidR="00D436C4" w:rsidRPr="00527A18" w:rsidRDefault="00B03E9D">
      <w:pPr>
        <w:rPr>
          <w:b/>
          <w:bCs/>
        </w:rPr>
      </w:pPr>
      <w:r w:rsidRPr="00527A18">
        <w:rPr>
          <w:b/>
          <w:bCs/>
          <w:sz w:val="22"/>
          <w:szCs w:val="22"/>
        </w:rPr>
        <w:t xml:space="preserve">Rozpočtové </w:t>
      </w:r>
      <w:r w:rsidR="00527A18" w:rsidRPr="00527A18">
        <w:rPr>
          <w:b/>
          <w:bCs/>
          <w:sz w:val="22"/>
          <w:szCs w:val="22"/>
        </w:rPr>
        <w:t>opatření – změna</w:t>
      </w:r>
      <w:r w:rsidRPr="00527A18">
        <w:rPr>
          <w:b/>
          <w:bCs/>
          <w:sz w:val="22"/>
          <w:szCs w:val="22"/>
        </w:rPr>
        <w:t xml:space="preserve"> č. 16 ÚP Žatec</w:t>
      </w:r>
    </w:p>
    <w:p w14:paraId="61F8141D" w14:textId="77777777" w:rsidR="00D436C4" w:rsidRDefault="00B03E9D">
      <w:pPr>
        <w:spacing w:before="150" w:after="50"/>
      </w:pPr>
      <w:r>
        <w:rPr>
          <w:sz w:val="22"/>
          <w:szCs w:val="22"/>
        </w:rPr>
        <w:t>Rada města Žatce schvaluje rozpočtové opatření ve výši 333.000,00 Kč, a to zapojení finanční spoluúčasti vlastníků pozemků na změně č. 14 Územního plánu Žatec do rozpočtu města a posílení výdajů kap. 739 – Územní plánování.</w:t>
      </w:r>
    </w:p>
    <w:p w14:paraId="7DFE5F46" w14:textId="358A399F" w:rsidR="00D436C4" w:rsidRDefault="00B03E9D">
      <w:pPr>
        <w:spacing w:before="150" w:after="50"/>
      </w:pPr>
      <w:r>
        <w:rPr>
          <w:sz w:val="22"/>
          <w:szCs w:val="22"/>
        </w:rPr>
        <w:t xml:space="preserve">Příjmy: 739-3635-2324 </w:t>
      </w:r>
      <w:r w:rsidR="00527A18">
        <w:rPr>
          <w:sz w:val="22"/>
          <w:szCs w:val="22"/>
        </w:rPr>
        <w:t xml:space="preserve">       </w:t>
      </w:r>
      <w:r>
        <w:rPr>
          <w:sz w:val="22"/>
          <w:szCs w:val="22"/>
        </w:rPr>
        <w:t>+ 333.000,00 Kč finanční spoluúčasti</w:t>
      </w:r>
    </w:p>
    <w:p w14:paraId="2299FFF6" w14:textId="36B1ACE3" w:rsidR="00D436C4" w:rsidRDefault="00B03E9D">
      <w:pPr>
        <w:spacing w:before="150" w:after="50"/>
      </w:pPr>
      <w:r>
        <w:rPr>
          <w:sz w:val="22"/>
          <w:szCs w:val="22"/>
        </w:rPr>
        <w:t xml:space="preserve">Výdaje: 739-3635-5169 </w:t>
      </w:r>
      <w:r w:rsidR="00527A18">
        <w:rPr>
          <w:sz w:val="22"/>
          <w:szCs w:val="22"/>
        </w:rPr>
        <w:t xml:space="preserve">      </w:t>
      </w:r>
      <w:r>
        <w:rPr>
          <w:sz w:val="22"/>
          <w:szCs w:val="22"/>
        </w:rPr>
        <w:t>+ 333.000,00 Kč územní plán</w:t>
      </w:r>
    </w:p>
    <w:p w14:paraId="08FD39D7" w14:textId="77777777" w:rsidR="00D436C4" w:rsidRDefault="00B03E9D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P. Aschenbrenner, J. Hodina, M. Kollmann, R. Laibl, J. Veselá), Proti: 0, Zdrželo se: 0, Nehlasovalo: 0 </w:t>
      </w:r>
    </w:p>
    <w:p w14:paraId="75A0ACCB" w14:textId="77777777" w:rsidR="00D436C4" w:rsidRDefault="00B03E9D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J. Hodina, M. Kollmann, R. Laibl, J. Veselá </w:t>
      </w:r>
    </w:p>
    <w:p w14:paraId="3011D0B9" w14:textId="77777777" w:rsidR="00D436C4" w:rsidRDefault="00B03E9D">
      <w:r>
        <w:rPr>
          <w:sz w:val="22"/>
          <w:szCs w:val="22"/>
        </w:rPr>
        <w:t xml:space="preserve"> </w:t>
      </w:r>
    </w:p>
    <w:p w14:paraId="36810F1E" w14:textId="77777777" w:rsidR="00D436C4" w:rsidRDefault="00B03E9D">
      <w:pPr>
        <w:spacing w:before="150" w:after="50"/>
      </w:pPr>
      <w:r>
        <w:rPr>
          <w:b/>
          <w:sz w:val="22"/>
          <w:szCs w:val="22"/>
        </w:rPr>
        <w:t>usnesení č. 281/2023</w:t>
      </w:r>
    </w:p>
    <w:p w14:paraId="102DB76F" w14:textId="77777777" w:rsidR="00D436C4" w:rsidRPr="00527A18" w:rsidRDefault="00B03E9D">
      <w:pPr>
        <w:rPr>
          <w:b/>
          <w:bCs/>
        </w:rPr>
      </w:pPr>
      <w:r w:rsidRPr="00527A18">
        <w:rPr>
          <w:b/>
          <w:bCs/>
          <w:sz w:val="22"/>
          <w:szCs w:val="22"/>
        </w:rPr>
        <w:t>Pravidla pro vyhrazování parkovacích míst</w:t>
      </w:r>
    </w:p>
    <w:p w14:paraId="44E2E661" w14:textId="77777777" w:rsidR="00D436C4" w:rsidRDefault="00B03E9D">
      <w:pPr>
        <w:spacing w:before="150" w:after="50"/>
      </w:pPr>
      <w:r>
        <w:rPr>
          <w:sz w:val="22"/>
          <w:szCs w:val="22"/>
        </w:rPr>
        <w:t xml:space="preserve">Rada města Žatce schvaluje pravidla Rady města Žatec Pro vyhrazování parkovacích míst s účinností od 01.05.2023, kterými se </w:t>
      </w:r>
      <w:proofErr w:type="gramStart"/>
      <w:r>
        <w:rPr>
          <w:sz w:val="22"/>
          <w:szCs w:val="22"/>
        </w:rPr>
        <w:t>ruší</w:t>
      </w:r>
      <w:proofErr w:type="gramEnd"/>
      <w:r>
        <w:rPr>
          <w:sz w:val="22"/>
          <w:szCs w:val="22"/>
        </w:rPr>
        <w:t xml:space="preserve"> pravidla Pro vyhrazování parkovacích míst schválená usnesením Rady Města Žatec č. 725/18 ze dne 19.11.2018.</w:t>
      </w:r>
    </w:p>
    <w:p w14:paraId="4FACF4E6" w14:textId="77777777" w:rsidR="00D436C4" w:rsidRDefault="00B03E9D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P. Aschenbrenner, J. Hodina, M. Kollmann, R. Laibl, J. Veselá), Proti: 0, Zdrželo se: 0, Nehlasovalo: 0 </w:t>
      </w:r>
    </w:p>
    <w:p w14:paraId="393BF758" w14:textId="77777777" w:rsidR="00D436C4" w:rsidRDefault="00B03E9D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J. Hodina, M. Kollmann, R. Laibl, J. Veselá </w:t>
      </w:r>
    </w:p>
    <w:p w14:paraId="4C8CB200" w14:textId="77777777" w:rsidR="00D436C4" w:rsidRDefault="00B03E9D">
      <w:r>
        <w:rPr>
          <w:sz w:val="22"/>
          <w:szCs w:val="22"/>
        </w:rPr>
        <w:t xml:space="preserve"> </w:t>
      </w:r>
    </w:p>
    <w:p w14:paraId="4C958B55" w14:textId="77777777" w:rsidR="00D436C4" w:rsidRDefault="00B03E9D">
      <w:pPr>
        <w:spacing w:before="150" w:after="50"/>
      </w:pPr>
      <w:r>
        <w:rPr>
          <w:b/>
          <w:sz w:val="22"/>
          <w:szCs w:val="22"/>
        </w:rPr>
        <w:t>usnesení č. 282/2023</w:t>
      </w:r>
    </w:p>
    <w:p w14:paraId="200F13D9" w14:textId="77777777" w:rsidR="00D436C4" w:rsidRPr="00527A18" w:rsidRDefault="00B03E9D">
      <w:pPr>
        <w:rPr>
          <w:b/>
          <w:bCs/>
        </w:rPr>
      </w:pPr>
      <w:r w:rsidRPr="00527A18">
        <w:rPr>
          <w:b/>
          <w:bCs/>
          <w:sz w:val="22"/>
          <w:szCs w:val="22"/>
        </w:rPr>
        <w:t>Informace o investičních akcích Odboru rozvoje města v realizaci v roce 2023</w:t>
      </w:r>
    </w:p>
    <w:p w14:paraId="7D7928BF" w14:textId="77777777" w:rsidR="00D436C4" w:rsidRDefault="00B03E9D">
      <w:pPr>
        <w:spacing w:before="150" w:after="50"/>
      </w:pPr>
      <w:r>
        <w:rPr>
          <w:sz w:val="22"/>
          <w:szCs w:val="22"/>
        </w:rPr>
        <w:t>Rada města Žatce bere na vědomí aktuální Přehled investičních akcí Odboru rozvoje města Žatce k 03. 04. 2023.</w:t>
      </w:r>
    </w:p>
    <w:p w14:paraId="2C1D1B14" w14:textId="77777777" w:rsidR="00D436C4" w:rsidRDefault="00B03E9D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P. Aschenbrenner, J. Hodina, M. Kollmann, R. Laibl, J. Veselá), Proti: 0, Zdrželo se: 0, Nehlasovalo: 0 </w:t>
      </w:r>
    </w:p>
    <w:p w14:paraId="73A4931F" w14:textId="77777777" w:rsidR="00D436C4" w:rsidRDefault="00B03E9D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J. Hodina, M. Kollmann, R. Laibl, J. Veselá </w:t>
      </w:r>
    </w:p>
    <w:p w14:paraId="0BAD09B2" w14:textId="77777777" w:rsidR="00D436C4" w:rsidRDefault="00B03E9D">
      <w:r>
        <w:rPr>
          <w:sz w:val="22"/>
          <w:szCs w:val="22"/>
        </w:rPr>
        <w:t xml:space="preserve"> </w:t>
      </w:r>
    </w:p>
    <w:p w14:paraId="0859A7D7" w14:textId="77777777" w:rsidR="00D436C4" w:rsidRDefault="00B03E9D">
      <w:pPr>
        <w:spacing w:before="150" w:after="50"/>
      </w:pPr>
      <w:r>
        <w:rPr>
          <w:b/>
          <w:sz w:val="22"/>
          <w:szCs w:val="22"/>
        </w:rPr>
        <w:t>usnesení č. 283/2023</w:t>
      </w:r>
    </w:p>
    <w:p w14:paraId="7288A317" w14:textId="0761261C" w:rsidR="00D436C4" w:rsidRPr="00527A18" w:rsidRDefault="00B03E9D">
      <w:pPr>
        <w:rPr>
          <w:b/>
          <w:bCs/>
        </w:rPr>
      </w:pPr>
      <w:r w:rsidRPr="00527A18">
        <w:rPr>
          <w:b/>
          <w:bCs/>
          <w:sz w:val="22"/>
          <w:szCs w:val="22"/>
        </w:rPr>
        <w:t xml:space="preserve">„Podpora vytváření </w:t>
      </w:r>
      <w:r w:rsidR="00527A18" w:rsidRPr="00527A18">
        <w:rPr>
          <w:b/>
          <w:bCs/>
          <w:sz w:val="22"/>
          <w:szCs w:val="22"/>
        </w:rPr>
        <w:t>podmínek – oblast</w:t>
      </w:r>
      <w:r w:rsidRPr="00527A18">
        <w:rPr>
          <w:b/>
          <w:bCs/>
          <w:sz w:val="22"/>
          <w:szCs w:val="22"/>
        </w:rPr>
        <w:t xml:space="preserve"> rozvoje zdraví“ - podání žádosti o finanční příspěvek z Fondu Ústeckého kraje – individuální dotace</w:t>
      </w:r>
    </w:p>
    <w:p w14:paraId="7EE5AE33" w14:textId="51BE0BEA" w:rsidR="00D436C4" w:rsidRDefault="00B03E9D">
      <w:pPr>
        <w:spacing w:before="150" w:after="50"/>
      </w:pPr>
      <w:r>
        <w:rPr>
          <w:sz w:val="22"/>
          <w:szCs w:val="22"/>
        </w:rPr>
        <w:t xml:space="preserve">Rada města Žatce projednala a doporučuje Zastupitelstvu města Žatce schválit podání žádosti o finanční příspěvek z Fondu Ústeckého kraje – individuální dotace na projekt „Podpora vytváření </w:t>
      </w:r>
      <w:r w:rsidR="00527A18">
        <w:rPr>
          <w:sz w:val="22"/>
          <w:szCs w:val="22"/>
        </w:rPr>
        <w:t>podmínek – oblast</w:t>
      </w:r>
      <w:r>
        <w:rPr>
          <w:sz w:val="22"/>
          <w:szCs w:val="22"/>
        </w:rPr>
        <w:t xml:space="preserve"> rozvoje zdraví“.</w:t>
      </w:r>
    </w:p>
    <w:p w14:paraId="4C58DCAD" w14:textId="77777777" w:rsidR="00D436C4" w:rsidRDefault="00B03E9D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P. Aschenbrenner, J. Hodina, M. Kollmann, R. Laibl, J. Veselá), Proti: 0, Zdrželo se: 0, Nehlasovalo: 0 </w:t>
      </w:r>
    </w:p>
    <w:p w14:paraId="0816C652" w14:textId="77777777" w:rsidR="00D436C4" w:rsidRDefault="00B03E9D">
      <w:r>
        <w:rPr>
          <w:b/>
          <w:sz w:val="22"/>
          <w:szCs w:val="22"/>
        </w:rPr>
        <w:lastRenderedPageBreak/>
        <w:t>Přítomni:</w:t>
      </w:r>
      <w:r>
        <w:rPr>
          <w:sz w:val="22"/>
          <w:szCs w:val="22"/>
        </w:rPr>
        <w:t xml:space="preserve"> P. Antoni, P. Aschenbrenner, J. Hodina, M. Kollmann, R. Laibl, J. Veselá </w:t>
      </w:r>
    </w:p>
    <w:p w14:paraId="6CC2F9B9" w14:textId="77777777" w:rsidR="00D436C4" w:rsidRDefault="00B03E9D">
      <w:r>
        <w:rPr>
          <w:sz w:val="22"/>
          <w:szCs w:val="22"/>
        </w:rPr>
        <w:t xml:space="preserve"> </w:t>
      </w:r>
    </w:p>
    <w:p w14:paraId="0EF3286B" w14:textId="77777777" w:rsidR="00D436C4" w:rsidRDefault="00B03E9D">
      <w:pPr>
        <w:spacing w:before="150" w:after="50"/>
      </w:pPr>
      <w:r>
        <w:rPr>
          <w:b/>
          <w:sz w:val="22"/>
          <w:szCs w:val="22"/>
        </w:rPr>
        <w:t>usnesení č. 284/2023</w:t>
      </w:r>
    </w:p>
    <w:p w14:paraId="21624E3D" w14:textId="4A731252" w:rsidR="00D436C4" w:rsidRPr="00527A18" w:rsidRDefault="00B03E9D">
      <w:pPr>
        <w:rPr>
          <w:b/>
          <w:bCs/>
        </w:rPr>
      </w:pPr>
      <w:r w:rsidRPr="00527A18">
        <w:rPr>
          <w:b/>
          <w:bCs/>
          <w:sz w:val="22"/>
          <w:szCs w:val="22"/>
        </w:rPr>
        <w:t xml:space="preserve">BAREVNÝ </w:t>
      </w:r>
      <w:r w:rsidR="00527A18" w:rsidRPr="00527A18">
        <w:rPr>
          <w:b/>
          <w:bCs/>
          <w:sz w:val="22"/>
          <w:szCs w:val="22"/>
        </w:rPr>
        <w:t>ŽATEC – podání</w:t>
      </w:r>
      <w:r w:rsidRPr="00527A18">
        <w:rPr>
          <w:b/>
          <w:bCs/>
          <w:sz w:val="22"/>
          <w:szCs w:val="22"/>
        </w:rPr>
        <w:t xml:space="preserve"> žádosti o dotaci</w:t>
      </w:r>
    </w:p>
    <w:p w14:paraId="53604AEF" w14:textId="77777777" w:rsidR="00D436C4" w:rsidRDefault="00B03E9D">
      <w:pPr>
        <w:spacing w:before="150" w:after="50"/>
      </w:pPr>
      <w:r>
        <w:rPr>
          <w:sz w:val="22"/>
          <w:szCs w:val="22"/>
        </w:rPr>
        <w:t>Rada města Žatce projednala a doporučuje</w:t>
      </w:r>
    </w:p>
    <w:p w14:paraId="30278552" w14:textId="77777777" w:rsidR="00D436C4" w:rsidRDefault="00B03E9D">
      <w:r>
        <w:rPr>
          <w:sz w:val="22"/>
          <w:szCs w:val="22"/>
        </w:rPr>
        <w:t>Zastupitelstvu města Žatce schválit podání žádosti o dotaci z dotačního titulu Systém výzev na výdaje realizované v rámci projektů obcí na podporu integrace držitelů dočasné ochrany na lokální úrovni v roce 2023 na projekt "Barevný Žatec".</w:t>
      </w:r>
    </w:p>
    <w:p w14:paraId="51BF1720" w14:textId="77777777" w:rsidR="00D436C4" w:rsidRDefault="00B03E9D">
      <w:r>
        <w:rPr>
          <w:sz w:val="22"/>
          <w:szCs w:val="22"/>
        </w:rPr>
        <w:t>Rada města Žatce projednala a doporučuje Zastupitelstvu města Žatce schválit zajištění předfinancování projektu „Barevný Žatec" z dotačního titulu Systém výzev na výdaje realizované v rámci projektů obcí na podporu integrace držitelů dočasné ochrany na lokální úrovni v roce 2023, a zároveň zajištění financování projektu, tzn. zajištění spolufinancování obce ve výši minimálně 5 % celkových způsobilých výdajů projektu a zajištění financování nezpůsobilých výdajů projektu.</w:t>
      </w:r>
    </w:p>
    <w:p w14:paraId="79F2D372" w14:textId="77777777" w:rsidR="00D436C4" w:rsidRDefault="00B03E9D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P. Aschenbrenner, J. Hodina, M. Kollmann, R. Laibl, J. Veselá), Proti: 0, Zdrželo se: 0, Nehlasovalo: 0 </w:t>
      </w:r>
    </w:p>
    <w:p w14:paraId="73A6A5E9" w14:textId="77777777" w:rsidR="00D436C4" w:rsidRDefault="00B03E9D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J. Hodina, M. Kollmann, R. Laibl, J. Veselá </w:t>
      </w:r>
    </w:p>
    <w:p w14:paraId="5B37D241" w14:textId="77777777" w:rsidR="00D436C4" w:rsidRDefault="00B03E9D">
      <w:r>
        <w:rPr>
          <w:sz w:val="22"/>
          <w:szCs w:val="22"/>
        </w:rPr>
        <w:t xml:space="preserve"> </w:t>
      </w:r>
    </w:p>
    <w:p w14:paraId="0789F623" w14:textId="77777777" w:rsidR="00D436C4" w:rsidRDefault="00B03E9D">
      <w:pPr>
        <w:spacing w:before="150" w:after="50"/>
      </w:pPr>
      <w:r>
        <w:rPr>
          <w:b/>
          <w:sz w:val="22"/>
          <w:szCs w:val="22"/>
        </w:rPr>
        <w:t>usnesení č. 285/2023</w:t>
      </w:r>
    </w:p>
    <w:p w14:paraId="52B44D1E" w14:textId="77777777" w:rsidR="00D436C4" w:rsidRPr="00527A18" w:rsidRDefault="00B03E9D">
      <w:pPr>
        <w:rPr>
          <w:b/>
          <w:bCs/>
        </w:rPr>
      </w:pPr>
      <w:r w:rsidRPr="00527A18">
        <w:rPr>
          <w:b/>
          <w:bCs/>
          <w:sz w:val="22"/>
          <w:szCs w:val="22"/>
        </w:rPr>
        <w:t>Zahájení výběrového řízení „Rekonstrukce ul. Otokara Březiny, Žatec“</w:t>
      </w:r>
    </w:p>
    <w:p w14:paraId="04E3BAD5" w14:textId="072FAA3E" w:rsidR="00D436C4" w:rsidRDefault="00B03E9D" w:rsidP="00527A18">
      <w:pPr>
        <w:spacing w:before="150" w:after="50"/>
      </w:pPr>
      <w:r>
        <w:rPr>
          <w:sz w:val="22"/>
          <w:szCs w:val="22"/>
        </w:rPr>
        <w:t>Rada města Žatce projednala a schvaluje</w:t>
      </w:r>
      <w:r w:rsidR="00527A1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zahájení výběrového řízení a výzvu k podání nabídek na zjednodušené podlimitní řízení na stavební práce, zadané v souladu se zněním zákona č. 134/2016 Sb., o zadávání veřejných zakázek na zhotovitele stavby „Rekonstrukce ul. Otokara Březiny, Žatec“. </w:t>
      </w:r>
    </w:p>
    <w:p w14:paraId="3FB8E6B3" w14:textId="77777777" w:rsidR="00D436C4" w:rsidRDefault="00B03E9D">
      <w:r>
        <w:rPr>
          <w:sz w:val="22"/>
          <w:szCs w:val="22"/>
        </w:rPr>
        <w:t xml:space="preserve">Rada města Žatce schvaluje návrh </w:t>
      </w:r>
      <w:proofErr w:type="spellStart"/>
      <w:r>
        <w:rPr>
          <w:sz w:val="22"/>
          <w:szCs w:val="22"/>
        </w:rPr>
        <w:t>SoD</w:t>
      </w:r>
      <w:proofErr w:type="spellEnd"/>
      <w:r>
        <w:rPr>
          <w:sz w:val="22"/>
          <w:szCs w:val="22"/>
        </w:rPr>
        <w:t xml:space="preserve"> k předmětné veřejné zakázce.</w:t>
      </w:r>
    </w:p>
    <w:p w14:paraId="4D9570C2" w14:textId="77777777" w:rsidR="00D436C4" w:rsidRDefault="00B03E9D">
      <w:r>
        <w:rPr>
          <w:sz w:val="22"/>
          <w:szCs w:val="22"/>
        </w:rPr>
        <w:t>Rada města Žatce schvaluje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členy hodnotící komise.</w:t>
      </w:r>
    </w:p>
    <w:p w14:paraId="7FA009C2" w14:textId="77777777" w:rsidR="00D436C4" w:rsidRDefault="00B03E9D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P. Aschenbrenner, J. Hodina, M. Kollmann, R. Laibl, J. Veselá), Proti: 0, Zdrželo se: 0, Nehlasovalo: 0 </w:t>
      </w:r>
    </w:p>
    <w:p w14:paraId="39A35EDF" w14:textId="77777777" w:rsidR="00D436C4" w:rsidRDefault="00B03E9D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J. Hodina, M. Kollmann, R. Laibl, J. Veselá </w:t>
      </w:r>
    </w:p>
    <w:p w14:paraId="4B7B738B" w14:textId="77777777" w:rsidR="00D436C4" w:rsidRDefault="00B03E9D">
      <w:r>
        <w:rPr>
          <w:sz w:val="22"/>
          <w:szCs w:val="22"/>
        </w:rPr>
        <w:t xml:space="preserve"> </w:t>
      </w:r>
    </w:p>
    <w:p w14:paraId="5A0C6FDD" w14:textId="77777777" w:rsidR="00D436C4" w:rsidRDefault="00B03E9D">
      <w:pPr>
        <w:spacing w:before="150" w:after="50"/>
      </w:pPr>
      <w:r>
        <w:rPr>
          <w:b/>
          <w:sz w:val="22"/>
          <w:szCs w:val="22"/>
        </w:rPr>
        <w:t>usnesení č. 286/2023</w:t>
      </w:r>
    </w:p>
    <w:p w14:paraId="2A2C5F5B" w14:textId="77777777" w:rsidR="00D436C4" w:rsidRPr="00527A18" w:rsidRDefault="00B03E9D">
      <w:pPr>
        <w:rPr>
          <w:b/>
          <w:bCs/>
        </w:rPr>
      </w:pPr>
      <w:r w:rsidRPr="00527A18">
        <w:rPr>
          <w:b/>
          <w:bCs/>
          <w:sz w:val="22"/>
          <w:szCs w:val="22"/>
        </w:rPr>
        <w:t>RO – administrace VŘ: „Hradby v Žatci 2. etapa – projektová příprava DSP + DPS“</w:t>
      </w:r>
    </w:p>
    <w:p w14:paraId="0352F962" w14:textId="77777777" w:rsidR="00D436C4" w:rsidRDefault="00B03E9D">
      <w:pPr>
        <w:spacing w:before="150" w:after="50"/>
      </w:pPr>
      <w:r>
        <w:rPr>
          <w:sz w:val="22"/>
          <w:szCs w:val="22"/>
        </w:rPr>
        <w:t>Rada města Žatce projednala a schvaluje rozpočtové opatření ve výši 70.000,00 Kč, a to čerpání finančních prostředků z investičního fondu na financování administrace veřejné zakázky v rámci akce: „Hradby v Žatci 2. etapa – projektová příprava DSP + DPS“.</w:t>
      </w:r>
    </w:p>
    <w:p w14:paraId="2135D77B" w14:textId="7FC53BBF" w:rsidR="00D436C4" w:rsidRDefault="00B03E9D">
      <w:pPr>
        <w:spacing w:before="150" w:after="50"/>
      </w:pPr>
      <w:r>
        <w:rPr>
          <w:sz w:val="22"/>
          <w:szCs w:val="22"/>
        </w:rPr>
        <w:t xml:space="preserve">Výdaje: 741-6171-6901 </w:t>
      </w:r>
      <w:r w:rsidR="00527A18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>- 70.000,00 Kč (IF)</w:t>
      </w:r>
    </w:p>
    <w:p w14:paraId="299849FA" w14:textId="42F83AB8" w:rsidR="00D436C4" w:rsidRDefault="00B03E9D">
      <w:r>
        <w:rPr>
          <w:sz w:val="22"/>
          <w:szCs w:val="22"/>
        </w:rPr>
        <w:t xml:space="preserve">Výdaje: 716-3322-6121 org. 658 </w:t>
      </w:r>
      <w:r w:rsidR="00527A18">
        <w:rPr>
          <w:sz w:val="22"/>
          <w:szCs w:val="22"/>
        </w:rPr>
        <w:t xml:space="preserve">   </w:t>
      </w:r>
      <w:r>
        <w:rPr>
          <w:sz w:val="22"/>
          <w:szCs w:val="22"/>
        </w:rPr>
        <w:t>+</w:t>
      </w:r>
      <w:r w:rsidR="00527A18">
        <w:rPr>
          <w:sz w:val="22"/>
          <w:szCs w:val="22"/>
        </w:rPr>
        <w:t xml:space="preserve"> </w:t>
      </w:r>
      <w:r>
        <w:rPr>
          <w:sz w:val="22"/>
          <w:szCs w:val="22"/>
        </w:rPr>
        <w:t>70.000,00 Kč (Administrace VŘ – Hradby v Žatci)</w:t>
      </w:r>
    </w:p>
    <w:p w14:paraId="525AC074" w14:textId="77777777" w:rsidR="00D436C4" w:rsidRDefault="00B03E9D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P. Aschenbrenner, J. Hodina, M. Kollmann, R. Laibl, J. Veselá), Proti: 0, Zdrželo se: 0, Nehlasovalo: 0 </w:t>
      </w:r>
    </w:p>
    <w:p w14:paraId="7E960AA9" w14:textId="77777777" w:rsidR="00D436C4" w:rsidRDefault="00B03E9D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J. Hodina, M. Kollmann, R. Laibl, J. Veselá </w:t>
      </w:r>
    </w:p>
    <w:p w14:paraId="49CDC6AB" w14:textId="137F54D0" w:rsidR="00D436C4" w:rsidRDefault="00B03E9D" w:rsidP="00527A18">
      <w:r>
        <w:rPr>
          <w:b/>
          <w:sz w:val="22"/>
          <w:szCs w:val="22"/>
        </w:rPr>
        <w:lastRenderedPageBreak/>
        <w:t>usnesení č. 287/2023</w:t>
      </w:r>
    </w:p>
    <w:p w14:paraId="764B66FC" w14:textId="77777777" w:rsidR="00D436C4" w:rsidRPr="00527A18" w:rsidRDefault="00B03E9D">
      <w:pPr>
        <w:rPr>
          <w:b/>
          <w:bCs/>
        </w:rPr>
      </w:pPr>
      <w:r w:rsidRPr="00527A18">
        <w:rPr>
          <w:b/>
          <w:bCs/>
          <w:sz w:val="22"/>
          <w:szCs w:val="22"/>
        </w:rPr>
        <w:t>Oprava omítky klášterní zdi 2. etapa</w:t>
      </w:r>
    </w:p>
    <w:p w14:paraId="27C06A85" w14:textId="7D0DCA17" w:rsidR="00D436C4" w:rsidRDefault="00B03E9D" w:rsidP="00527A18">
      <w:pPr>
        <w:spacing w:before="150" w:after="50"/>
      </w:pPr>
      <w:r>
        <w:rPr>
          <w:sz w:val="22"/>
          <w:szCs w:val="22"/>
        </w:rPr>
        <w:t>Rada města Žatce projednala a schvaluje</w:t>
      </w:r>
      <w:r w:rsidR="00527A18">
        <w:rPr>
          <w:sz w:val="22"/>
          <w:szCs w:val="22"/>
        </w:rPr>
        <w:t xml:space="preserve"> </w:t>
      </w:r>
      <w:r>
        <w:rPr>
          <w:sz w:val="22"/>
          <w:szCs w:val="22"/>
        </w:rPr>
        <w:t>rozpočtové opatření ve výši 500.000,00 Kč</w:t>
      </w:r>
      <w:r w:rsidR="00527A18">
        <w:rPr>
          <w:sz w:val="22"/>
          <w:szCs w:val="22"/>
        </w:rPr>
        <w:t>,</w:t>
      </w:r>
      <w:r>
        <w:rPr>
          <w:sz w:val="22"/>
          <w:szCs w:val="22"/>
        </w:rPr>
        <w:t xml:space="preserve"> a to čerpání finančních prostředků z investičního fondu na akci: „Oprava Klášterní zdi v Žatci - 2. etapa“ schválenou usnesením Zastupitelstva města Žatce č. 244/22 ze dne 15. 12. 2022 v návrhu Investičního plánu města Žatce na rok 2023, v tomto znění:</w:t>
      </w:r>
    </w:p>
    <w:p w14:paraId="4F0924A1" w14:textId="586287C6" w:rsidR="00D436C4" w:rsidRDefault="00B03E9D">
      <w:r>
        <w:rPr>
          <w:sz w:val="22"/>
          <w:szCs w:val="22"/>
        </w:rPr>
        <w:t xml:space="preserve">Výdaje: 741-6171-6901 </w:t>
      </w:r>
      <w:r w:rsidR="00527A18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- 500.000,00 Kč (investiční fond) </w:t>
      </w:r>
    </w:p>
    <w:p w14:paraId="2011CAEC" w14:textId="5D8758B3" w:rsidR="00D436C4" w:rsidRDefault="00B03E9D">
      <w:r>
        <w:rPr>
          <w:sz w:val="22"/>
          <w:szCs w:val="22"/>
        </w:rPr>
        <w:t xml:space="preserve">Výdaje: 716-3322-5171, org. 289 </w:t>
      </w:r>
      <w:r w:rsidR="00527A18">
        <w:rPr>
          <w:sz w:val="22"/>
          <w:szCs w:val="22"/>
        </w:rPr>
        <w:t xml:space="preserve">    </w:t>
      </w:r>
      <w:r>
        <w:rPr>
          <w:sz w:val="22"/>
          <w:szCs w:val="22"/>
        </w:rPr>
        <w:t>+ 500.000,00 Kč (oprava Klášterní zdi)</w:t>
      </w:r>
    </w:p>
    <w:p w14:paraId="2410D174" w14:textId="77777777" w:rsidR="00D436C4" w:rsidRDefault="00B03E9D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P. Aschenbrenner, J. Hodina, M. Kollmann, R. Laibl, J. Veselá), Proti: 0, Zdrželo se: 0, Nehlasovalo: 0 </w:t>
      </w:r>
    </w:p>
    <w:p w14:paraId="34402742" w14:textId="77777777" w:rsidR="00D436C4" w:rsidRDefault="00B03E9D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J. Hodina, M. Kollmann, R. Laibl, J. Veselá </w:t>
      </w:r>
    </w:p>
    <w:p w14:paraId="1C2ED9D5" w14:textId="77777777" w:rsidR="00D436C4" w:rsidRDefault="00B03E9D">
      <w:r>
        <w:rPr>
          <w:sz w:val="22"/>
          <w:szCs w:val="22"/>
        </w:rPr>
        <w:t xml:space="preserve"> </w:t>
      </w:r>
    </w:p>
    <w:p w14:paraId="4C678576" w14:textId="77777777" w:rsidR="00D436C4" w:rsidRDefault="00B03E9D">
      <w:pPr>
        <w:spacing w:before="150" w:after="50"/>
      </w:pPr>
      <w:r>
        <w:rPr>
          <w:b/>
          <w:sz w:val="22"/>
          <w:szCs w:val="22"/>
        </w:rPr>
        <w:t>usnesení č. 288/2023</w:t>
      </w:r>
    </w:p>
    <w:p w14:paraId="3A77EBD7" w14:textId="77777777" w:rsidR="00D436C4" w:rsidRPr="00527A18" w:rsidRDefault="00B03E9D">
      <w:pPr>
        <w:rPr>
          <w:b/>
          <w:bCs/>
        </w:rPr>
      </w:pPr>
      <w:r w:rsidRPr="00527A18">
        <w:rPr>
          <w:b/>
          <w:bCs/>
          <w:sz w:val="22"/>
          <w:szCs w:val="22"/>
        </w:rPr>
        <w:t>Oprava omítky klášterní zdi 2. etapa</w:t>
      </w:r>
    </w:p>
    <w:p w14:paraId="259F6721" w14:textId="77777777" w:rsidR="00D436C4" w:rsidRDefault="00B03E9D">
      <w:pPr>
        <w:spacing w:before="150" w:after="50"/>
      </w:pPr>
      <w:r>
        <w:rPr>
          <w:sz w:val="22"/>
          <w:szCs w:val="22"/>
        </w:rPr>
        <w:t>Rada města Žatce projednala a schvaluje výzvu k podání nabídek na veřejnou zakázku malého rozsahu na stavební práce v souladu se Směrnicí pro zadávání veřejných zakázek malého rozsahu města Žatce na zhotovitele akce: „Oprava omítky klášterní zdi v Žatci - 2. etapa“ a zároveň schvaluje členy a náhradníky hodnotící komise, která zároveň plní funkci komise pro otevírání obálek.</w:t>
      </w:r>
    </w:p>
    <w:p w14:paraId="6F443686" w14:textId="77777777" w:rsidR="00D436C4" w:rsidRDefault="00B03E9D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P. Aschenbrenner, J. Hodina, M. Kollmann, R. Laibl, J. Veselá), Proti: 0, Zdrželo se: 0, Nehlasovalo: 0 </w:t>
      </w:r>
    </w:p>
    <w:p w14:paraId="26ECB535" w14:textId="77777777" w:rsidR="00D436C4" w:rsidRDefault="00B03E9D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J. Hodina, M. Kollmann, R. Laibl, J. Veselá </w:t>
      </w:r>
    </w:p>
    <w:p w14:paraId="61F075EA" w14:textId="77777777" w:rsidR="00D436C4" w:rsidRDefault="00B03E9D">
      <w:r>
        <w:rPr>
          <w:sz w:val="22"/>
          <w:szCs w:val="22"/>
        </w:rPr>
        <w:t xml:space="preserve"> </w:t>
      </w:r>
    </w:p>
    <w:p w14:paraId="60E86CAB" w14:textId="77777777" w:rsidR="00D436C4" w:rsidRDefault="00B03E9D">
      <w:pPr>
        <w:spacing w:before="150" w:after="50"/>
      </w:pPr>
      <w:r>
        <w:rPr>
          <w:b/>
          <w:sz w:val="22"/>
          <w:szCs w:val="22"/>
        </w:rPr>
        <w:t>usnesení č. 289/2023</w:t>
      </w:r>
    </w:p>
    <w:p w14:paraId="4F9DD415" w14:textId="77777777" w:rsidR="00D436C4" w:rsidRPr="00527A18" w:rsidRDefault="00B03E9D">
      <w:pPr>
        <w:rPr>
          <w:b/>
          <w:bCs/>
        </w:rPr>
      </w:pPr>
      <w:r w:rsidRPr="00527A18">
        <w:rPr>
          <w:b/>
          <w:bCs/>
          <w:sz w:val="22"/>
          <w:szCs w:val="22"/>
        </w:rPr>
        <w:t>Dodatek č. 1 - „Obnova Nerudova náměstí v Žatci – 2. etapa“ - část „B2“</w:t>
      </w:r>
    </w:p>
    <w:p w14:paraId="031B5113" w14:textId="62AE840A" w:rsidR="00D436C4" w:rsidRDefault="00B03E9D" w:rsidP="00527A18">
      <w:pPr>
        <w:spacing w:before="150" w:after="50"/>
      </w:pPr>
      <w:r>
        <w:rPr>
          <w:sz w:val="22"/>
          <w:szCs w:val="22"/>
        </w:rPr>
        <w:t>Rada města Žatce projednala a schvaluje</w:t>
      </w:r>
      <w:r w:rsidR="00527A18">
        <w:rPr>
          <w:sz w:val="22"/>
          <w:szCs w:val="22"/>
        </w:rPr>
        <w:t xml:space="preserve"> </w:t>
      </w:r>
      <w:r>
        <w:rPr>
          <w:sz w:val="22"/>
          <w:szCs w:val="22"/>
        </w:rPr>
        <w:t>Dodatek č. 1 ke Smlouvě o dílo ze dne 25. 03. 2022 na realizaci veřejné zakázky s názvem: „Obnova Nerudova náměstí v Žatci – 2. etapa“ – část „B2“ a zároveň ukládá starostovi města Dodatek č. 2 podepsat.</w:t>
      </w:r>
    </w:p>
    <w:p w14:paraId="743433DC" w14:textId="77777777" w:rsidR="00D436C4" w:rsidRDefault="00B03E9D">
      <w:r>
        <w:rPr>
          <w:sz w:val="22"/>
          <w:szCs w:val="22"/>
        </w:rPr>
        <w:t>Rada města Žatce projednala a schvaluje rozpočtové opatření ve výši 200.000,00 Kč, a to přesun finančních prostředků v rámci schváleného rozpočtu kap. 710 na dofinancování akce „Obnova Nerudova náměstí v Žatci – 2. etapa“ v tomto znění:</w:t>
      </w:r>
    </w:p>
    <w:p w14:paraId="24FBF030" w14:textId="51E72A31" w:rsidR="00D436C4" w:rsidRDefault="00B03E9D">
      <w:r>
        <w:rPr>
          <w:sz w:val="22"/>
          <w:szCs w:val="22"/>
        </w:rPr>
        <w:t xml:space="preserve">Výdaje: 710-2212-5171 </w:t>
      </w:r>
      <w:r w:rsidR="00527A18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>- 200.000,00 Kč (opravy komunikací)</w:t>
      </w:r>
    </w:p>
    <w:p w14:paraId="024943C4" w14:textId="35132484" w:rsidR="00D436C4" w:rsidRDefault="00B03E9D">
      <w:r>
        <w:rPr>
          <w:sz w:val="22"/>
          <w:szCs w:val="22"/>
        </w:rPr>
        <w:t xml:space="preserve">Výdaje: 710-2212-6121 org. 648 </w:t>
      </w:r>
      <w:r w:rsidR="00527A18">
        <w:rPr>
          <w:sz w:val="22"/>
          <w:szCs w:val="22"/>
        </w:rPr>
        <w:t xml:space="preserve">    </w:t>
      </w:r>
      <w:r>
        <w:rPr>
          <w:sz w:val="22"/>
          <w:szCs w:val="22"/>
        </w:rPr>
        <w:t>+</w:t>
      </w:r>
      <w:r w:rsidR="00527A18">
        <w:rPr>
          <w:sz w:val="22"/>
          <w:szCs w:val="22"/>
        </w:rPr>
        <w:t xml:space="preserve"> </w:t>
      </w:r>
      <w:r>
        <w:rPr>
          <w:sz w:val="22"/>
          <w:szCs w:val="22"/>
        </w:rPr>
        <w:t>200.000,00 Kč (Nerudovo náměstí)</w:t>
      </w:r>
    </w:p>
    <w:p w14:paraId="17010AEC" w14:textId="77777777" w:rsidR="00D436C4" w:rsidRDefault="00B03E9D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P. Aschenbrenner, J. Hodina, M. Kollmann, R. Laibl, J. Veselá), Proti: 0, Zdrželo se: 0, Nehlasovalo: 0 </w:t>
      </w:r>
    </w:p>
    <w:p w14:paraId="1E0CC45F" w14:textId="77777777" w:rsidR="00D436C4" w:rsidRDefault="00B03E9D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J. Hodina, M. Kollmann, R. Laibl, J. Veselá </w:t>
      </w:r>
    </w:p>
    <w:p w14:paraId="6AD632AC" w14:textId="77777777" w:rsidR="00D436C4" w:rsidRDefault="00B03E9D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7140397" w14:textId="77777777" w:rsidR="00527A18" w:rsidRDefault="00527A18">
      <w:pPr>
        <w:rPr>
          <w:sz w:val="22"/>
          <w:szCs w:val="22"/>
        </w:rPr>
      </w:pPr>
    </w:p>
    <w:p w14:paraId="3EB7D888" w14:textId="77777777" w:rsidR="00527A18" w:rsidRDefault="00527A18">
      <w:pPr>
        <w:rPr>
          <w:sz w:val="22"/>
          <w:szCs w:val="22"/>
        </w:rPr>
      </w:pPr>
    </w:p>
    <w:p w14:paraId="02C74B93" w14:textId="77777777" w:rsidR="00527A18" w:rsidRDefault="00527A18"/>
    <w:p w14:paraId="3662D93C" w14:textId="77777777" w:rsidR="00D436C4" w:rsidRDefault="00B03E9D">
      <w:pPr>
        <w:spacing w:before="150" w:after="50"/>
      </w:pPr>
      <w:r>
        <w:rPr>
          <w:b/>
          <w:sz w:val="22"/>
          <w:szCs w:val="22"/>
        </w:rPr>
        <w:lastRenderedPageBreak/>
        <w:t>usnesení č. 290/2023</w:t>
      </w:r>
    </w:p>
    <w:p w14:paraId="0934AA3E" w14:textId="77777777" w:rsidR="00D436C4" w:rsidRPr="00527A18" w:rsidRDefault="00B03E9D">
      <w:pPr>
        <w:rPr>
          <w:b/>
          <w:bCs/>
        </w:rPr>
      </w:pPr>
      <w:r w:rsidRPr="00527A18">
        <w:rPr>
          <w:b/>
          <w:bCs/>
          <w:sz w:val="22"/>
          <w:szCs w:val="22"/>
        </w:rPr>
        <w:t>Studie na Kulturní objekt Jitřenka – čp. 1829</w:t>
      </w:r>
    </w:p>
    <w:p w14:paraId="4473BF06" w14:textId="77777777" w:rsidR="00D436C4" w:rsidRDefault="00B03E9D">
      <w:pPr>
        <w:spacing w:before="150" w:after="50"/>
      </w:pPr>
      <w:r>
        <w:rPr>
          <w:sz w:val="22"/>
          <w:szCs w:val="22"/>
        </w:rPr>
        <w:t>Rada města Žatce bere na vědomí vyhotovenou studii „Kulturní objekt Jitřenka – čp. 1829“</w:t>
      </w:r>
    </w:p>
    <w:p w14:paraId="2774335B" w14:textId="77777777" w:rsidR="00D436C4" w:rsidRDefault="00B03E9D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P. Aschenbrenner, J. Hodina, M. Kollmann, R. Laibl, J. Veselá), Proti: 0, Zdrželo se: 0, Nehlasovalo: 0 </w:t>
      </w:r>
    </w:p>
    <w:p w14:paraId="2FE2EC4C" w14:textId="77777777" w:rsidR="00D436C4" w:rsidRDefault="00B03E9D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J. Hodina, M. Kollmann, R. Laibl, J. Veselá </w:t>
      </w:r>
    </w:p>
    <w:p w14:paraId="2F8FE8F7" w14:textId="77777777" w:rsidR="00D436C4" w:rsidRDefault="00B03E9D">
      <w:r>
        <w:rPr>
          <w:sz w:val="22"/>
          <w:szCs w:val="22"/>
        </w:rPr>
        <w:t xml:space="preserve"> </w:t>
      </w:r>
    </w:p>
    <w:p w14:paraId="3EE91EE7" w14:textId="77777777" w:rsidR="00D436C4" w:rsidRDefault="00B03E9D">
      <w:pPr>
        <w:spacing w:before="150" w:after="50"/>
      </w:pPr>
      <w:r>
        <w:rPr>
          <w:b/>
          <w:sz w:val="22"/>
          <w:szCs w:val="22"/>
        </w:rPr>
        <w:t>usnesení č. 291/2023</w:t>
      </w:r>
    </w:p>
    <w:p w14:paraId="10534F39" w14:textId="65A28E81" w:rsidR="00D436C4" w:rsidRPr="00527A18" w:rsidRDefault="00527A18">
      <w:pPr>
        <w:rPr>
          <w:b/>
          <w:bCs/>
        </w:rPr>
      </w:pPr>
      <w:r w:rsidRPr="00527A18">
        <w:rPr>
          <w:b/>
          <w:bCs/>
          <w:sz w:val="22"/>
          <w:szCs w:val="22"/>
        </w:rPr>
        <w:t>Studie – Obnova</w:t>
      </w:r>
      <w:r w:rsidR="00B03E9D" w:rsidRPr="00527A18">
        <w:rPr>
          <w:b/>
          <w:bCs/>
          <w:sz w:val="22"/>
          <w:szCs w:val="22"/>
        </w:rPr>
        <w:t xml:space="preserve"> městského hřbitova v Žatci</w:t>
      </w:r>
    </w:p>
    <w:p w14:paraId="6713063C" w14:textId="77777777" w:rsidR="00D436C4" w:rsidRDefault="00B03E9D">
      <w:pPr>
        <w:spacing w:before="150" w:after="50"/>
      </w:pPr>
      <w:r>
        <w:rPr>
          <w:sz w:val="22"/>
          <w:szCs w:val="22"/>
        </w:rPr>
        <w:t>Rada města Žatce bere na vědomí vyhotovenou studii na akci „Obnova městského hřbitova v Žatci“.</w:t>
      </w:r>
    </w:p>
    <w:p w14:paraId="5FE32567" w14:textId="77777777" w:rsidR="00D436C4" w:rsidRDefault="00B03E9D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P. Aschenbrenner, J. Hodina, M. Kollmann, R. Laibl, J. Veselá), Proti: 0, Zdrželo se: 0, Nehlasovalo: 0 </w:t>
      </w:r>
    </w:p>
    <w:p w14:paraId="281ED90E" w14:textId="77777777" w:rsidR="00D436C4" w:rsidRDefault="00B03E9D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J. Hodina, M. Kollmann, R. Laibl, J. Veselá </w:t>
      </w:r>
    </w:p>
    <w:p w14:paraId="4279B27F" w14:textId="77777777" w:rsidR="00D436C4" w:rsidRDefault="00B03E9D">
      <w:r>
        <w:rPr>
          <w:sz w:val="22"/>
          <w:szCs w:val="22"/>
        </w:rPr>
        <w:t xml:space="preserve"> </w:t>
      </w:r>
    </w:p>
    <w:p w14:paraId="51C185C2" w14:textId="77777777" w:rsidR="00D436C4" w:rsidRDefault="00B03E9D">
      <w:pPr>
        <w:spacing w:before="150" w:after="50"/>
      </w:pPr>
      <w:r>
        <w:rPr>
          <w:b/>
          <w:sz w:val="22"/>
          <w:szCs w:val="22"/>
        </w:rPr>
        <w:t>usnesení č. 292/2023</w:t>
      </w:r>
    </w:p>
    <w:p w14:paraId="0835323B" w14:textId="77777777" w:rsidR="00D436C4" w:rsidRPr="00527A18" w:rsidRDefault="00B03E9D">
      <w:pPr>
        <w:rPr>
          <w:b/>
          <w:bCs/>
        </w:rPr>
      </w:pPr>
      <w:r w:rsidRPr="00527A18">
        <w:rPr>
          <w:b/>
          <w:bCs/>
          <w:sz w:val="22"/>
          <w:szCs w:val="22"/>
        </w:rPr>
        <w:t>Smlouva o provedení a následné údržbě a obnově přechodu pro chodce č. VIII/4001/2023/LN</w:t>
      </w:r>
    </w:p>
    <w:p w14:paraId="29A046A8" w14:textId="004BE63C" w:rsidR="00D436C4" w:rsidRDefault="00B03E9D" w:rsidP="00527A18">
      <w:pPr>
        <w:spacing w:before="150" w:after="50"/>
      </w:pPr>
      <w:r>
        <w:rPr>
          <w:sz w:val="22"/>
          <w:szCs w:val="22"/>
        </w:rPr>
        <w:t>Rada města Žatce projednala a schvaluje</w:t>
      </w:r>
      <w:r w:rsidR="00527A1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Smlouvu o provedení a následné údržbě a obnově přechodu pro chodce č. VIII/4001/2023/LN a ukládá starostovi města smlouvu podepsat. </w:t>
      </w:r>
    </w:p>
    <w:p w14:paraId="551D5216" w14:textId="77777777" w:rsidR="00D436C4" w:rsidRDefault="00B03E9D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P. Aschenbrenner, J. Hodina, M. Kollmann, R. Laibl, J. Veselá), Proti: 0, Zdrželo se: 0, Nehlasovalo: 0 </w:t>
      </w:r>
    </w:p>
    <w:p w14:paraId="60E2F0BB" w14:textId="77777777" w:rsidR="00D436C4" w:rsidRDefault="00B03E9D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J. Hodina, M. Kollmann, R. Laibl, J. Veselá </w:t>
      </w:r>
    </w:p>
    <w:p w14:paraId="7D3A0E7F" w14:textId="77777777" w:rsidR="00D436C4" w:rsidRDefault="00B03E9D">
      <w:r>
        <w:rPr>
          <w:sz w:val="22"/>
          <w:szCs w:val="22"/>
        </w:rPr>
        <w:t xml:space="preserve"> </w:t>
      </w:r>
    </w:p>
    <w:p w14:paraId="374B12CD" w14:textId="77777777" w:rsidR="00D436C4" w:rsidRDefault="00B03E9D">
      <w:pPr>
        <w:spacing w:before="150" w:after="50"/>
      </w:pPr>
      <w:r>
        <w:rPr>
          <w:b/>
          <w:sz w:val="22"/>
          <w:szCs w:val="22"/>
        </w:rPr>
        <w:t>usnesení č. 293/2023</w:t>
      </w:r>
    </w:p>
    <w:p w14:paraId="561D1544" w14:textId="0ABADA0D" w:rsidR="00D436C4" w:rsidRPr="00527A18" w:rsidRDefault="00B03E9D">
      <w:pPr>
        <w:rPr>
          <w:b/>
          <w:bCs/>
        </w:rPr>
      </w:pPr>
      <w:r w:rsidRPr="00527A18">
        <w:rPr>
          <w:b/>
          <w:bCs/>
          <w:sz w:val="22"/>
          <w:szCs w:val="22"/>
        </w:rPr>
        <w:t xml:space="preserve">Rozpočtové </w:t>
      </w:r>
      <w:r w:rsidR="00527A18" w:rsidRPr="00527A18">
        <w:rPr>
          <w:b/>
          <w:bCs/>
          <w:sz w:val="22"/>
          <w:szCs w:val="22"/>
        </w:rPr>
        <w:t>opatření – uvolnění</w:t>
      </w:r>
      <w:r w:rsidRPr="00527A18">
        <w:rPr>
          <w:b/>
          <w:bCs/>
          <w:sz w:val="22"/>
          <w:szCs w:val="22"/>
        </w:rPr>
        <w:t xml:space="preserve"> finančních prostředků na projektové dokumentace</w:t>
      </w:r>
    </w:p>
    <w:p w14:paraId="226BF5F7" w14:textId="6606B456" w:rsidR="00D436C4" w:rsidRDefault="00B03E9D" w:rsidP="00527A18">
      <w:pPr>
        <w:spacing w:before="150" w:after="50"/>
      </w:pPr>
      <w:r>
        <w:rPr>
          <w:sz w:val="22"/>
          <w:szCs w:val="22"/>
        </w:rPr>
        <w:t>Rada města Žatce projednala a schvaluje</w:t>
      </w:r>
      <w:r w:rsidR="00527A1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rozpočtové opatření v celkové výši 170.000,00 </w:t>
      </w:r>
      <w:r w:rsidR="00527A18">
        <w:rPr>
          <w:sz w:val="22"/>
          <w:szCs w:val="22"/>
        </w:rPr>
        <w:t>Kč – uvolnění</w:t>
      </w:r>
      <w:r>
        <w:rPr>
          <w:sz w:val="22"/>
          <w:szCs w:val="22"/>
        </w:rPr>
        <w:t xml:space="preserve"> finančních prostředků z investičního fondu na financování projektových dokumentací schválených usnesením Zastupitelstva města Žatce č. 244/22 ze dne 15. 12. 2022 „Investiční plán města Žatce na rok 2023 - návrh“ v tomto znění:</w:t>
      </w:r>
    </w:p>
    <w:p w14:paraId="7F9D3D89" w14:textId="78F1456C" w:rsidR="00D436C4" w:rsidRDefault="00B03E9D">
      <w:r>
        <w:rPr>
          <w:sz w:val="22"/>
          <w:szCs w:val="22"/>
        </w:rPr>
        <w:t xml:space="preserve">Výdaje: 741-6171-6901 </w:t>
      </w:r>
      <w:r w:rsidR="00527A18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>- 170.000,00 Kč (IF)</w:t>
      </w:r>
    </w:p>
    <w:p w14:paraId="5CABE32A" w14:textId="5FCBC0B5" w:rsidR="00D436C4" w:rsidRDefault="00B03E9D">
      <w:r>
        <w:rPr>
          <w:sz w:val="22"/>
          <w:szCs w:val="22"/>
        </w:rPr>
        <w:t xml:space="preserve">Výdaje: 710-2212-6121 org. 653 </w:t>
      </w:r>
      <w:r w:rsidR="00527A18">
        <w:rPr>
          <w:sz w:val="22"/>
          <w:szCs w:val="22"/>
        </w:rPr>
        <w:t xml:space="preserve">    </w:t>
      </w:r>
      <w:r>
        <w:rPr>
          <w:sz w:val="22"/>
          <w:szCs w:val="22"/>
        </w:rPr>
        <w:t>+ 170.000,00 Kč (PD - aut. zastávky Velichov)</w:t>
      </w:r>
    </w:p>
    <w:p w14:paraId="11DDADF6" w14:textId="77777777" w:rsidR="00D436C4" w:rsidRDefault="00B03E9D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P. Aschenbrenner, J. Hodina, M. Kollmann, R. Laibl, J. Veselá), Proti: 0, Zdrželo se: 0, Nehlasovalo: 0 </w:t>
      </w:r>
    </w:p>
    <w:p w14:paraId="00676C8B" w14:textId="77777777" w:rsidR="00D436C4" w:rsidRDefault="00B03E9D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J. Hodina, M. Kollmann, R. Laibl, J. Veselá </w:t>
      </w:r>
    </w:p>
    <w:p w14:paraId="1ABBD07D" w14:textId="77777777" w:rsidR="00D436C4" w:rsidRDefault="00B03E9D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B304A8C" w14:textId="77777777" w:rsidR="00527A18" w:rsidRDefault="00527A18">
      <w:pPr>
        <w:rPr>
          <w:sz w:val="22"/>
          <w:szCs w:val="22"/>
        </w:rPr>
      </w:pPr>
    </w:p>
    <w:p w14:paraId="3E79251A" w14:textId="77777777" w:rsidR="00527A18" w:rsidRDefault="00527A18">
      <w:pPr>
        <w:rPr>
          <w:sz w:val="22"/>
          <w:szCs w:val="22"/>
        </w:rPr>
      </w:pPr>
    </w:p>
    <w:p w14:paraId="02724F2A" w14:textId="77777777" w:rsidR="00527A18" w:rsidRDefault="00527A18"/>
    <w:p w14:paraId="323A0389" w14:textId="77777777" w:rsidR="00D436C4" w:rsidRDefault="00B03E9D">
      <w:pPr>
        <w:spacing w:before="150" w:after="50"/>
      </w:pPr>
      <w:r>
        <w:rPr>
          <w:b/>
          <w:sz w:val="22"/>
          <w:szCs w:val="22"/>
        </w:rPr>
        <w:lastRenderedPageBreak/>
        <w:t>usnesení č. 294/2023</w:t>
      </w:r>
    </w:p>
    <w:p w14:paraId="76A66280" w14:textId="4F84E007" w:rsidR="00D436C4" w:rsidRPr="00527A18" w:rsidRDefault="00B03E9D">
      <w:pPr>
        <w:rPr>
          <w:b/>
          <w:bCs/>
        </w:rPr>
      </w:pPr>
      <w:r w:rsidRPr="00527A18">
        <w:rPr>
          <w:b/>
          <w:bCs/>
          <w:sz w:val="22"/>
          <w:szCs w:val="22"/>
        </w:rPr>
        <w:t xml:space="preserve">Rozpočtové </w:t>
      </w:r>
      <w:r w:rsidR="00527A18" w:rsidRPr="00527A18">
        <w:rPr>
          <w:b/>
          <w:bCs/>
          <w:sz w:val="22"/>
          <w:szCs w:val="22"/>
        </w:rPr>
        <w:t>opatření – Oprava</w:t>
      </w:r>
      <w:r w:rsidRPr="00527A18">
        <w:rPr>
          <w:b/>
          <w:bCs/>
          <w:sz w:val="22"/>
          <w:szCs w:val="22"/>
        </w:rPr>
        <w:t xml:space="preserve"> zpevněných ploch v ul. Ostrov, Žatec</w:t>
      </w:r>
    </w:p>
    <w:p w14:paraId="5AD465B0" w14:textId="0421079D" w:rsidR="00D436C4" w:rsidRDefault="00B03E9D" w:rsidP="00527A18">
      <w:pPr>
        <w:spacing w:before="150" w:after="50"/>
      </w:pPr>
      <w:r>
        <w:rPr>
          <w:sz w:val="22"/>
          <w:szCs w:val="22"/>
        </w:rPr>
        <w:t>Rada města Žatce projednala a schvaluje</w:t>
      </w:r>
      <w:r w:rsidR="00527A18">
        <w:rPr>
          <w:sz w:val="22"/>
          <w:szCs w:val="22"/>
        </w:rPr>
        <w:t xml:space="preserve"> </w:t>
      </w:r>
      <w:r>
        <w:rPr>
          <w:sz w:val="22"/>
          <w:szCs w:val="22"/>
        </w:rPr>
        <w:t>rozpočtové opatření v celkové výši 525.000,00 Kč, a to přesun finančních prostředků v rámci schváleného rozpočtu z kap. 710 - komunikace na kap. 739 – místní hospodářství v tomto znění:</w:t>
      </w:r>
    </w:p>
    <w:p w14:paraId="2ED6F949" w14:textId="5BF524A2" w:rsidR="00D436C4" w:rsidRDefault="00B03E9D">
      <w:r>
        <w:rPr>
          <w:sz w:val="22"/>
          <w:szCs w:val="22"/>
        </w:rPr>
        <w:t xml:space="preserve">Výdaje: 710-2212-6121 org. 664 </w:t>
      </w:r>
      <w:r w:rsidR="00527A18">
        <w:rPr>
          <w:sz w:val="22"/>
          <w:szCs w:val="22"/>
        </w:rPr>
        <w:t xml:space="preserve">       </w:t>
      </w:r>
      <w:r>
        <w:rPr>
          <w:sz w:val="22"/>
          <w:szCs w:val="22"/>
        </w:rPr>
        <w:t>- 525.000,00 Kč (oprava ploch ul. Ostrov)</w:t>
      </w:r>
    </w:p>
    <w:p w14:paraId="3CC43054" w14:textId="12250895" w:rsidR="00D436C4" w:rsidRDefault="00B03E9D">
      <w:r>
        <w:rPr>
          <w:sz w:val="22"/>
          <w:szCs w:val="22"/>
        </w:rPr>
        <w:t xml:space="preserve">Výdaje: 739-3722-6121 org. 5225 </w:t>
      </w:r>
      <w:r w:rsidR="00527A18">
        <w:rPr>
          <w:sz w:val="22"/>
          <w:szCs w:val="22"/>
        </w:rPr>
        <w:t xml:space="preserve">     </w:t>
      </w:r>
      <w:r>
        <w:rPr>
          <w:sz w:val="22"/>
          <w:szCs w:val="22"/>
        </w:rPr>
        <w:t>+ 250.000,00 Kč (</w:t>
      </w:r>
      <w:proofErr w:type="spellStart"/>
      <w:r>
        <w:rPr>
          <w:sz w:val="22"/>
          <w:szCs w:val="22"/>
        </w:rPr>
        <w:t>polopodzemní</w:t>
      </w:r>
      <w:proofErr w:type="spellEnd"/>
      <w:r>
        <w:rPr>
          <w:sz w:val="22"/>
          <w:szCs w:val="22"/>
        </w:rPr>
        <w:t xml:space="preserve"> kontejnery)</w:t>
      </w:r>
    </w:p>
    <w:p w14:paraId="18382BCF" w14:textId="564C8CED" w:rsidR="00D436C4" w:rsidRDefault="00B03E9D">
      <w:r>
        <w:rPr>
          <w:sz w:val="22"/>
          <w:szCs w:val="22"/>
        </w:rPr>
        <w:t xml:space="preserve">Výdaje: 739-3412-5137 org. 664 </w:t>
      </w:r>
      <w:r w:rsidR="00527A18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+ 113.000,00 Kč (MH – </w:t>
      </w:r>
      <w:proofErr w:type="spellStart"/>
      <w:r>
        <w:rPr>
          <w:sz w:val="22"/>
          <w:szCs w:val="22"/>
        </w:rPr>
        <w:t>neinv</w:t>
      </w:r>
      <w:proofErr w:type="spellEnd"/>
      <w:r>
        <w:rPr>
          <w:sz w:val="22"/>
          <w:szCs w:val="22"/>
        </w:rPr>
        <w:t>.)</w:t>
      </w:r>
    </w:p>
    <w:p w14:paraId="0B81535F" w14:textId="3B31EA24" w:rsidR="00D436C4" w:rsidRDefault="00B03E9D">
      <w:r>
        <w:rPr>
          <w:sz w:val="22"/>
          <w:szCs w:val="22"/>
        </w:rPr>
        <w:t xml:space="preserve">Výdaje: 739-3412-6122 org. 664 </w:t>
      </w:r>
      <w:r w:rsidR="00527A18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+ 162.000,00 Kč (MH – </w:t>
      </w:r>
      <w:proofErr w:type="spellStart"/>
      <w:r>
        <w:rPr>
          <w:sz w:val="22"/>
          <w:szCs w:val="22"/>
        </w:rPr>
        <w:t>inv</w:t>
      </w:r>
      <w:proofErr w:type="spellEnd"/>
      <w:r>
        <w:rPr>
          <w:sz w:val="22"/>
          <w:szCs w:val="22"/>
        </w:rPr>
        <w:t>.)</w:t>
      </w:r>
    </w:p>
    <w:p w14:paraId="64FE85CB" w14:textId="77777777" w:rsidR="00D436C4" w:rsidRDefault="00B03E9D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5 (P. Antoni, P. Aschenbrenner, J. Hodina, R. Laibl, J. Veselá), Proti: 0, Zdrželo se: 0, Nehlasovalo: 0 </w:t>
      </w:r>
    </w:p>
    <w:p w14:paraId="135FABDE" w14:textId="77777777" w:rsidR="00D436C4" w:rsidRDefault="00B03E9D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J. Hodina, R. Laibl, J. Veselá </w:t>
      </w:r>
    </w:p>
    <w:p w14:paraId="5851256F" w14:textId="77777777" w:rsidR="00D436C4" w:rsidRDefault="00B03E9D">
      <w:r>
        <w:rPr>
          <w:sz w:val="22"/>
          <w:szCs w:val="22"/>
        </w:rPr>
        <w:t xml:space="preserve"> </w:t>
      </w:r>
    </w:p>
    <w:p w14:paraId="3C15FF99" w14:textId="77777777" w:rsidR="00D436C4" w:rsidRDefault="00B03E9D">
      <w:pPr>
        <w:spacing w:before="150" w:after="50"/>
      </w:pPr>
      <w:r>
        <w:rPr>
          <w:b/>
          <w:sz w:val="22"/>
          <w:szCs w:val="22"/>
        </w:rPr>
        <w:t>usnesení č. 295/2023</w:t>
      </w:r>
    </w:p>
    <w:p w14:paraId="32FB561E" w14:textId="77777777" w:rsidR="00D436C4" w:rsidRPr="00527A18" w:rsidRDefault="00B03E9D">
      <w:pPr>
        <w:rPr>
          <w:b/>
          <w:bCs/>
        </w:rPr>
      </w:pPr>
      <w:r w:rsidRPr="00527A18">
        <w:rPr>
          <w:b/>
          <w:bCs/>
          <w:sz w:val="22"/>
          <w:szCs w:val="22"/>
        </w:rPr>
        <w:t>Statut Komise prevence kriminality</w:t>
      </w:r>
    </w:p>
    <w:p w14:paraId="6F2385F3" w14:textId="77777777" w:rsidR="00D436C4" w:rsidRDefault="00B03E9D">
      <w:pPr>
        <w:spacing w:before="150" w:after="50"/>
      </w:pPr>
      <w:r>
        <w:rPr>
          <w:sz w:val="22"/>
          <w:szCs w:val="22"/>
        </w:rPr>
        <w:t>Rada města Žatce schvaluje statut Komise prevence kriminality ze dne 21.2.2023.</w:t>
      </w:r>
    </w:p>
    <w:p w14:paraId="40D6BF4D" w14:textId="77777777" w:rsidR="00D436C4" w:rsidRDefault="00B03E9D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5 (P. Antoni, P. Aschenbrenner, J. Hodina, R. Laibl, J. Veselá), Proti: 0, Zdrželo se: 0, Nehlasovalo: 0 </w:t>
      </w:r>
    </w:p>
    <w:p w14:paraId="0975C8EA" w14:textId="77777777" w:rsidR="00D436C4" w:rsidRDefault="00B03E9D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J. Hodina, R. Laibl, J. Veselá </w:t>
      </w:r>
    </w:p>
    <w:p w14:paraId="06A9679E" w14:textId="77777777" w:rsidR="00D436C4" w:rsidRDefault="00B03E9D">
      <w:r>
        <w:rPr>
          <w:sz w:val="22"/>
          <w:szCs w:val="22"/>
        </w:rPr>
        <w:t xml:space="preserve"> </w:t>
      </w:r>
    </w:p>
    <w:p w14:paraId="2BF8CB20" w14:textId="77777777" w:rsidR="00D436C4" w:rsidRDefault="00B03E9D">
      <w:pPr>
        <w:spacing w:before="150" w:after="50"/>
      </w:pPr>
      <w:r>
        <w:rPr>
          <w:b/>
          <w:sz w:val="22"/>
          <w:szCs w:val="22"/>
        </w:rPr>
        <w:t>usnesení č. 296/2023</w:t>
      </w:r>
    </w:p>
    <w:p w14:paraId="02956358" w14:textId="77777777" w:rsidR="00D436C4" w:rsidRPr="00527A18" w:rsidRDefault="00B03E9D">
      <w:pPr>
        <w:rPr>
          <w:b/>
          <w:bCs/>
        </w:rPr>
      </w:pPr>
      <w:r w:rsidRPr="00527A18">
        <w:rPr>
          <w:b/>
          <w:bCs/>
          <w:sz w:val="22"/>
          <w:szCs w:val="22"/>
        </w:rPr>
        <w:t>Zápis z Komise pro výchovu a vzdělávání</w:t>
      </w:r>
    </w:p>
    <w:p w14:paraId="79F514F2" w14:textId="10A6A128" w:rsidR="00D436C4" w:rsidRDefault="00B03E9D" w:rsidP="00527A18">
      <w:pPr>
        <w:spacing w:before="150" w:after="50"/>
      </w:pPr>
      <w:r>
        <w:rPr>
          <w:sz w:val="22"/>
          <w:szCs w:val="22"/>
        </w:rPr>
        <w:t>Rada města Žatce projednala</w:t>
      </w:r>
      <w:r w:rsidR="00527A18">
        <w:rPr>
          <w:sz w:val="22"/>
          <w:szCs w:val="22"/>
        </w:rPr>
        <w:t xml:space="preserve"> </w:t>
      </w:r>
      <w:r>
        <w:rPr>
          <w:sz w:val="22"/>
          <w:szCs w:val="22"/>
        </w:rPr>
        <w:t>a bere na vědomí zápis z jednání Komise pro výchovu a vzdělávání ze dne 09.03.2023.</w:t>
      </w:r>
    </w:p>
    <w:p w14:paraId="122A73CD" w14:textId="77777777" w:rsidR="00D436C4" w:rsidRDefault="00B03E9D">
      <w:r>
        <w:rPr>
          <w:sz w:val="22"/>
          <w:szCs w:val="22"/>
        </w:rPr>
        <w:t>Rada města Žatce schvaluje Statut Komise pro výchovu a vzdělávání.</w:t>
      </w:r>
    </w:p>
    <w:p w14:paraId="2D04F89D" w14:textId="77777777" w:rsidR="00D436C4" w:rsidRDefault="00B03E9D">
      <w:r>
        <w:rPr>
          <w:sz w:val="22"/>
          <w:szCs w:val="22"/>
        </w:rPr>
        <w:t>Rada města Žatce schvaluje dle ust. § 102 odst. 3 zákona č. 128/2000 Sb., o obcích (obecní zřízení), ve znění pozdějších předpisů, poskytnutí finančních příspěvků ostatním organizacím pro rok 2023 do výše 50.000,00 Kč dle předložených návrhů a v souladu se zápisem z jednání Komise pro výchovu a vzdělávání ze dne 09.03.2023 v upravené výši,</w:t>
      </w:r>
    </w:p>
    <w:p w14:paraId="6881A81B" w14:textId="77777777" w:rsidR="00D436C4" w:rsidRDefault="00B03E9D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5 (P. Antoni, P. Aschenbrenner, J. Hodina, R. Laibl, J. Veselá), Proti: 0, Zdrželo se: 0, Nehlasovalo: 0 </w:t>
      </w:r>
    </w:p>
    <w:p w14:paraId="511B0DCB" w14:textId="77777777" w:rsidR="00D436C4" w:rsidRDefault="00B03E9D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J. Hodina, R. Laibl, J. Veselá </w:t>
      </w:r>
    </w:p>
    <w:p w14:paraId="15ECF380" w14:textId="77777777" w:rsidR="00D436C4" w:rsidRDefault="00B03E9D">
      <w:r>
        <w:rPr>
          <w:sz w:val="22"/>
          <w:szCs w:val="22"/>
        </w:rPr>
        <w:t xml:space="preserve"> </w:t>
      </w:r>
    </w:p>
    <w:p w14:paraId="3E46254E" w14:textId="77777777" w:rsidR="00D436C4" w:rsidRDefault="00B03E9D">
      <w:pPr>
        <w:spacing w:before="150" w:after="50"/>
      </w:pPr>
      <w:r>
        <w:rPr>
          <w:b/>
          <w:sz w:val="22"/>
          <w:szCs w:val="22"/>
        </w:rPr>
        <w:t>usnesení č. 297/2023</w:t>
      </w:r>
    </w:p>
    <w:p w14:paraId="2411F6D5" w14:textId="77777777" w:rsidR="00D436C4" w:rsidRPr="00527A18" w:rsidRDefault="00B03E9D">
      <w:pPr>
        <w:rPr>
          <w:b/>
          <w:bCs/>
        </w:rPr>
      </w:pPr>
      <w:r w:rsidRPr="00527A18">
        <w:rPr>
          <w:b/>
          <w:bCs/>
          <w:sz w:val="22"/>
          <w:szCs w:val="22"/>
        </w:rPr>
        <w:t>Zápis z jednání Sociální a zdravotní komise</w:t>
      </w:r>
    </w:p>
    <w:p w14:paraId="60370685" w14:textId="77777777" w:rsidR="00D436C4" w:rsidRDefault="00B03E9D">
      <w:pPr>
        <w:spacing w:before="150" w:after="50"/>
      </w:pPr>
      <w:r>
        <w:rPr>
          <w:sz w:val="22"/>
          <w:szCs w:val="22"/>
        </w:rPr>
        <w:t>Rada města Žatce bere na vědomí zápis z jednání Sociální a zdravotní komise ze dne 22.3.2023.</w:t>
      </w:r>
    </w:p>
    <w:p w14:paraId="3A01FE8C" w14:textId="77777777" w:rsidR="00D436C4" w:rsidRDefault="00B03E9D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5 (P. Antoni, P. Aschenbrenner, J. Hodina, R. Laibl, J. Veselá), Proti: 0, Zdrželo se: 0, Nehlasovalo: 0 </w:t>
      </w:r>
    </w:p>
    <w:p w14:paraId="798F1FB7" w14:textId="77777777" w:rsidR="00D436C4" w:rsidRDefault="00B03E9D">
      <w:r>
        <w:rPr>
          <w:b/>
          <w:sz w:val="22"/>
          <w:szCs w:val="22"/>
        </w:rPr>
        <w:lastRenderedPageBreak/>
        <w:t>Přítomni:</w:t>
      </w:r>
      <w:r>
        <w:rPr>
          <w:sz w:val="22"/>
          <w:szCs w:val="22"/>
        </w:rPr>
        <w:t xml:space="preserve"> P. Antoni, P. Aschenbrenner, J. Hodina, R. Laibl, J. Veselá </w:t>
      </w:r>
    </w:p>
    <w:p w14:paraId="02C0AE0A" w14:textId="77777777" w:rsidR="00D436C4" w:rsidRDefault="00B03E9D">
      <w:r>
        <w:rPr>
          <w:sz w:val="22"/>
          <w:szCs w:val="22"/>
        </w:rPr>
        <w:t xml:space="preserve"> </w:t>
      </w:r>
    </w:p>
    <w:p w14:paraId="34E1612B" w14:textId="77777777" w:rsidR="00D436C4" w:rsidRDefault="00B03E9D">
      <w:pPr>
        <w:spacing w:before="150" w:after="50"/>
      </w:pPr>
      <w:r>
        <w:rPr>
          <w:b/>
          <w:sz w:val="22"/>
          <w:szCs w:val="22"/>
        </w:rPr>
        <w:t>usnesení č. 298/2023</w:t>
      </w:r>
    </w:p>
    <w:p w14:paraId="4559768E" w14:textId="77777777" w:rsidR="00D436C4" w:rsidRPr="00527A18" w:rsidRDefault="00B03E9D">
      <w:pPr>
        <w:rPr>
          <w:b/>
          <w:bCs/>
        </w:rPr>
      </w:pPr>
      <w:r w:rsidRPr="00527A18">
        <w:rPr>
          <w:b/>
          <w:bCs/>
          <w:sz w:val="22"/>
          <w:szCs w:val="22"/>
        </w:rPr>
        <w:t>Zápis z jednání Sociální a zdravotní komise</w:t>
      </w:r>
    </w:p>
    <w:p w14:paraId="1425FE74" w14:textId="77777777" w:rsidR="00D436C4" w:rsidRDefault="00B03E9D">
      <w:pPr>
        <w:spacing w:before="150" w:after="50"/>
      </w:pPr>
      <w:r>
        <w:rPr>
          <w:sz w:val="22"/>
          <w:szCs w:val="22"/>
        </w:rPr>
        <w:t>Rada města Žatce schvaluje dle ust. § 102 odst. 3 zákona č. 128/2000 Sb., o obcích (obecní zřízení), ve znění pozdějších přepisů, poskytnutí dotací ostatním organizacím pro rok 2023 do 50.000,00 Kč dle předloženého návrhu v zápise z jednání Sociální a zdravotní komise z 22.3.2023.</w:t>
      </w:r>
    </w:p>
    <w:p w14:paraId="109F6BF4" w14:textId="77777777" w:rsidR="00D436C4" w:rsidRDefault="00B03E9D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5 (P. Antoni, P. Aschenbrenner, J. Hodina, R. Laibl, J. Veselá), Proti: 0, Zdrželo se: 0, Nehlasovalo: 0 </w:t>
      </w:r>
    </w:p>
    <w:p w14:paraId="4EFD31E0" w14:textId="77777777" w:rsidR="00D436C4" w:rsidRDefault="00B03E9D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J. Hodina, R. Laibl, J. Veselá </w:t>
      </w:r>
    </w:p>
    <w:p w14:paraId="626F4E17" w14:textId="77777777" w:rsidR="00D436C4" w:rsidRDefault="00B03E9D">
      <w:r>
        <w:rPr>
          <w:sz w:val="22"/>
          <w:szCs w:val="22"/>
        </w:rPr>
        <w:t xml:space="preserve"> </w:t>
      </w:r>
    </w:p>
    <w:p w14:paraId="6313C1E3" w14:textId="77777777" w:rsidR="00D436C4" w:rsidRDefault="00B03E9D">
      <w:pPr>
        <w:spacing w:before="150" w:after="50"/>
      </w:pPr>
      <w:r>
        <w:rPr>
          <w:b/>
          <w:sz w:val="22"/>
          <w:szCs w:val="22"/>
        </w:rPr>
        <w:t>usnesení č. 299/2023</w:t>
      </w:r>
    </w:p>
    <w:p w14:paraId="08021323" w14:textId="77777777" w:rsidR="00D436C4" w:rsidRPr="00527A18" w:rsidRDefault="00B03E9D">
      <w:pPr>
        <w:rPr>
          <w:b/>
          <w:bCs/>
        </w:rPr>
      </w:pPr>
      <w:r w:rsidRPr="00527A18">
        <w:rPr>
          <w:b/>
          <w:bCs/>
          <w:sz w:val="22"/>
          <w:szCs w:val="22"/>
        </w:rPr>
        <w:t>Zápis z jednání Sociální a zdravotní komise</w:t>
      </w:r>
    </w:p>
    <w:p w14:paraId="52A4C7E2" w14:textId="77777777" w:rsidR="00D436C4" w:rsidRDefault="00B03E9D">
      <w:pPr>
        <w:spacing w:before="150" w:after="50"/>
      </w:pPr>
      <w:r>
        <w:rPr>
          <w:sz w:val="22"/>
          <w:szCs w:val="22"/>
        </w:rPr>
        <w:t>Rada města Žatce schvaluje statut Sociální a zdravotní komise.</w:t>
      </w:r>
    </w:p>
    <w:p w14:paraId="1694FC5A" w14:textId="77777777" w:rsidR="00D436C4" w:rsidRDefault="00B03E9D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5 (P. Antoni, P. Aschenbrenner, J. Hodina, R. Laibl, J. Veselá), Proti: 0, Zdrželo se: 0, Nehlasovalo: 0 </w:t>
      </w:r>
    </w:p>
    <w:p w14:paraId="6CA1B49A" w14:textId="77777777" w:rsidR="00D436C4" w:rsidRDefault="00B03E9D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J. Hodina, R. Laibl, J. Veselá </w:t>
      </w:r>
    </w:p>
    <w:p w14:paraId="129A62B9" w14:textId="77777777" w:rsidR="00D436C4" w:rsidRDefault="00B03E9D">
      <w:r>
        <w:rPr>
          <w:sz w:val="22"/>
          <w:szCs w:val="22"/>
        </w:rPr>
        <w:t xml:space="preserve"> </w:t>
      </w:r>
    </w:p>
    <w:p w14:paraId="47CA008A" w14:textId="77777777" w:rsidR="00D436C4" w:rsidRDefault="00B03E9D">
      <w:pPr>
        <w:spacing w:before="150" w:after="50"/>
      </w:pPr>
      <w:r>
        <w:rPr>
          <w:b/>
          <w:sz w:val="22"/>
          <w:szCs w:val="22"/>
        </w:rPr>
        <w:t>usnesení č. 300/2023</w:t>
      </w:r>
    </w:p>
    <w:p w14:paraId="2B8383DA" w14:textId="77777777" w:rsidR="00D436C4" w:rsidRPr="00527A18" w:rsidRDefault="00B03E9D">
      <w:pPr>
        <w:rPr>
          <w:b/>
          <w:bCs/>
        </w:rPr>
      </w:pPr>
      <w:r w:rsidRPr="00527A18">
        <w:rPr>
          <w:b/>
          <w:bCs/>
          <w:sz w:val="22"/>
          <w:szCs w:val="22"/>
        </w:rPr>
        <w:t>Dopravní komise - 01.03.2023</w:t>
      </w:r>
    </w:p>
    <w:p w14:paraId="6F66143D" w14:textId="77777777" w:rsidR="00D436C4" w:rsidRDefault="00B03E9D">
      <w:pPr>
        <w:spacing w:before="150" w:after="50"/>
      </w:pPr>
      <w:r>
        <w:rPr>
          <w:sz w:val="22"/>
          <w:szCs w:val="22"/>
        </w:rPr>
        <w:t>Rada města Žatce projednala a bere na vědomí zápis z jednání dopravní komise konaného dne 01.03.2023.</w:t>
      </w:r>
    </w:p>
    <w:p w14:paraId="3A236464" w14:textId="77777777" w:rsidR="00D436C4" w:rsidRDefault="00B03E9D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P. Aschenbrenner, J. Hodina, M. Kollmann, R. Laibl, J. Veselá), Proti: 0, Zdrželo se: 0, Nehlasovalo: 0 </w:t>
      </w:r>
    </w:p>
    <w:p w14:paraId="7ACF3075" w14:textId="77777777" w:rsidR="00D436C4" w:rsidRDefault="00B03E9D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J. Hodina, M. Kollmann, R. Laibl, J. Veselá </w:t>
      </w:r>
    </w:p>
    <w:p w14:paraId="7982FA6D" w14:textId="77777777" w:rsidR="00D436C4" w:rsidRDefault="00B03E9D">
      <w:r>
        <w:rPr>
          <w:sz w:val="22"/>
          <w:szCs w:val="22"/>
        </w:rPr>
        <w:t xml:space="preserve"> </w:t>
      </w:r>
    </w:p>
    <w:p w14:paraId="30CE269A" w14:textId="77777777" w:rsidR="00D436C4" w:rsidRDefault="00B03E9D">
      <w:pPr>
        <w:spacing w:before="150" w:after="50"/>
      </w:pPr>
      <w:r>
        <w:rPr>
          <w:b/>
          <w:sz w:val="22"/>
          <w:szCs w:val="22"/>
        </w:rPr>
        <w:t>usnesení č. 301/2023</w:t>
      </w:r>
    </w:p>
    <w:p w14:paraId="6FABB749" w14:textId="77777777" w:rsidR="00D436C4" w:rsidRPr="00527A18" w:rsidRDefault="00B03E9D">
      <w:pPr>
        <w:rPr>
          <w:b/>
          <w:bCs/>
        </w:rPr>
      </w:pPr>
      <w:r w:rsidRPr="00527A18">
        <w:rPr>
          <w:b/>
          <w:bCs/>
          <w:sz w:val="22"/>
          <w:szCs w:val="22"/>
        </w:rPr>
        <w:t>Dopravní komise - 29.03.2023</w:t>
      </w:r>
    </w:p>
    <w:p w14:paraId="29A36774" w14:textId="77777777" w:rsidR="00D436C4" w:rsidRDefault="00B03E9D">
      <w:pPr>
        <w:spacing w:before="150" w:after="50"/>
      </w:pPr>
      <w:r>
        <w:rPr>
          <w:sz w:val="22"/>
          <w:szCs w:val="22"/>
        </w:rPr>
        <w:t>Rada města Žatce projednala zápis z jednání dopravní komise ze dne 29.03.2023 a bere na vědomí:</w:t>
      </w:r>
    </w:p>
    <w:p w14:paraId="7CC49166" w14:textId="77777777" w:rsidR="00D436C4" w:rsidRDefault="00B03E9D">
      <w:r>
        <w:rPr>
          <w:sz w:val="22"/>
          <w:szCs w:val="22"/>
        </w:rPr>
        <w:t>- stanovisko dopravní komise č. 04/23 k úkolu rady města č. 183/2023 ve věci zpoplatnění parkování v centru města a sjednocení cen a časů parkování na placených parkovištích ve městě</w:t>
      </w:r>
    </w:p>
    <w:p w14:paraId="1C0AE21B" w14:textId="77777777" w:rsidR="00D436C4" w:rsidRDefault="00B03E9D">
      <w:r>
        <w:rPr>
          <w:sz w:val="22"/>
          <w:szCs w:val="22"/>
        </w:rPr>
        <w:t>- doporučení dopravní komise č. 05/23 ve věci schválení nových Pravidel pro vyhrazování parkovacích míst</w:t>
      </w:r>
    </w:p>
    <w:p w14:paraId="6890D696" w14:textId="77777777" w:rsidR="00D436C4" w:rsidRDefault="00B03E9D">
      <w:r>
        <w:rPr>
          <w:sz w:val="22"/>
          <w:szCs w:val="22"/>
        </w:rPr>
        <w:t>- doporučení dopravní komise č. 06/23 ve věci vybudování placeného parkoviště v ulici Stavbařů naproti ulici Lípové</w:t>
      </w:r>
    </w:p>
    <w:p w14:paraId="17851BDA" w14:textId="77777777" w:rsidR="00D436C4" w:rsidRDefault="00B03E9D">
      <w:r>
        <w:rPr>
          <w:sz w:val="22"/>
          <w:szCs w:val="22"/>
        </w:rPr>
        <w:t>- doporučení dopravní komise č. 07/23 ve věci změny technického řešení povrchu komunikace v ulici Josefa Hory</w:t>
      </w:r>
    </w:p>
    <w:p w14:paraId="688A2820" w14:textId="77777777" w:rsidR="00D436C4" w:rsidRDefault="00B03E9D">
      <w:r>
        <w:rPr>
          <w:sz w:val="22"/>
          <w:szCs w:val="22"/>
        </w:rPr>
        <w:lastRenderedPageBreak/>
        <w:t>- stanovisko dopravní komise č. 08/23 ve věci studie na posouzení "uhelné cesty"</w:t>
      </w:r>
    </w:p>
    <w:p w14:paraId="17323ABB" w14:textId="77777777" w:rsidR="00D436C4" w:rsidRDefault="00B03E9D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P. Aschenbrenner, J. Hodina, M. Kollmann, R. Laibl, J. Veselá), Proti: 0, Zdrželo se: 0, Nehlasovalo: 0 </w:t>
      </w:r>
    </w:p>
    <w:p w14:paraId="7D03C902" w14:textId="77777777" w:rsidR="00D436C4" w:rsidRDefault="00B03E9D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J. Hodina, M. Kollmann, R. Laibl, J. Veselá </w:t>
      </w:r>
    </w:p>
    <w:p w14:paraId="154350F5" w14:textId="77777777" w:rsidR="00D436C4" w:rsidRDefault="00B03E9D">
      <w:r>
        <w:rPr>
          <w:sz w:val="22"/>
          <w:szCs w:val="22"/>
        </w:rPr>
        <w:t xml:space="preserve"> </w:t>
      </w:r>
    </w:p>
    <w:p w14:paraId="52858AF7" w14:textId="77777777" w:rsidR="00D436C4" w:rsidRDefault="00B03E9D">
      <w:pPr>
        <w:spacing w:before="150" w:after="50"/>
      </w:pPr>
      <w:r>
        <w:rPr>
          <w:b/>
          <w:sz w:val="22"/>
          <w:szCs w:val="22"/>
        </w:rPr>
        <w:t>usnesení č. 302/2023</w:t>
      </w:r>
    </w:p>
    <w:p w14:paraId="6830F5E7" w14:textId="77777777" w:rsidR="00D436C4" w:rsidRPr="00527A18" w:rsidRDefault="00B03E9D">
      <w:pPr>
        <w:rPr>
          <w:b/>
          <w:bCs/>
        </w:rPr>
      </w:pPr>
      <w:r w:rsidRPr="00527A18">
        <w:rPr>
          <w:b/>
          <w:bCs/>
          <w:sz w:val="22"/>
          <w:szCs w:val="22"/>
        </w:rPr>
        <w:t>Dopravní komise - 29.03.2023</w:t>
      </w:r>
    </w:p>
    <w:p w14:paraId="39568665" w14:textId="77777777" w:rsidR="00D436C4" w:rsidRDefault="00B03E9D">
      <w:pPr>
        <w:spacing w:before="150" w:after="50"/>
      </w:pPr>
      <w:r>
        <w:rPr>
          <w:sz w:val="22"/>
          <w:szCs w:val="22"/>
        </w:rPr>
        <w:t>Rada města Žatce ukládá na základě doporučení dopravní komise č. 08/23 odboru rozvoje města zadat zpracování projektové dokumentace na rekonstrukci propustku a napojení "uhelné cesty" na silnici č. I/27.</w:t>
      </w:r>
    </w:p>
    <w:p w14:paraId="476EA49C" w14:textId="77777777" w:rsidR="00D436C4" w:rsidRDefault="00B03E9D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P. Aschenbrenner, J. Hodina, M. Kollmann, R. Laibl, J. Veselá), Proti: 0, Zdrželo se: 0, Nehlasovalo: 0 </w:t>
      </w:r>
    </w:p>
    <w:p w14:paraId="7AADDF4B" w14:textId="77777777" w:rsidR="00D436C4" w:rsidRDefault="00B03E9D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J. Hodina, M. Kollmann, R. Laibl, J. Veselá </w:t>
      </w:r>
    </w:p>
    <w:p w14:paraId="7B5C2C4A" w14:textId="77777777" w:rsidR="00D436C4" w:rsidRDefault="00B03E9D">
      <w:r>
        <w:rPr>
          <w:sz w:val="22"/>
          <w:szCs w:val="22"/>
        </w:rPr>
        <w:t xml:space="preserve"> </w:t>
      </w:r>
    </w:p>
    <w:p w14:paraId="1A1C1064" w14:textId="77777777" w:rsidR="00D436C4" w:rsidRDefault="00B03E9D">
      <w:pPr>
        <w:spacing w:before="150" w:after="50"/>
      </w:pPr>
      <w:r>
        <w:rPr>
          <w:b/>
          <w:sz w:val="22"/>
          <w:szCs w:val="22"/>
        </w:rPr>
        <w:t>usnesení č. 303/2023</w:t>
      </w:r>
    </w:p>
    <w:p w14:paraId="41AD8965" w14:textId="77777777" w:rsidR="00D436C4" w:rsidRPr="00527A18" w:rsidRDefault="00B03E9D">
      <w:pPr>
        <w:rPr>
          <w:b/>
          <w:bCs/>
        </w:rPr>
      </w:pPr>
      <w:r w:rsidRPr="00527A18">
        <w:rPr>
          <w:b/>
          <w:bCs/>
          <w:sz w:val="22"/>
          <w:szCs w:val="22"/>
        </w:rPr>
        <w:t>Souběh pracovních poměrů na pozici Odpady</w:t>
      </w:r>
    </w:p>
    <w:p w14:paraId="397CC2F4" w14:textId="77777777" w:rsidR="00D436C4" w:rsidRDefault="00B03E9D">
      <w:pPr>
        <w:spacing w:before="150" w:after="50"/>
      </w:pPr>
      <w:r>
        <w:rPr>
          <w:sz w:val="22"/>
          <w:szCs w:val="22"/>
        </w:rPr>
        <w:t>Rada města Žatce projednala a v souladu s Organizačním řádem Městského úřadu Žatce bere na vědomí současné obsazení jednoho pracovního místa Odpady v rámci Odboru místního hospodářství a majetku dvěma zaměstnankyněmi Městského úřadu Žatec, a to s účinností od 18.04.2023 do doby ukončení pracovního poměru stávající zaměstnankyně.</w:t>
      </w:r>
    </w:p>
    <w:p w14:paraId="024FEDA0" w14:textId="77777777" w:rsidR="00D436C4" w:rsidRDefault="00B03E9D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P. Aschenbrenner, J. Hodina, M. Kollmann, R. Laibl, J. Veselá), Proti: 0, Zdrželo se: 0, Nehlasovalo: 0 </w:t>
      </w:r>
    </w:p>
    <w:p w14:paraId="4F5BC494" w14:textId="77777777" w:rsidR="00D436C4" w:rsidRDefault="00B03E9D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J. Hodina, M. Kollmann, R. Laibl, J. Veselá </w:t>
      </w:r>
    </w:p>
    <w:p w14:paraId="0E91371D" w14:textId="77777777" w:rsidR="00D436C4" w:rsidRDefault="00B03E9D">
      <w:r>
        <w:rPr>
          <w:sz w:val="22"/>
          <w:szCs w:val="22"/>
        </w:rPr>
        <w:t xml:space="preserve"> </w:t>
      </w:r>
    </w:p>
    <w:p w14:paraId="73FC19BD" w14:textId="77777777" w:rsidR="00D436C4" w:rsidRDefault="00B03E9D">
      <w:pPr>
        <w:spacing w:before="150" w:after="50"/>
      </w:pPr>
      <w:r>
        <w:rPr>
          <w:b/>
          <w:sz w:val="22"/>
          <w:szCs w:val="22"/>
        </w:rPr>
        <w:t>usnesení č. 304/2023</w:t>
      </w:r>
    </w:p>
    <w:p w14:paraId="29746F6F" w14:textId="77777777" w:rsidR="00D436C4" w:rsidRPr="00527A18" w:rsidRDefault="00B03E9D">
      <w:pPr>
        <w:rPr>
          <w:b/>
          <w:bCs/>
        </w:rPr>
      </w:pPr>
      <w:r w:rsidRPr="00527A18">
        <w:rPr>
          <w:b/>
          <w:bCs/>
          <w:sz w:val="22"/>
          <w:szCs w:val="22"/>
        </w:rPr>
        <w:t>Souběh pracovních poměrů na pozici Hospodářská správa, krizové řízení</w:t>
      </w:r>
    </w:p>
    <w:p w14:paraId="72E3ADE4" w14:textId="77777777" w:rsidR="00D436C4" w:rsidRDefault="00B03E9D">
      <w:pPr>
        <w:spacing w:before="150" w:after="50"/>
      </w:pPr>
      <w:r>
        <w:rPr>
          <w:sz w:val="22"/>
          <w:szCs w:val="22"/>
        </w:rPr>
        <w:t>Rada města Žatce projednala a v souladu s Organizačním řádem Městského úřadu Žatce bere na vědomí současné obsazení jednoho pracovního místa Hospodářská správa, krizové řízení v rámci Kanceláře úřadu dvěma zaměstnankyněmi Městského úřadu Žatec, a to s účinností od 18.04.2023 do doby odchodu stávající zaměstnankyně na mateřskou dovolenou.</w:t>
      </w:r>
    </w:p>
    <w:p w14:paraId="2393095A" w14:textId="77777777" w:rsidR="00D436C4" w:rsidRDefault="00B03E9D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6 (P. Antoni, P. Aschenbrenner, J. Hodina, M. Kollmann, R. Laibl, J. Veselá), Proti: 0, Zdrželo se: 0, Nehlasovalo: 0 </w:t>
      </w:r>
    </w:p>
    <w:p w14:paraId="5ADA8F8B" w14:textId="77777777" w:rsidR="00D436C4" w:rsidRDefault="00B03E9D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J. Hodina, M. Kollmann, R. Laibl, J. Veselá </w:t>
      </w:r>
    </w:p>
    <w:p w14:paraId="0DC1BD23" w14:textId="77777777" w:rsidR="00D436C4" w:rsidRDefault="00B03E9D">
      <w:r>
        <w:rPr>
          <w:sz w:val="22"/>
          <w:szCs w:val="22"/>
        </w:rPr>
        <w:t xml:space="preserve"> </w:t>
      </w:r>
    </w:p>
    <w:p w14:paraId="5C81A1EF" w14:textId="77777777" w:rsidR="00D436C4" w:rsidRDefault="00B03E9D">
      <w:pPr>
        <w:spacing w:before="150" w:after="50"/>
      </w:pPr>
      <w:r>
        <w:rPr>
          <w:b/>
          <w:sz w:val="22"/>
          <w:szCs w:val="22"/>
        </w:rPr>
        <w:t>usnesení č. 305/2023</w:t>
      </w:r>
    </w:p>
    <w:p w14:paraId="742E2CD5" w14:textId="2E11189F" w:rsidR="00D436C4" w:rsidRPr="00527A18" w:rsidRDefault="00B03E9D">
      <w:pPr>
        <w:rPr>
          <w:b/>
          <w:bCs/>
        </w:rPr>
      </w:pPr>
      <w:r w:rsidRPr="00527A18">
        <w:rPr>
          <w:b/>
          <w:bCs/>
          <w:sz w:val="22"/>
          <w:szCs w:val="22"/>
        </w:rPr>
        <w:t xml:space="preserve">Veřejná zakázka malého </w:t>
      </w:r>
      <w:r w:rsidR="00527A18" w:rsidRPr="00527A18">
        <w:rPr>
          <w:b/>
          <w:bCs/>
          <w:sz w:val="22"/>
          <w:szCs w:val="22"/>
        </w:rPr>
        <w:t>rozsahu – Outsourcing</w:t>
      </w:r>
      <w:r w:rsidRPr="00527A18">
        <w:rPr>
          <w:b/>
          <w:bCs/>
          <w:sz w:val="22"/>
          <w:szCs w:val="22"/>
        </w:rPr>
        <w:t xml:space="preserve"> IT</w:t>
      </w:r>
    </w:p>
    <w:p w14:paraId="2A7ACD82" w14:textId="77777777" w:rsidR="00D436C4" w:rsidRDefault="00B03E9D">
      <w:pPr>
        <w:spacing w:before="150" w:after="50"/>
      </w:pPr>
      <w:r>
        <w:rPr>
          <w:sz w:val="22"/>
          <w:szCs w:val="22"/>
        </w:rPr>
        <w:t xml:space="preserve">Rada města Žatce projednala a schvaluje zahájení výběrového řízení a výzvu k podání nabídek na veřejnou zakázku malého rozsahu zadanou v souladu se zněním zákona č. 134/2016 Sb., o zadávání veřejných zakázek na Outsourcing IT pro </w:t>
      </w:r>
      <w:proofErr w:type="spellStart"/>
      <w:r>
        <w:rPr>
          <w:sz w:val="22"/>
          <w:szCs w:val="22"/>
        </w:rPr>
        <w:t>MěÚ</w:t>
      </w:r>
      <w:proofErr w:type="spellEnd"/>
      <w:r>
        <w:rPr>
          <w:sz w:val="22"/>
          <w:szCs w:val="22"/>
        </w:rPr>
        <w:t>, a schvaluje členy hodnotící komise.</w:t>
      </w:r>
    </w:p>
    <w:p w14:paraId="442ABDE2" w14:textId="77777777" w:rsidR="00D436C4" w:rsidRDefault="00B03E9D">
      <w:r>
        <w:rPr>
          <w:b/>
          <w:sz w:val="22"/>
          <w:szCs w:val="22"/>
        </w:rPr>
        <w:lastRenderedPageBreak/>
        <w:t>Hlasování:</w:t>
      </w:r>
      <w:r>
        <w:rPr>
          <w:sz w:val="22"/>
          <w:szCs w:val="22"/>
        </w:rPr>
        <w:t xml:space="preserve"> Pro: 6 (P. Antoni, P. Aschenbrenner, J. Hodina, M. Kollmann, R. Laibl, J. Veselá), Proti: 0, Zdrželo se: 0, Nehlasovalo: 0 </w:t>
      </w:r>
    </w:p>
    <w:p w14:paraId="36C34FC8" w14:textId="77777777" w:rsidR="00D436C4" w:rsidRDefault="00B03E9D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P. Aschenbrenner, J. Hodina, M. Kollmann, R. Laibl, J. Veselá </w:t>
      </w:r>
    </w:p>
    <w:p w14:paraId="7DD88CD6" w14:textId="77777777" w:rsidR="00D436C4" w:rsidRDefault="00D436C4"/>
    <w:p w14:paraId="779FDE22" w14:textId="77777777" w:rsidR="00D436C4" w:rsidRDefault="00B03E9D">
      <w:r>
        <w:rPr>
          <w:sz w:val="22"/>
          <w:szCs w:val="22"/>
        </w:rPr>
        <w:t xml:space="preserve">    </w:t>
      </w:r>
    </w:p>
    <w:tbl>
      <w:tblPr>
        <w:tblW w:w="4950" w:type="pct"/>
        <w:tblInd w:w="1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5"/>
        <w:gridCol w:w="5759"/>
      </w:tblGrid>
      <w:tr w:rsidR="00D436C4" w14:paraId="70EC927F" w14:textId="77777777" w:rsidTr="00527A18">
        <w:trPr>
          <w:trHeight w:val="1694"/>
        </w:trPr>
        <w:tc>
          <w:tcPr>
            <w:tcW w:w="3195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4B19A9E0" w14:textId="77AE472F" w:rsidR="00D436C4" w:rsidRDefault="00B03E9D">
            <w:r>
              <w:rPr>
                <w:sz w:val="22"/>
                <w:szCs w:val="22"/>
              </w:rPr>
              <w:t>Ing. Radim Laibl</w:t>
            </w:r>
            <w:r w:rsidR="00527A18">
              <w:rPr>
                <w:sz w:val="22"/>
                <w:szCs w:val="22"/>
              </w:rPr>
              <w:t xml:space="preserve"> v. r.</w:t>
            </w:r>
          </w:p>
          <w:p w14:paraId="3296C307" w14:textId="77777777" w:rsidR="00D436C4" w:rsidRDefault="00B03E9D">
            <w:r>
              <w:rPr>
                <w:sz w:val="22"/>
                <w:szCs w:val="22"/>
              </w:rPr>
              <w:t>starosta</w:t>
            </w:r>
          </w:p>
          <w:p w14:paraId="5CC4B66A" w14:textId="77777777" w:rsidR="00D436C4" w:rsidRDefault="00D436C4"/>
          <w:p w14:paraId="0196D64E" w14:textId="77777777" w:rsidR="00D436C4" w:rsidRDefault="00D436C4"/>
          <w:p w14:paraId="08412028" w14:textId="77777777" w:rsidR="0053584B" w:rsidRPr="00AE3E74" w:rsidRDefault="0053584B" w:rsidP="0053584B">
            <w:pPr>
              <w:jc w:val="both"/>
              <w:rPr>
                <w:sz w:val="24"/>
                <w:szCs w:val="24"/>
              </w:rPr>
            </w:pPr>
            <w:r w:rsidRPr="00AE3E74">
              <w:rPr>
                <w:sz w:val="24"/>
                <w:szCs w:val="24"/>
              </w:rPr>
              <w:t>Za správnost vyhotovení: Pavlína Kloučková</w:t>
            </w:r>
          </w:p>
          <w:p w14:paraId="457B5827" w14:textId="77777777" w:rsidR="0053584B" w:rsidRPr="00AE3E74" w:rsidRDefault="0053584B" w:rsidP="0053584B">
            <w:pPr>
              <w:jc w:val="both"/>
              <w:rPr>
                <w:sz w:val="24"/>
                <w:szCs w:val="24"/>
              </w:rPr>
            </w:pPr>
          </w:p>
          <w:p w14:paraId="27F19DCC" w14:textId="77777777" w:rsidR="0053584B" w:rsidRPr="00AE3E74" w:rsidRDefault="0053584B" w:rsidP="0053584B">
            <w:pPr>
              <w:jc w:val="both"/>
              <w:rPr>
                <w:sz w:val="24"/>
                <w:szCs w:val="24"/>
              </w:rPr>
            </w:pPr>
            <w:r w:rsidRPr="00AE3E74">
              <w:rPr>
                <w:sz w:val="24"/>
                <w:szCs w:val="24"/>
              </w:rPr>
              <w:t>Upravená verze dokumentu z důvodu dodržení přiměřenosti rozsahu zveřejňovaných osobních údajů podle zákona č. 110/2019 Sb., o zpracování osobních údajů.</w:t>
            </w:r>
          </w:p>
          <w:p w14:paraId="12A820FE" w14:textId="77777777" w:rsidR="00D436C4" w:rsidRDefault="00D436C4"/>
          <w:p w14:paraId="57065BA8" w14:textId="77777777" w:rsidR="00D436C4" w:rsidRDefault="00B03E9D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758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29F727E4" w14:textId="7C781C35" w:rsidR="00D436C4" w:rsidRDefault="00B03E9D">
            <w:pPr>
              <w:jc w:val="right"/>
            </w:pPr>
            <w:r>
              <w:rPr>
                <w:sz w:val="22"/>
                <w:szCs w:val="22"/>
              </w:rPr>
              <w:t>Ing. Jaroslava Veselá</w:t>
            </w:r>
            <w:r w:rsidR="00527A18">
              <w:rPr>
                <w:sz w:val="22"/>
                <w:szCs w:val="22"/>
              </w:rPr>
              <w:t xml:space="preserve"> v. r.</w:t>
            </w:r>
          </w:p>
          <w:p w14:paraId="09C22E8C" w14:textId="77777777" w:rsidR="00D436C4" w:rsidRDefault="00B03E9D">
            <w:pPr>
              <w:jc w:val="right"/>
            </w:pPr>
            <w:r>
              <w:rPr>
                <w:sz w:val="22"/>
                <w:szCs w:val="22"/>
              </w:rPr>
              <w:t>místostarostka</w:t>
            </w:r>
          </w:p>
          <w:p w14:paraId="798066BB" w14:textId="77777777" w:rsidR="00D436C4" w:rsidRDefault="00D436C4">
            <w:pPr>
              <w:jc w:val="right"/>
            </w:pPr>
          </w:p>
          <w:p w14:paraId="4DF204C6" w14:textId="77777777" w:rsidR="00D436C4" w:rsidRDefault="00D436C4">
            <w:pPr>
              <w:jc w:val="right"/>
            </w:pPr>
          </w:p>
          <w:p w14:paraId="58AE0F0C" w14:textId="77777777" w:rsidR="00D436C4" w:rsidRDefault="00D436C4">
            <w:pPr>
              <w:jc w:val="right"/>
            </w:pPr>
          </w:p>
          <w:p w14:paraId="28842783" w14:textId="77777777" w:rsidR="00D436C4" w:rsidRDefault="00B03E9D">
            <w:pPr>
              <w:jc w:val="right"/>
            </w:pPr>
            <w:r>
              <w:rPr>
                <w:sz w:val="22"/>
                <w:szCs w:val="22"/>
              </w:rPr>
              <w:t xml:space="preserve">   </w:t>
            </w:r>
          </w:p>
        </w:tc>
      </w:tr>
    </w:tbl>
    <w:p w14:paraId="3EBCFE09" w14:textId="77777777" w:rsidR="00D436C4" w:rsidRDefault="00D436C4"/>
    <w:sectPr w:rsidR="00D436C4">
      <w:footerReference w:type="default" r:id="rId7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BD3D6" w14:textId="77777777" w:rsidR="00C66F67" w:rsidRDefault="00B03E9D">
      <w:pPr>
        <w:spacing w:after="0" w:line="240" w:lineRule="auto"/>
      </w:pPr>
      <w:r>
        <w:separator/>
      </w:r>
    </w:p>
  </w:endnote>
  <w:endnote w:type="continuationSeparator" w:id="0">
    <w:p w14:paraId="66D1FBE6" w14:textId="77777777" w:rsidR="00C66F67" w:rsidRDefault="00B03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EC260" w14:textId="77777777" w:rsidR="00D436C4" w:rsidRDefault="00B03E9D">
    <w:pPr>
      <w:jc w:val="right"/>
    </w:pPr>
    <w:r>
      <w:t xml:space="preserve"> 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A6852" w14:textId="77777777" w:rsidR="00C66F67" w:rsidRDefault="00B03E9D">
      <w:pPr>
        <w:spacing w:after="0" w:line="240" w:lineRule="auto"/>
      </w:pPr>
      <w:r>
        <w:separator/>
      </w:r>
    </w:p>
  </w:footnote>
  <w:footnote w:type="continuationSeparator" w:id="0">
    <w:p w14:paraId="7A1EA87F" w14:textId="77777777" w:rsidR="00C66F67" w:rsidRDefault="00B03E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583419761">
    <w:abstractNumId w:val="6"/>
  </w:num>
  <w:num w:numId="2" w16cid:durableId="945962337">
    <w:abstractNumId w:val="4"/>
  </w:num>
  <w:num w:numId="3" w16cid:durableId="457727139">
    <w:abstractNumId w:val="3"/>
  </w:num>
  <w:num w:numId="4" w16cid:durableId="863712620">
    <w:abstractNumId w:val="7"/>
  </w:num>
  <w:num w:numId="5" w16cid:durableId="1591347821">
    <w:abstractNumId w:val="5"/>
  </w:num>
  <w:num w:numId="6" w16cid:durableId="729841077">
    <w:abstractNumId w:val="8"/>
  </w:num>
  <w:num w:numId="7" w16cid:durableId="1834687526">
    <w:abstractNumId w:val="1"/>
  </w:num>
  <w:num w:numId="8" w16cid:durableId="1441562189">
    <w:abstractNumId w:val="2"/>
  </w:num>
  <w:num w:numId="9" w16cid:durableId="1836651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6C4"/>
    <w:rsid w:val="00527A18"/>
    <w:rsid w:val="0053584B"/>
    <w:rsid w:val="0092223A"/>
    <w:rsid w:val="00B03E9D"/>
    <w:rsid w:val="00B636D0"/>
    <w:rsid w:val="00C66F67"/>
    <w:rsid w:val="00D4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8B1E21"/>
  <w15:docId w15:val="{C2E58618-1BB4-4B3E-AF4A-4A1E4100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10" w:space="0" w:color="FFFFFF"/>
        <w:left w:val="single" w:sz="10" w:space="0" w:color="FFFFFF"/>
        <w:bottom w:val="single" w:sz="10" w:space="0" w:color="FFFFFF"/>
        <w:right w:val="single" w:sz="10" w:space="0" w:color="FFFFFF"/>
        <w:insideH w:val="single" w:sz="10" w:space="0" w:color="FFFFFF"/>
        <w:insideV w:val="single" w:sz="1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25</Pages>
  <Words>8604</Words>
  <Characters>48063</Characters>
  <Application>Microsoft Office Word</Application>
  <DocSecurity>0</DocSecurity>
  <Lines>400</Lines>
  <Paragraphs>113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Kloučková</dc:creator>
  <cp:keywords/>
  <dc:description/>
  <cp:lastModifiedBy>Pavlína Kloučková</cp:lastModifiedBy>
  <cp:revision>4</cp:revision>
  <dcterms:created xsi:type="dcterms:W3CDTF">2023-04-17T13:19:00Z</dcterms:created>
  <dcterms:modified xsi:type="dcterms:W3CDTF">2023-04-17T14:28:00Z</dcterms:modified>
  <cp:category/>
</cp:coreProperties>
</file>